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7B7A2" w14:textId="77777777" w:rsidR="00361157" w:rsidRPr="00C475FD" w:rsidRDefault="00361157" w:rsidP="00361157">
      <w:pPr>
        <w:tabs>
          <w:tab w:val="left" w:pos="7665"/>
        </w:tabs>
        <w:spacing w:after="0" w:line="240" w:lineRule="auto"/>
        <w:jc w:val="both"/>
        <w:rPr>
          <w:rFonts w:ascii="Times New Roman" w:hAnsi="Times New Roman"/>
          <w:b/>
          <w:spacing w:val="-10"/>
          <w:sz w:val="26"/>
          <w:szCs w:val="26"/>
        </w:rPr>
      </w:pPr>
      <w:r w:rsidRPr="00C475FD">
        <w:rPr>
          <w:rFonts w:ascii="Times New Roman" w:hAnsi="Times New Roman"/>
          <w:spacing w:val="-10"/>
          <w:sz w:val="26"/>
          <w:szCs w:val="26"/>
        </w:rPr>
        <w:t xml:space="preserve">            SỞ NÔNG NGHIỆP VÀ PTNT         </w:t>
      </w:r>
      <w:r w:rsidRPr="00C475FD">
        <w:rPr>
          <w:rFonts w:ascii="Times New Roman" w:hAnsi="Times New Roman"/>
          <w:b/>
          <w:spacing w:val="-10"/>
          <w:sz w:val="26"/>
          <w:szCs w:val="26"/>
        </w:rPr>
        <w:t>CỘNG HÒA XÃ HỘI CHỦ NGHĨA VIỆT NAM</w:t>
      </w:r>
    </w:p>
    <w:p w14:paraId="10DC9B65" w14:textId="77777777" w:rsidR="00361157" w:rsidRPr="00C475FD" w:rsidRDefault="00361157" w:rsidP="00361157">
      <w:pPr>
        <w:tabs>
          <w:tab w:val="right" w:pos="8364"/>
        </w:tabs>
        <w:spacing w:after="0" w:line="240" w:lineRule="auto"/>
        <w:jc w:val="both"/>
        <w:rPr>
          <w:rFonts w:ascii="Times New Roman" w:hAnsi="Times New Roman"/>
          <w:b/>
          <w:spacing w:val="-10"/>
          <w:sz w:val="28"/>
          <w:szCs w:val="28"/>
        </w:rPr>
      </w:pPr>
      <w:r w:rsidRPr="00C475FD">
        <w:rPr>
          <w:rFonts w:ascii="Times New Roman" w:hAnsi="Times New Roman"/>
          <w:spacing w:val="-10"/>
          <w:sz w:val="26"/>
          <w:szCs w:val="26"/>
        </w:rPr>
        <w:t xml:space="preserve">                    TỈNH BÌNH PHƯỚC                                  </w:t>
      </w:r>
      <w:r w:rsidR="004F60F0">
        <w:rPr>
          <w:rFonts w:ascii="Times New Roman" w:hAnsi="Times New Roman"/>
          <w:spacing w:val="-10"/>
          <w:sz w:val="26"/>
          <w:szCs w:val="26"/>
        </w:rPr>
        <w:t xml:space="preserve"> </w:t>
      </w:r>
      <w:r w:rsidRPr="00C475FD">
        <w:rPr>
          <w:rFonts w:ascii="Times New Roman" w:hAnsi="Times New Roman"/>
          <w:b/>
          <w:spacing w:val="-10"/>
          <w:sz w:val="28"/>
          <w:szCs w:val="28"/>
        </w:rPr>
        <w:t>Độc lập - Tự do - Hạnh phúc</w:t>
      </w:r>
    </w:p>
    <w:p w14:paraId="7A42277D" w14:textId="610F76A8" w:rsidR="00361157" w:rsidRPr="00C475FD" w:rsidRDefault="005737E5" w:rsidP="00361157">
      <w:pPr>
        <w:tabs>
          <w:tab w:val="right" w:pos="8364"/>
        </w:tabs>
        <w:spacing w:after="0" w:line="240" w:lineRule="auto"/>
        <w:jc w:val="both"/>
        <w:rPr>
          <w:rFonts w:ascii="Times New Roman" w:hAnsi="Times New Roman"/>
          <w:b/>
          <w:spacing w:val="-26"/>
          <w:position w:val="-4"/>
          <w:sz w:val="28"/>
          <w:szCs w:val="28"/>
        </w:rPr>
      </w:pPr>
      <w:r>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18C7ADA2" wp14:editId="1A198BA8">
                <wp:simplePos x="0" y="0"/>
                <wp:positionH relativeFrom="column">
                  <wp:posOffset>3355975</wp:posOffset>
                </wp:positionH>
                <wp:positionV relativeFrom="paragraph">
                  <wp:posOffset>15239</wp:posOffset>
                </wp:positionV>
                <wp:extent cx="174815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B6F513F"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">
                <o:lock v:ext="edit" shapetype="f"/>
              </v:line>
            </w:pict>
          </mc:Fallback>
        </mc:AlternateContent>
      </w:r>
      <w:r w:rsidR="00F51B3A">
        <w:rPr>
          <w:rFonts w:ascii="Times New Roman" w:hAnsi="Times New Roman"/>
          <w:b/>
          <w:spacing w:val="-26"/>
          <w:position w:val="-4"/>
          <w:sz w:val="28"/>
          <w:szCs w:val="28"/>
        </w:rPr>
        <w:t xml:space="preserve">TRUNG </w:t>
      </w:r>
      <w:r w:rsidR="00361157" w:rsidRPr="00C475FD">
        <w:rPr>
          <w:rFonts w:ascii="Times New Roman" w:hAnsi="Times New Roman"/>
          <w:b/>
          <w:spacing w:val="-26"/>
          <w:position w:val="-4"/>
          <w:sz w:val="28"/>
          <w:szCs w:val="28"/>
        </w:rPr>
        <w:t xml:space="preserve">TÂM </w:t>
      </w:r>
      <w:r w:rsidR="00E0486A">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DỊCH</w:t>
      </w:r>
      <w:r w:rsidR="00E0486A">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 VỤ NÔNG NGHIỆP </w:t>
      </w:r>
    </w:p>
    <w:p w14:paraId="56F1D048" w14:textId="027D6D41" w:rsidR="00361157" w:rsidRPr="00C475FD" w:rsidRDefault="005737E5" w:rsidP="00361157">
      <w:pPr>
        <w:tabs>
          <w:tab w:val="left" w:pos="3960"/>
          <w:tab w:val="right" w:pos="8364"/>
        </w:tabs>
        <w:spacing w:after="0"/>
        <w:ind w:firstLine="720"/>
        <w:jc w:val="both"/>
        <w:rPr>
          <w:rFonts w:ascii="Times New Roman" w:hAnsi="Times New Roman"/>
          <w:b/>
          <w:spacing w:val="-10"/>
          <w:sz w:val="28"/>
          <w:szCs w:val="28"/>
        </w:rPr>
      </w:pPr>
      <w:r>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3F5CE9BB" wp14:editId="6A2E04DC">
                <wp:simplePos x="0" y="0"/>
                <wp:positionH relativeFrom="column">
                  <wp:posOffset>773430</wp:posOffset>
                </wp:positionH>
                <wp:positionV relativeFrom="paragraph">
                  <wp:posOffset>9524</wp:posOffset>
                </wp:positionV>
                <wp:extent cx="122872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264FCDA"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">
                <o:lock v:ext="edit" shapetype="f"/>
              </v:line>
            </w:pict>
          </mc:Fallback>
        </mc:AlternateContent>
      </w:r>
    </w:p>
    <w:p w14:paraId="15D04D53" w14:textId="77777777" w:rsidR="007513F1" w:rsidRPr="00C475FD" w:rsidRDefault="002E3FD0">
      <w:pPr>
        <w:suppressAutoHyphens/>
        <w:spacing w:after="0" w:line="288" w:lineRule="auto"/>
        <w:jc w:val="center"/>
        <w:outlineLvl w:val="0"/>
        <w:rPr>
          <w:rFonts w:ascii="Times New Roman" w:hAnsi="Times New Roman"/>
          <w:b/>
          <w:sz w:val="28"/>
          <w:szCs w:val="28"/>
        </w:rPr>
      </w:pPr>
      <w:r w:rsidRPr="00C475FD">
        <w:rPr>
          <w:rFonts w:ascii="Times New Roman" w:hAnsi="Times New Roman"/>
          <w:b/>
          <w:sz w:val="28"/>
          <w:szCs w:val="28"/>
        </w:rPr>
        <w:t>LỊCH LÀM VIỆC</w:t>
      </w:r>
    </w:p>
    <w:p w14:paraId="73332398" w14:textId="163273C2" w:rsidR="00AF668C" w:rsidRPr="00C71B7A" w:rsidRDefault="005737E5" w:rsidP="00AF668C">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6A7F8884" wp14:editId="55401354">
                <wp:simplePos x="0" y="0"/>
                <wp:positionH relativeFrom="column">
                  <wp:posOffset>2199005</wp:posOffset>
                </wp:positionH>
                <wp:positionV relativeFrom="paragraph">
                  <wp:posOffset>211454</wp:posOffset>
                </wp:positionV>
                <wp:extent cx="15430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A1AAF8" id="Straight Connector 1"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" strokeweight=".26mm">
                <v:stroke joinstyle="miter"/>
                <o:lock v:ext="edit" shapetype="f"/>
              </v:line>
            </w:pict>
          </mc:Fallback>
        </mc:AlternateContent>
      </w:r>
      <w:r w:rsidR="00241808" w:rsidRPr="00C71B7A">
        <w:rPr>
          <w:rFonts w:ascii="Times New Roman" w:hAnsi="Times New Roman"/>
          <w:b/>
          <w:sz w:val="28"/>
          <w:szCs w:val="28"/>
        </w:rPr>
        <w:t>Tuần</w:t>
      </w:r>
      <w:r w:rsidR="00E0486A">
        <w:rPr>
          <w:rFonts w:ascii="Times New Roman" w:hAnsi="Times New Roman"/>
          <w:b/>
          <w:sz w:val="28"/>
          <w:szCs w:val="28"/>
        </w:rPr>
        <w:t xml:space="preserve"> </w:t>
      </w:r>
      <w:r w:rsidR="00241808" w:rsidRPr="00C71B7A">
        <w:rPr>
          <w:rFonts w:ascii="Times New Roman" w:hAnsi="Times New Roman"/>
          <w:b/>
          <w:sz w:val="28"/>
          <w:szCs w:val="28"/>
        </w:rPr>
        <w:t>lễ</w:t>
      </w:r>
      <w:r w:rsidR="00E0486A">
        <w:rPr>
          <w:rFonts w:ascii="Times New Roman" w:hAnsi="Times New Roman"/>
          <w:b/>
          <w:sz w:val="28"/>
          <w:szCs w:val="28"/>
        </w:rPr>
        <w:t xml:space="preserve"> </w:t>
      </w:r>
      <w:r w:rsidR="00F86554" w:rsidRPr="00C71B7A">
        <w:rPr>
          <w:rFonts w:ascii="Times New Roman" w:hAnsi="Times New Roman"/>
          <w:b/>
          <w:sz w:val="28"/>
          <w:szCs w:val="28"/>
        </w:rPr>
        <w:t>1</w:t>
      </w:r>
      <w:r w:rsidR="005B50FA" w:rsidRPr="00C71B7A">
        <w:rPr>
          <w:rFonts w:ascii="Times New Roman" w:hAnsi="Times New Roman"/>
          <w:b/>
          <w:sz w:val="28"/>
          <w:szCs w:val="28"/>
        </w:rPr>
        <w:t>4</w:t>
      </w:r>
      <w:r w:rsidR="00C5672C" w:rsidRPr="00C71B7A">
        <w:rPr>
          <w:rFonts w:ascii="Times New Roman" w:hAnsi="Times New Roman"/>
          <w:b/>
          <w:sz w:val="28"/>
          <w:szCs w:val="28"/>
        </w:rPr>
        <w:t xml:space="preserve"> (từ</w:t>
      </w:r>
      <w:r w:rsidR="00E0486A">
        <w:rPr>
          <w:rFonts w:ascii="Times New Roman" w:hAnsi="Times New Roman"/>
          <w:b/>
          <w:sz w:val="28"/>
          <w:szCs w:val="28"/>
        </w:rPr>
        <w:t xml:space="preserve"> </w:t>
      </w:r>
      <w:r w:rsidR="00C5672C" w:rsidRPr="00C71B7A">
        <w:rPr>
          <w:rFonts w:ascii="Times New Roman" w:hAnsi="Times New Roman"/>
          <w:b/>
          <w:sz w:val="28"/>
          <w:szCs w:val="28"/>
        </w:rPr>
        <w:t>ngày</w:t>
      </w:r>
      <w:r w:rsidR="00031359">
        <w:rPr>
          <w:rFonts w:ascii="Times New Roman" w:hAnsi="Times New Roman"/>
          <w:b/>
          <w:sz w:val="28"/>
          <w:szCs w:val="28"/>
        </w:rPr>
        <w:t xml:space="preserve"> </w:t>
      </w:r>
      <w:r w:rsidR="005B50FA" w:rsidRPr="00C71B7A">
        <w:rPr>
          <w:rFonts w:ascii="Times New Roman" w:hAnsi="Times New Roman"/>
          <w:b/>
          <w:sz w:val="28"/>
          <w:szCs w:val="28"/>
        </w:rPr>
        <w:t>01/4</w:t>
      </w:r>
      <w:r w:rsidR="00E0486A">
        <w:rPr>
          <w:rFonts w:ascii="Times New Roman" w:hAnsi="Times New Roman"/>
          <w:b/>
          <w:sz w:val="28"/>
          <w:szCs w:val="28"/>
        </w:rPr>
        <w:t xml:space="preserve"> </w:t>
      </w:r>
      <w:r w:rsidR="00E852D6" w:rsidRPr="00C71B7A">
        <w:rPr>
          <w:rFonts w:ascii="Times New Roman" w:hAnsi="Times New Roman"/>
          <w:b/>
          <w:sz w:val="28"/>
          <w:szCs w:val="28"/>
        </w:rPr>
        <w:t>đến</w:t>
      </w:r>
      <w:r w:rsidR="00E0486A">
        <w:rPr>
          <w:rFonts w:ascii="Times New Roman" w:hAnsi="Times New Roman"/>
          <w:b/>
          <w:sz w:val="28"/>
          <w:szCs w:val="28"/>
        </w:rPr>
        <w:t xml:space="preserve"> </w:t>
      </w:r>
      <w:r w:rsidR="00E852D6" w:rsidRPr="00C71B7A">
        <w:rPr>
          <w:rFonts w:ascii="Times New Roman" w:hAnsi="Times New Roman"/>
          <w:b/>
          <w:sz w:val="28"/>
          <w:szCs w:val="28"/>
        </w:rPr>
        <w:t>ngày</w:t>
      </w:r>
      <w:r w:rsidR="00E0486A">
        <w:rPr>
          <w:rFonts w:ascii="Times New Roman" w:hAnsi="Times New Roman"/>
          <w:b/>
          <w:sz w:val="28"/>
          <w:szCs w:val="28"/>
        </w:rPr>
        <w:t xml:space="preserve"> </w:t>
      </w:r>
      <w:r w:rsidR="005B50FA" w:rsidRPr="00C71B7A">
        <w:rPr>
          <w:rFonts w:ascii="Times New Roman" w:hAnsi="Times New Roman"/>
          <w:b/>
          <w:sz w:val="28"/>
          <w:szCs w:val="28"/>
        </w:rPr>
        <w:t>05/4</w:t>
      </w:r>
      <w:r w:rsidR="00AF668C" w:rsidRPr="00C71B7A">
        <w:rPr>
          <w:rFonts w:ascii="Times New Roman" w:hAnsi="Times New Roman"/>
          <w:b/>
          <w:sz w:val="28"/>
          <w:szCs w:val="28"/>
        </w:rPr>
        <w:t>/202</w:t>
      </w:r>
      <w:r w:rsidR="0093155A" w:rsidRPr="00C71B7A">
        <w:rPr>
          <w:rFonts w:ascii="Times New Roman" w:hAnsi="Times New Roman"/>
          <w:b/>
          <w:sz w:val="28"/>
          <w:szCs w:val="28"/>
        </w:rPr>
        <w:t>4</w:t>
      </w:r>
      <w:r w:rsidR="00AF668C" w:rsidRPr="00C71B7A">
        <w:rPr>
          <w:rFonts w:ascii="Times New Roman" w:hAnsi="Times New Roman"/>
          <w:b/>
          <w:sz w:val="28"/>
          <w:szCs w:val="28"/>
        </w:rPr>
        <w:t>)</w:t>
      </w:r>
    </w:p>
    <w:p w14:paraId="0BE97223" w14:textId="77777777" w:rsidR="00AF668C" w:rsidRPr="00840524" w:rsidRDefault="00C5672C" w:rsidP="00C77F8A">
      <w:pPr>
        <w:spacing w:before="120" w:after="120" w:line="240" w:lineRule="auto"/>
        <w:jc w:val="both"/>
        <w:rPr>
          <w:rFonts w:ascii="Times New Roman" w:hAnsi="Times New Roman"/>
          <w:b/>
          <w:spacing w:val="2"/>
          <w:sz w:val="28"/>
          <w:szCs w:val="28"/>
          <w:u w:val="single"/>
        </w:rPr>
      </w:pPr>
      <w:r w:rsidRPr="00840524">
        <w:rPr>
          <w:rFonts w:ascii="Times New Roman" w:hAnsi="Times New Roman"/>
          <w:b/>
          <w:spacing w:val="2"/>
          <w:sz w:val="28"/>
          <w:szCs w:val="28"/>
          <w:u w:val="single"/>
        </w:rPr>
        <w:t xml:space="preserve">THỨ </w:t>
      </w:r>
      <w:r w:rsidR="004A0A1C" w:rsidRPr="00840524">
        <w:rPr>
          <w:rFonts w:ascii="Times New Roman" w:hAnsi="Times New Roman"/>
          <w:b/>
          <w:spacing w:val="2"/>
          <w:sz w:val="28"/>
          <w:szCs w:val="28"/>
          <w:u w:val="single"/>
        </w:rPr>
        <w:t>HAI (ngày</w:t>
      </w:r>
      <w:r w:rsidR="00ED0379">
        <w:rPr>
          <w:rFonts w:ascii="Times New Roman" w:hAnsi="Times New Roman"/>
          <w:b/>
          <w:spacing w:val="2"/>
          <w:sz w:val="28"/>
          <w:szCs w:val="28"/>
          <w:u w:val="single"/>
        </w:rPr>
        <w:t xml:space="preserve"> </w:t>
      </w:r>
      <w:r w:rsidR="005B50FA" w:rsidRPr="00840524">
        <w:rPr>
          <w:rFonts w:ascii="Times New Roman" w:hAnsi="Times New Roman"/>
          <w:b/>
          <w:spacing w:val="2"/>
          <w:sz w:val="28"/>
          <w:szCs w:val="28"/>
          <w:u w:val="single"/>
        </w:rPr>
        <w:t>01/4</w:t>
      </w:r>
      <w:r w:rsidR="00AF668C" w:rsidRPr="00840524">
        <w:rPr>
          <w:rFonts w:ascii="Times New Roman" w:hAnsi="Times New Roman"/>
          <w:spacing w:val="2"/>
          <w:sz w:val="28"/>
          <w:szCs w:val="28"/>
          <w:u w:val="single"/>
          <w:shd w:val="clear" w:color="auto" w:fill="FFFFFF"/>
        </w:rPr>
        <w:t xml:space="preserve">)    </w:t>
      </w:r>
    </w:p>
    <w:p w14:paraId="15CC5C32" w14:textId="77777777" w:rsidR="00C4629E" w:rsidRPr="00840524" w:rsidRDefault="006C0C14" w:rsidP="00C77F8A">
      <w:pPr>
        <w:spacing w:before="120" w:after="120" w:line="240" w:lineRule="auto"/>
        <w:jc w:val="both"/>
        <w:outlineLvl w:val="0"/>
        <w:rPr>
          <w:rFonts w:ascii="Times New Roman" w:hAnsi="Times New Roman"/>
          <w:spacing w:val="2"/>
          <w:sz w:val="28"/>
          <w:szCs w:val="28"/>
        </w:rPr>
      </w:pPr>
      <w:r w:rsidRPr="00840524">
        <w:rPr>
          <w:rFonts w:ascii="Times New Roman" w:hAnsi="Times New Roman"/>
          <w:b/>
          <w:spacing w:val="2"/>
          <w:sz w:val="28"/>
          <w:szCs w:val="28"/>
          <w:u w:val="single"/>
        </w:rPr>
        <w:t>SÁNG</w:t>
      </w:r>
      <w:r w:rsidR="009343E5">
        <w:rPr>
          <w:rFonts w:ascii="Times New Roman" w:hAnsi="Times New Roman"/>
          <w:b/>
          <w:spacing w:val="2"/>
          <w:sz w:val="28"/>
          <w:szCs w:val="28"/>
          <w:u w:val="single"/>
        </w:rPr>
        <w:t xml:space="preserve"> + </w:t>
      </w:r>
      <w:r w:rsidR="009343E5" w:rsidRPr="00840524">
        <w:rPr>
          <w:rFonts w:ascii="Times New Roman" w:hAnsi="Times New Roman"/>
          <w:b/>
          <w:spacing w:val="2"/>
          <w:sz w:val="28"/>
          <w:szCs w:val="28"/>
          <w:u w:val="single"/>
        </w:rPr>
        <w:t>CHIỀU</w:t>
      </w:r>
      <w:r w:rsidR="00662B29" w:rsidRPr="00840524">
        <w:rPr>
          <w:rFonts w:ascii="Times New Roman" w:hAnsi="Times New Roman"/>
          <w:b/>
          <w:spacing w:val="2"/>
          <w:sz w:val="28"/>
          <w:szCs w:val="28"/>
          <w:u w:val="single"/>
        </w:rPr>
        <w:t xml:space="preserve">: </w:t>
      </w:r>
    </w:p>
    <w:p w14:paraId="5BF99579" w14:textId="77777777" w:rsidR="005D7CBD" w:rsidRPr="00840524" w:rsidRDefault="005D7CBD" w:rsidP="005D7CBD">
      <w:pPr>
        <w:spacing w:before="120" w:after="120" w:line="240" w:lineRule="auto"/>
        <w:ind w:firstLine="540"/>
        <w:jc w:val="both"/>
        <w:rPr>
          <w:rFonts w:ascii="Times New Roman" w:hAnsi="Times New Roman"/>
          <w:bCs/>
          <w:spacing w:val="2"/>
          <w:sz w:val="28"/>
          <w:szCs w:val="28"/>
        </w:rPr>
      </w:pPr>
      <w:r w:rsidRPr="00840524">
        <w:rPr>
          <w:rFonts w:ascii="Times New Roman" w:hAnsi="Times New Roman"/>
          <w:spacing w:val="2"/>
          <w:sz w:val="28"/>
          <w:szCs w:val="28"/>
        </w:rPr>
        <w:t>1</w:t>
      </w:r>
      <w:r w:rsidRPr="00840524">
        <w:rPr>
          <w:rFonts w:ascii="Times New Roman" w:hAnsi="Times New Roman"/>
          <w:spacing w:val="2"/>
          <w:sz w:val="28"/>
          <w:szCs w:val="28"/>
          <w:lang w:val="ca-ES"/>
        </w:rPr>
        <w:t xml:space="preserve">. Giám đốc Phạm Đình Phùng, </w:t>
      </w:r>
      <w:r w:rsidRPr="00840524">
        <w:rPr>
          <w:rFonts w:ascii="Times New Roman" w:hAnsi="Times New Roman"/>
          <w:spacing w:val="2"/>
          <w:sz w:val="28"/>
          <w:szCs w:val="28"/>
        </w:rPr>
        <w:t>PGĐ</w:t>
      </w:r>
      <w:r w:rsidRPr="00840524">
        <w:rPr>
          <w:rFonts w:ascii="Times New Roman" w:hAnsi="Times New Roman"/>
          <w:spacing w:val="2"/>
          <w:sz w:val="28"/>
          <w:szCs w:val="28"/>
          <w:lang w:val="vi-VN"/>
        </w:rPr>
        <w:t xml:space="preserve"> Lê Thúc Long</w:t>
      </w:r>
      <w:r w:rsidRPr="00840524">
        <w:rPr>
          <w:rFonts w:ascii="Times New Roman" w:hAnsi="Times New Roman"/>
          <w:spacing w:val="2"/>
          <w:sz w:val="28"/>
          <w:szCs w:val="28"/>
        </w:rPr>
        <w:t xml:space="preserve"> làm việc tại trụ sở Trung tâm. </w:t>
      </w:r>
    </w:p>
    <w:p w14:paraId="10E81C5A" w14:textId="77777777" w:rsidR="00FB7082" w:rsidRPr="00840524" w:rsidRDefault="00FB7082" w:rsidP="00FB7082">
      <w:pPr>
        <w:widowControl w:val="0"/>
        <w:pBdr>
          <w:bottom w:val="none" w:sz="0" w:space="31" w:color="000000"/>
        </w:pBdr>
        <w:shd w:val="clear" w:color="auto" w:fill="FFFFFF"/>
        <w:spacing w:before="120" w:after="120" w:line="240" w:lineRule="auto"/>
        <w:jc w:val="both"/>
        <w:rPr>
          <w:rFonts w:ascii="Times New Roman" w:hAnsi="Times New Roman"/>
          <w:spacing w:val="2"/>
          <w:sz w:val="28"/>
          <w:szCs w:val="28"/>
          <w:lang w:val="vi-VN"/>
        </w:rPr>
      </w:pPr>
    </w:p>
    <w:p w14:paraId="3394508F" w14:textId="77777777" w:rsidR="00FB7082" w:rsidRPr="00840524" w:rsidRDefault="00F86554" w:rsidP="00FB7082">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840524">
        <w:rPr>
          <w:rFonts w:ascii="Times New Roman" w:hAnsi="Times New Roman"/>
          <w:b/>
          <w:spacing w:val="2"/>
          <w:sz w:val="28"/>
          <w:szCs w:val="28"/>
          <w:u w:val="single"/>
          <w:lang w:val="vi-VN"/>
        </w:rPr>
        <w:t xml:space="preserve">THỨ BA (ngày </w:t>
      </w:r>
      <w:r w:rsidR="005B50FA" w:rsidRPr="00840524">
        <w:rPr>
          <w:rFonts w:ascii="Times New Roman" w:hAnsi="Times New Roman"/>
          <w:b/>
          <w:spacing w:val="2"/>
          <w:sz w:val="28"/>
          <w:szCs w:val="28"/>
          <w:u w:val="single"/>
        </w:rPr>
        <w:t>02/4</w:t>
      </w:r>
      <w:r w:rsidR="00AF668C" w:rsidRPr="00840524">
        <w:rPr>
          <w:rFonts w:ascii="Times New Roman" w:hAnsi="Times New Roman"/>
          <w:b/>
          <w:spacing w:val="2"/>
          <w:sz w:val="28"/>
          <w:szCs w:val="28"/>
          <w:u w:val="single"/>
          <w:lang w:val="vi-VN"/>
        </w:rPr>
        <w:t>)</w:t>
      </w:r>
    </w:p>
    <w:p w14:paraId="5BE349B3" w14:textId="77777777" w:rsidR="00F94255" w:rsidRPr="00840524" w:rsidRDefault="00F94255" w:rsidP="00FB7082">
      <w:pPr>
        <w:widowControl w:val="0"/>
        <w:pBdr>
          <w:bottom w:val="none" w:sz="0" w:space="31" w:color="000000"/>
        </w:pBdr>
        <w:shd w:val="clear" w:color="auto" w:fill="FFFFFF"/>
        <w:spacing w:before="120" w:after="120" w:line="240" w:lineRule="auto"/>
        <w:jc w:val="both"/>
        <w:rPr>
          <w:rFonts w:ascii="Times New Roman" w:hAnsi="Times New Roman"/>
          <w:spacing w:val="2"/>
          <w:sz w:val="28"/>
          <w:szCs w:val="28"/>
        </w:rPr>
      </w:pPr>
      <w:r w:rsidRPr="00840524">
        <w:rPr>
          <w:rFonts w:ascii="Times New Roman" w:hAnsi="Times New Roman"/>
          <w:b/>
          <w:spacing w:val="2"/>
          <w:sz w:val="28"/>
          <w:szCs w:val="28"/>
          <w:u w:val="single"/>
          <w:lang w:val="ca-ES"/>
        </w:rPr>
        <w:t>SÁNG:</w:t>
      </w:r>
    </w:p>
    <w:p w14:paraId="398F4A5E" w14:textId="77777777" w:rsidR="00683516" w:rsidRPr="00840524" w:rsidRDefault="00683516" w:rsidP="00C77F8A">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840524">
        <w:rPr>
          <w:rFonts w:ascii="Times New Roman" w:hAnsi="Times New Roman"/>
          <w:spacing w:val="2"/>
          <w:sz w:val="28"/>
          <w:szCs w:val="28"/>
          <w:lang w:val="ca-ES"/>
        </w:rPr>
        <w:t xml:space="preserve">1. </w:t>
      </w:r>
      <w:r w:rsidR="004078E5" w:rsidRPr="00840524">
        <w:rPr>
          <w:rFonts w:ascii="Times New Roman" w:hAnsi="Times New Roman"/>
          <w:spacing w:val="2"/>
          <w:sz w:val="28"/>
          <w:szCs w:val="28"/>
          <w:lang w:val="ca-ES"/>
        </w:rPr>
        <w:t>Giám đốc Phạm Đình Phùng</w:t>
      </w:r>
      <w:r w:rsidR="00C6440A" w:rsidRPr="00840524">
        <w:rPr>
          <w:rFonts w:ascii="Times New Roman" w:hAnsi="Times New Roman"/>
          <w:spacing w:val="2"/>
          <w:sz w:val="28"/>
          <w:szCs w:val="28"/>
          <w:lang w:val="ca-ES"/>
        </w:rPr>
        <w:t xml:space="preserve"> </w:t>
      </w:r>
      <w:r w:rsidR="009C7582" w:rsidRPr="00840524">
        <w:rPr>
          <w:rFonts w:ascii="Times New Roman" w:hAnsi="Times New Roman"/>
          <w:sz w:val="28"/>
          <w:szCs w:val="28"/>
        </w:rPr>
        <w:t>phối hợp khảo sát mô hình phát triển nông nghiệp hợp tác với Quỹ Thiện Tâm</w:t>
      </w:r>
      <w:r w:rsidRPr="00840524">
        <w:rPr>
          <w:rFonts w:ascii="Times New Roman" w:hAnsi="Times New Roman"/>
          <w:sz w:val="28"/>
          <w:szCs w:val="28"/>
        </w:rPr>
        <w:t xml:space="preserve">. </w:t>
      </w:r>
    </w:p>
    <w:p w14:paraId="4924D908" w14:textId="77777777" w:rsidR="009C7582" w:rsidRPr="00630F32" w:rsidRDefault="00EC2C24" w:rsidP="009C7582">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630F32">
        <w:rPr>
          <w:rFonts w:ascii="Times New Roman" w:hAnsi="Times New Roman"/>
          <w:i/>
          <w:sz w:val="28"/>
          <w:szCs w:val="28"/>
        </w:rPr>
        <w:t>Cùng đi</w:t>
      </w:r>
      <w:r w:rsidRPr="00630F32">
        <w:rPr>
          <w:rFonts w:ascii="Times New Roman" w:hAnsi="Times New Roman"/>
          <w:sz w:val="28"/>
          <w:szCs w:val="28"/>
        </w:rPr>
        <w:t xml:space="preserve">: </w:t>
      </w:r>
      <w:r w:rsidR="009C7582" w:rsidRPr="00630F32">
        <w:rPr>
          <w:rFonts w:ascii="Times New Roman" w:hAnsi="Times New Roman"/>
          <w:sz w:val="28"/>
          <w:szCs w:val="28"/>
        </w:rPr>
        <w:t xml:space="preserve">NV Phòng NVTH </w:t>
      </w:r>
      <w:r w:rsidR="00630F32" w:rsidRPr="00630F32">
        <w:rPr>
          <w:rFonts w:ascii="Times New Roman" w:hAnsi="Times New Roman"/>
          <w:sz w:val="28"/>
          <w:szCs w:val="28"/>
        </w:rPr>
        <w:t>Mai Hưng</w:t>
      </w:r>
      <w:r w:rsidR="009C7582" w:rsidRPr="00630F32">
        <w:rPr>
          <w:rFonts w:ascii="Times New Roman" w:hAnsi="Times New Roman"/>
          <w:sz w:val="28"/>
          <w:szCs w:val="28"/>
        </w:rPr>
        <w:t>.</w:t>
      </w:r>
    </w:p>
    <w:p w14:paraId="25A6DC6D" w14:textId="77777777" w:rsidR="00A3643B" w:rsidRPr="00840524" w:rsidRDefault="00EC2C24" w:rsidP="00A3643B">
      <w:pPr>
        <w:widowControl w:val="0"/>
        <w:pBdr>
          <w:bottom w:val="none" w:sz="0" w:space="31" w:color="000000"/>
        </w:pBdr>
        <w:shd w:val="clear" w:color="auto" w:fill="FFFFFF"/>
        <w:tabs>
          <w:tab w:val="left" w:pos="8452"/>
        </w:tabs>
        <w:spacing w:before="120" w:after="120" w:line="240" w:lineRule="auto"/>
        <w:ind w:firstLine="540"/>
        <w:jc w:val="both"/>
        <w:rPr>
          <w:rFonts w:ascii="Times New Roman" w:hAnsi="Times New Roman"/>
          <w:spacing w:val="2"/>
          <w:sz w:val="28"/>
          <w:szCs w:val="28"/>
        </w:rPr>
      </w:pPr>
      <w:r w:rsidRPr="00840524">
        <w:rPr>
          <w:rFonts w:ascii="Times New Roman" w:hAnsi="Times New Roman"/>
          <w:i/>
          <w:sz w:val="28"/>
          <w:szCs w:val="28"/>
        </w:rPr>
        <w:t>Thời gian, địa điểm:</w:t>
      </w:r>
      <w:r w:rsidR="00C97836" w:rsidRPr="00840524">
        <w:rPr>
          <w:rFonts w:ascii="Times New Roman" w:hAnsi="Times New Roman"/>
          <w:i/>
          <w:sz w:val="28"/>
          <w:szCs w:val="28"/>
        </w:rPr>
        <w:t xml:space="preserve"> Cả </w:t>
      </w:r>
      <w:r w:rsidR="00A3643B" w:rsidRPr="00840524">
        <w:rPr>
          <w:rFonts w:ascii="Times New Roman" w:hAnsi="Times New Roman"/>
          <w:i/>
          <w:sz w:val="28"/>
          <w:szCs w:val="28"/>
        </w:rPr>
        <w:t>ngày,</w:t>
      </w:r>
      <w:r w:rsidR="00A3643B" w:rsidRPr="00840524">
        <w:rPr>
          <w:rFonts w:ascii="Times New Roman" w:hAnsi="Times New Roman"/>
          <w:bCs/>
          <w:iCs/>
          <w:spacing w:val="2"/>
          <w:sz w:val="28"/>
          <w:szCs w:val="28"/>
        </w:rPr>
        <w:t xml:space="preserve"> xe 93N2056 </w:t>
      </w:r>
      <w:r w:rsidR="00A3643B" w:rsidRPr="00840524">
        <w:rPr>
          <w:rFonts w:ascii="Times New Roman" w:hAnsi="Times New Roman"/>
          <w:spacing w:val="2"/>
          <w:sz w:val="28"/>
          <w:szCs w:val="28"/>
        </w:rPr>
        <w:t xml:space="preserve">(Lê Hà Hùng). </w:t>
      </w:r>
      <w:r w:rsidR="00A3643B" w:rsidRPr="00840524">
        <w:rPr>
          <w:rFonts w:ascii="Times New Roman" w:hAnsi="Times New Roman"/>
          <w:spacing w:val="2"/>
          <w:sz w:val="28"/>
          <w:szCs w:val="28"/>
        </w:rPr>
        <w:tab/>
      </w:r>
    </w:p>
    <w:p w14:paraId="0D63173E" w14:textId="77777777" w:rsidR="009C7582" w:rsidRPr="00840524" w:rsidRDefault="007629DE" w:rsidP="009C7582">
      <w:pPr>
        <w:widowControl w:val="0"/>
        <w:pBdr>
          <w:bottom w:val="none" w:sz="0" w:space="31" w:color="000000"/>
        </w:pBdr>
        <w:shd w:val="clear" w:color="auto" w:fill="FFFFFF"/>
        <w:spacing w:before="120" w:after="120" w:line="240" w:lineRule="auto"/>
        <w:ind w:firstLine="567"/>
        <w:jc w:val="both"/>
        <w:rPr>
          <w:rFonts w:ascii="Times New Roman" w:hAnsi="Times New Roman"/>
          <w:bCs/>
          <w:spacing w:val="2"/>
          <w:sz w:val="28"/>
          <w:szCs w:val="28"/>
        </w:rPr>
      </w:pPr>
      <w:r w:rsidRPr="00840524">
        <w:rPr>
          <w:rFonts w:ascii="Times New Roman" w:hAnsi="Times New Roman"/>
          <w:spacing w:val="2"/>
          <w:sz w:val="28"/>
          <w:szCs w:val="28"/>
        </w:rPr>
        <w:t xml:space="preserve">2. </w:t>
      </w:r>
      <w:r w:rsidR="009C7582" w:rsidRPr="00840524">
        <w:rPr>
          <w:rFonts w:ascii="Times New Roman" w:hAnsi="Times New Roman"/>
          <w:spacing w:val="2"/>
          <w:sz w:val="28"/>
          <w:szCs w:val="28"/>
        </w:rPr>
        <w:t>PGĐ</w:t>
      </w:r>
      <w:r w:rsidR="009C7582" w:rsidRPr="00840524">
        <w:rPr>
          <w:rFonts w:ascii="Times New Roman" w:hAnsi="Times New Roman"/>
          <w:spacing w:val="2"/>
          <w:sz w:val="28"/>
          <w:szCs w:val="28"/>
          <w:lang w:val="vi-VN"/>
        </w:rPr>
        <w:t xml:space="preserve"> Lê Thúc Long</w:t>
      </w:r>
      <w:r w:rsidR="009C7582" w:rsidRPr="00840524">
        <w:rPr>
          <w:rFonts w:ascii="Times New Roman" w:hAnsi="Times New Roman"/>
          <w:spacing w:val="2"/>
          <w:sz w:val="28"/>
          <w:szCs w:val="28"/>
        </w:rPr>
        <w:t xml:space="preserve"> làm việc tại trụ sở Trung tâm. </w:t>
      </w:r>
    </w:p>
    <w:p w14:paraId="2D7F709A" w14:textId="77777777" w:rsidR="00E0486A" w:rsidRPr="00840524" w:rsidRDefault="00DE4DB2" w:rsidP="00E0486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840524">
        <w:rPr>
          <w:rFonts w:ascii="Times New Roman" w:hAnsi="Times New Roman"/>
          <w:b/>
          <w:spacing w:val="2"/>
          <w:sz w:val="28"/>
          <w:szCs w:val="28"/>
          <w:u w:val="single"/>
          <w:lang w:val="ca-ES"/>
        </w:rPr>
        <w:t xml:space="preserve">CHIỀU: </w:t>
      </w:r>
    </w:p>
    <w:p w14:paraId="0D0F9DF0" w14:textId="77777777" w:rsidR="00E0486A" w:rsidRPr="00840524" w:rsidRDefault="00DE4DB2" w:rsidP="00E0486A">
      <w:pPr>
        <w:widowControl w:val="0"/>
        <w:pBdr>
          <w:bottom w:val="none" w:sz="0" w:space="31" w:color="000000"/>
        </w:pBdr>
        <w:shd w:val="clear" w:color="auto" w:fill="FFFFFF"/>
        <w:spacing w:before="120" w:after="120" w:line="240" w:lineRule="auto"/>
        <w:ind w:firstLine="567"/>
        <w:jc w:val="both"/>
        <w:rPr>
          <w:rFonts w:ascii="Times New Roman" w:hAnsi="Times New Roman"/>
          <w:color w:val="000000"/>
          <w:sz w:val="28"/>
          <w:szCs w:val="28"/>
        </w:rPr>
      </w:pPr>
      <w:r w:rsidRPr="00840524">
        <w:rPr>
          <w:rFonts w:ascii="Times New Roman" w:hAnsi="Times New Roman"/>
          <w:sz w:val="28"/>
          <w:szCs w:val="28"/>
          <w:lang w:val="vi-VN"/>
        </w:rPr>
        <w:t>1</w:t>
      </w:r>
      <w:r w:rsidRPr="00840524">
        <w:rPr>
          <w:rFonts w:ascii="Times New Roman" w:hAnsi="Times New Roman"/>
          <w:sz w:val="28"/>
          <w:szCs w:val="28"/>
        </w:rPr>
        <w:t>. PGĐ</w:t>
      </w:r>
      <w:r w:rsidRPr="00840524">
        <w:rPr>
          <w:rFonts w:ascii="Times New Roman" w:hAnsi="Times New Roman"/>
          <w:sz w:val="28"/>
          <w:szCs w:val="28"/>
          <w:lang w:val="vi-VN"/>
        </w:rPr>
        <w:t xml:space="preserve"> Lê Thúc Long</w:t>
      </w:r>
      <w:r w:rsidRPr="00840524">
        <w:rPr>
          <w:rFonts w:ascii="Times New Roman" w:hAnsi="Times New Roman"/>
          <w:bCs/>
          <w:color w:val="000000"/>
          <w:sz w:val="28"/>
          <w:szCs w:val="28"/>
        </w:rPr>
        <w:t xml:space="preserve"> dự </w:t>
      </w:r>
      <w:r w:rsidR="0075564F" w:rsidRPr="00840524">
        <w:rPr>
          <w:rFonts w:ascii="Times New Roman" w:hAnsi="Times New Roman"/>
          <w:color w:val="000000"/>
          <w:sz w:val="28"/>
          <w:szCs w:val="28"/>
        </w:rPr>
        <w:t>Hội nghị triển khai nhiệm vụ Cải cách hành chính năm 2024</w:t>
      </w:r>
      <w:r w:rsidR="005378A6" w:rsidRPr="00840524">
        <w:rPr>
          <w:rFonts w:ascii="Times New Roman" w:hAnsi="Times New Roman"/>
          <w:color w:val="000000"/>
          <w:sz w:val="28"/>
          <w:szCs w:val="28"/>
        </w:rPr>
        <w:t>.</w:t>
      </w:r>
    </w:p>
    <w:p w14:paraId="2B2AB96F" w14:textId="77777777" w:rsidR="00E0486A" w:rsidRPr="00840524" w:rsidRDefault="0075564F" w:rsidP="00E0486A">
      <w:pPr>
        <w:widowControl w:val="0"/>
        <w:pBdr>
          <w:bottom w:val="none" w:sz="0" w:space="31" w:color="000000"/>
        </w:pBdr>
        <w:shd w:val="clear" w:color="auto" w:fill="FFFFFF"/>
        <w:spacing w:before="120" w:after="120" w:line="240" w:lineRule="auto"/>
        <w:ind w:firstLine="567"/>
        <w:jc w:val="both"/>
        <w:rPr>
          <w:rFonts w:ascii="Times New Roman" w:hAnsi="Times New Roman"/>
          <w:bCs/>
          <w:color w:val="000000"/>
          <w:spacing w:val="-2"/>
          <w:sz w:val="28"/>
          <w:szCs w:val="28"/>
        </w:rPr>
      </w:pPr>
      <w:r w:rsidRPr="00840524">
        <w:rPr>
          <w:rFonts w:ascii="Times New Roman" w:hAnsi="Times New Roman"/>
          <w:bCs/>
          <w:i/>
          <w:iCs/>
          <w:color w:val="000000"/>
          <w:spacing w:val="-2"/>
          <w:sz w:val="28"/>
          <w:szCs w:val="28"/>
        </w:rPr>
        <w:t xml:space="preserve">Thành phần: </w:t>
      </w:r>
      <w:r w:rsidR="00296ACE" w:rsidRPr="00840524">
        <w:rPr>
          <w:rStyle w:val="fontstyle01"/>
        </w:rPr>
        <w:t xml:space="preserve">Viên </w:t>
      </w:r>
      <w:r w:rsidRPr="00840524">
        <w:rPr>
          <w:rStyle w:val="fontstyle01"/>
        </w:rPr>
        <w:t>chức thực hiện nhiệm vụ thủ tục hành chính</w:t>
      </w:r>
      <w:r w:rsidR="00C86810" w:rsidRPr="00840524">
        <w:rPr>
          <w:rFonts w:ascii="Times New Roman" w:hAnsi="Times New Roman"/>
          <w:bCs/>
          <w:color w:val="000000"/>
          <w:spacing w:val="-2"/>
          <w:sz w:val="28"/>
          <w:szCs w:val="28"/>
        </w:rPr>
        <w:t>.</w:t>
      </w:r>
    </w:p>
    <w:p w14:paraId="2118A879" w14:textId="77777777" w:rsidR="00530619" w:rsidRPr="00840524" w:rsidRDefault="0075564F" w:rsidP="00E0486A">
      <w:pPr>
        <w:widowControl w:val="0"/>
        <w:pBdr>
          <w:bottom w:val="none" w:sz="0" w:space="31" w:color="000000"/>
        </w:pBdr>
        <w:shd w:val="clear" w:color="auto" w:fill="FFFFFF"/>
        <w:spacing w:before="120" w:after="120" w:line="240" w:lineRule="auto"/>
        <w:ind w:firstLine="567"/>
        <w:jc w:val="both"/>
        <w:rPr>
          <w:rFonts w:ascii="Times New Roman" w:hAnsi="Times New Roman"/>
          <w:bCs/>
          <w:spacing w:val="-2"/>
          <w:sz w:val="28"/>
          <w:szCs w:val="28"/>
        </w:rPr>
      </w:pPr>
      <w:r w:rsidRPr="00840524">
        <w:rPr>
          <w:rFonts w:ascii="Times New Roman" w:hAnsi="Times New Roman"/>
          <w:bCs/>
          <w:i/>
          <w:iCs/>
          <w:spacing w:val="-2"/>
          <w:sz w:val="28"/>
          <w:szCs w:val="28"/>
        </w:rPr>
        <w:t xml:space="preserve">Thời gian, địa điểm: </w:t>
      </w:r>
      <w:r w:rsidRPr="00840524">
        <w:rPr>
          <w:rFonts w:ascii="Times New Roman" w:hAnsi="Times New Roman"/>
          <w:bCs/>
          <w:spacing w:val="-2"/>
          <w:sz w:val="28"/>
          <w:szCs w:val="28"/>
        </w:rPr>
        <w:t>14 giờ 00, tại Hội trường Sở.</w:t>
      </w:r>
    </w:p>
    <w:p w14:paraId="4A03F8EE" w14:textId="77777777" w:rsidR="00E0486A" w:rsidRPr="00840524" w:rsidRDefault="00E0486A" w:rsidP="00E0486A">
      <w:pPr>
        <w:widowControl w:val="0"/>
        <w:pBdr>
          <w:bottom w:val="none" w:sz="0" w:space="31" w:color="000000"/>
        </w:pBdr>
        <w:shd w:val="clear" w:color="auto" w:fill="FFFFFF"/>
        <w:spacing w:before="120" w:after="120" w:line="240" w:lineRule="auto"/>
        <w:ind w:firstLine="567"/>
        <w:jc w:val="both"/>
        <w:rPr>
          <w:rFonts w:ascii="Times New Roman" w:hAnsi="Times New Roman"/>
          <w:bCs/>
          <w:spacing w:val="-2"/>
          <w:sz w:val="28"/>
          <w:szCs w:val="28"/>
        </w:rPr>
      </w:pPr>
    </w:p>
    <w:p w14:paraId="1571AD89" w14:textId="77777777" w:rsidR="008C614A" w:rsidRPr="00840524" w:rsidRDefault="008C614A"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840524">
        <w:rPr>
          <w:rFonts w:ascii="Times New Roman" w:hAnsi="Times New Roman"/>
          <w:b/>
          <w:sz w:val="28"/>
          <w:szCs w:val="28"/>
          <w:u w:val="single"/>
          <w:lang w:val="ca-ES"/>
        </w:rPr>
        <w:t>THỨ 4</w:t>
      </w:r>
      <w:r w:rsidRPr="00840524">
        <w:rPr>
          <w:rFonts w:ascii="Times New Roman" w:hAnsi="Times New Roman"/>
          <w:b/>
          <w:spacing w:val="2"/>
          <w:sz w:val="28"/>
          <w:szCs w:val="28"/>
          <w:u w:val="single"/>
          <w:lang w:val="vi-VN"/>
        </w:rPr>
        <w:t xml:space="preserve"> (ngày </w:t>
      </w:r>
      <w:r w:rsidR="005B50FA" w:rsidRPr="00840524">
        <w:rPr>
          <w:rFonts w:ascii="Times New Roman" w:hAnsi="Times New Roman"/>
          <w:b/>
          <w:spacing w:val="2"/>
          <w:sz w:val="28"/>
          <w:szCs w:val="28"/>
          <w:u w:val="single"/>
        </w:rPr>
        <w:t>03/4</w:t>
      </w:r>
      <w:r w:rsidRPr="00840524">
        <w:rPr>
          <w:rFonts w:ascii="Times New Roman" w:hAnsi="Times New Roman"/>
          <w:b/>
          <w:spacing w:val="2"/>
          <w:sz w:val="28"/>
          <w:szCs w:val="28"/>
          <w:u w:val="single"/>
          <w:lang w:val="vi-VN"/>
        </w:rPr>
        <w:t>)</w:t>
      </w:r>
    </w:p>
    <w:p w14:paraId="451B29E6" w14:textId="77777777" w:rsidR="00072201" w:rsidRPr="00840524" w:rsidRDefault="00F9425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840524">
        <w:rPr>
          <w:rFonts w:ascii="Times New Roman" w:hAnsi="Times New Roman"/>
          <w:b/>
          <w:spacing w:val="2"/>
          <w:sz w:val="28"/>
          <w:szCs w:val="28"/>
          <w:u w:val="single"/>
        </w:rPr>
        <w:t xml:space="preserve">SÁNG: </w:t>
      </w:r>
    </w:p>
    <w:p w14:paraId="3E23412F" w14:textId="77777777" w:rsidR="00D42B5C" w:rsidRPr="00840524" w:rsidRDefault="00D42B5C" w:rsidP="00D42B5C">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ca-ES"/>
        </w:rPr>
      </w:pPr>
      <w:r w:rsidRPr="00840524">
        <w:rPr>
          <w:rFonts w:ascii="Times New Roman" w:hAnsi="Times New Roman"/>
          <w:spacing w:val="2"/>
          <w:sz w:val="28"/>
          <w:szCs w:val="28"/>
          <w:lang w:val="ca-ES"/>
        </w:rPr>
        <w:t>1. Giám đốc Phạm Đình Phùng làm việc tại Trại giống thủy sản.</w:t>
      </w:r>
    </w:p>
    <w:p w14:paraId="69887FBD" w14:textId="77777777" w:rsidR="00D42B5C" w:rsidRPr="00840524" w:rsidRDefault="00D42B5C" w:rsidP="00D42B5C">
      <w:pPr>
        <w:widowControl w:val="0"/>
        <w:pBdr>
          <w:bottom w:val="none" w:sz="0" w:space="31" w:color="000000"/>
        </w:pBdr>
        <w:shd w:val="clear" w:color="auto" w:fill="FFFFFF"/>
        <w:tabs>
          <w:tab w:val="left" w:pos="8452"/>
        </w:tabs>
        <w:spacing w:before="120" w:after="120" w:line="240" w:lineRule="auto"/>
        <w:ind w:firstLine="540"/>
        <w:jc w:val="both"/>
        <w:rPr>
          <w:rFonts w:ascii="Times New Roman" w:hAnsi="Times New Roman"/>
          <w:spacing w:val="2"/>
          <w:sz w:val="28"/>
          <w:szCs w:val="28"/>
          <w:lang w:val="vi-VN"/>
        </w:rPr>
      </w:pPr>
      <w:r w:rsidRPr="00840524">
        <w:rPr>
          <w:rFonts w:ascii="Times New Roman" w:hAnsi="Times New Roman"/>
          <w:bCs/>
          <w:i/>
          <w:iCs/>
          <w:spacing w:val="2"/>
          <w:sz w:val="28"/>
          <w:szCs w:val="28"/>
        </w:rPr>
        <w:t>Thời gian, phương tiện</w:t>
      </w:r>
      <w:r w:rsidRPr="00840524">
        <w:rPr>
          <w:rFonts w:ascii="Times New Roman" w:hAnsi="Times New Roman"/>
          <w:bCs/>
          <w:iCs/>
          <w:spacing w:val="2"/>
          <w:sz w:val="28"/>
          <w:szCs w:val="28"/>
        </w:rPr>
        <w:t xml:space="preserve">: 08 giờ 00, xe 93N2056 </w:t>
      </w:r>
      <w:r w:rsidRPr="00840524">
        <w:rPr>
          <w:rFonts w:ascii="Times New Roman" w:hAnsi="Times New Roman"/>
          <w:spacing w:val="2"/>
          <w:sz w:val="28"/>
          <w:szCs w:val="28"/>
        </w:rPr>
        <w:t xml:space="preserve">(Lê Hà Hùng). </w:t>
      </w:r>
      <w:r w:rsidRPr="00840524">
        <w:rPr>
          <w:rFonts w:ascii="Times New Roman" w:hAnsi="Times New Roman"/>
          <w:spacing w:val="2"/>
          <w:sz w:val="28"/>
          <w:szCs w:val="28"/>
        </w:rPr>
        <w:tab/>
      </w:r>
    </w:p>
    <w:p w14:paraId="3499636E" w14:textId="77777777" w:rsidR="00072201" w:rsidRPr="00840524" w:rsidRDefault="00D42B5C" w:rsidP="0083549C">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rPr>
      </w:pPr>
      <w:r w:rsidRPr="00840524">
        <w:rPr>
          <w:rFonts w:ascii="Times New Roman" w:hAnsi="Times New Roman"/>
          <w:spacing w:val="2"/>
          <w:sz w:val="28"/>
          <w:szCs w:val="28"/>
          <w:lang w:val="vi-VN"/>
        </w:rPr>
        <w:t xml:space="preserve">2. </w:t>
      </w:r>
      <w:r w:rsidR="00072201" w:rsidRPr="00840524">
        <w:rPr>
          <w:rFonts w:ascii="Times New Roman" w:hAnsi="Times New Roman"/>
          <w:spacing w:val="2"/>
          <w:sz w:val="28"/>
          <w:szCs w:val="28"/>
        </w:rPr>
        <w:t>PGĐ</w:t>
      </w:r>
      <w:r w:rsidR="00072201" w:rsidRPr="00840524">
        <w:rPr>
          <w:rFonts w:ascii="Times New Roman" w:hAnsi="Times New Roman"/>
          <w:spacing w:val="2"/>
          <w:sz w:val="28"/>
          <w:szCs w:val="28"/>
          <w:lang w:val="vi-VN"/>
        </w:rPr>
        <w:t xml:space="preserve"> Lê Thúc Long</w:t>
      </w:r>
      <w:r w:rsidR="002079A8">
        <w:rPr>
          <w:rFonts w:ascii="Times New Roman" w:hAnsi="Times New Roman"/>
          <w:spacing w:val="2"/>
          <w:sz w:val="28"/>
          <w:szCs w:val="28"/>
        </w:rPr>
        <w:t xml:space="preserve"> </w:t>
      </w:r>
      <w:r w:rsidR="0083549C" w:rsidRPr="00840524">
        <w:rPr>
          <w:rFonts w:ascii="Times New Roman" w:hAnsi="Times New Roman"/>
          <w:spacing w:val="2"/>
          <w:sz w:val="28"/>
          <w:szCs w:val="28"/>
        </w:rPr>
        <w:t>làm việc tại trụ sở Trung tâm.</w:t>
      </w:r>
    </w:p>
    <w:p w14:paraId="7B8850C5" w14:textId="77777777" w:rsidR="00E965B4" w:rsidRPr="00840524" w:rsidRDefault="0045741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840524">
        <w:rPr>
          <w:rFonts w:ascii="Times New Roman" w:hAnsi="Times New Roman"/>
          <w:b/>
          <w:spacing w:val="2"/>
          <w:sz w:val="28"/>
          <w:szCs w:val="28"/>
          <w:u w:val="single"/>
        </w:rPr>
        <w:t xml:space="preserve">CHIỀU: </w:t>
      </w:r>
    </w:p>
    <w:p w14:paraId="378F7F4B" w14:textId="77777777" w:rsidR="00D42B5C" w:rsidRPr="00840524" w:rsidRDefault="000B4449" w:rsidP="00D42B5C">
      <w:pPr>
        <w:widowControl w:val="0"/>
        <w:pBdr>
          <w:bottom w:val="none" w:sz="0" w:space="31" w:color="000000"/>
        </w:pBdr>
        <w:shd w:val="clear" w:color="auto" w:fill="FFFFFF"/>
        <w:spacing w:before="120" w:after="120" w:line="240" w:lineRule="auto"/>
        <w:ind w:firstLine="540"/>
        <w:jc w:val="both"/>
        <w:rPr>
          <w:rFonts w:ascii="Times New Roman" w:hAnsi="Times New Roman"/>
          <w:sz w:val="28"/>
          <w:szCs w:val="28"/>
          <w:lang w:val="vi-VN"/>
        </w:rPr>
      </w:pPr>
      <w:r w:rsidRPr="00840524">
        <w:rPr>
          <w:rFonts w:ascii="Times New Roman" w:hAnsi="Times New Roman"/>
          <w:spacing w:val="2"/>
          <w:sz w:val="28"/>
          <w:szCs w:val="28"/>
          <w:lang w:val="ca-ES"/>
        </w:rPr>
        <w:t>1. Giám đốc Phạm Đình Phùng</w:t>
      </w:r>
      <w:r w:rsidR="00310C2A" w:rsidRPr="00840524">
        <w:rPr>
          <w:rFonts w:ascii="Times New Roman" w:hAnsi="Times New Roman"/>
          <w:bCs/>
          <w:sz w:val="28"/>
          <w:szCs w:val="28"/>
        </w:rPr>
        <w:t xml:space="preserve">, </w:t>
      </w:r>
      <w:r w:rsidR="00310C2A" w:rsidRPr="00840524">
        <w:rPr>
          <w:rFonts w:ascii="Times New Roman" w:hAnsi="Times New Roman"/>
          <w:sz w:val="28"/>
          <w:szCs w:val="28"/>
        </w:rPr>
        <w:t>PGĐ</w:t>
      </w:r>
      <w:r w:rsidR="00310C2A" w:rsidRPr="00840524">
        <w:rPr>
          <w:rFonts w:ascii="Times New Roman" w:hAnsi="Times New Roman"/>
          <w:sz w:val="28"/>
          <w:szCs w:val="28"/>
          <w:lang w:val="vi-VN"/>
        </w:rPr>
        <w:t xml:space="preserve"> Lê Thúc Long</w:t>
      </w:r>
      <w:r w:rsidR="00AC5BAD">
        <w:rPr>
          <w:rFonts w:ascii="Times New Roman" w:hAnsi="Times New Roman"/>
          <w:sz w:val="28"/>
          <w:szCs w:val="28"/>
        </w:rPr>
        <w:t xml:space="preserve"> </w:t>
      </w:r>
      <w:r w:rsidR="00FB7BA9" w:rsidRPr="00840524">
        <w:rPr>
          <w:rFonts w:ascii="Times New Roman" w:hAnsi="Times New Roman"/>
          <w:sz w:val="28"/>
          <w:szCs w:val="28"/>
          <w:lang w:val="vi-VN"/>
        </w:rPr>
        <w:t>họp</w:t>
      </w:r>
      <w:r w:rsidR="00D42B5C" w:rsidRPr="00840524">
        <w:rPr>
          <w:rFonts w:ascii="Times New Roman" w:hAnsi="Times New Roman"/>
          <w:sz w:val="28"/>
          <w:szCs w:val="28"/>
        </w:rPr>
        <w:t xml:space="preserve"> (1) Thống nhất phương thức thực hiện hỗ trợ giống cây điều tái canh cho các đối tượng theo chương trình phát triển ngành điều bền vững (theo QĐ 87/QĐ-SNN-KH ngày 22/3/2024 của Sở NN và PTNT); (2)</w:t>
      </w:r>
      <w:r w:rsidR="00D42B5C" w:rsidRPr="00840524">
        <w:rPr>
          <w:rFonts w:ascii="Times New Roman" w:hAnsi="Times New Roman"/>
          <w:sz w:val="28"/>
          <w:szCs w:val="28"/>
          <w:lang w:val="de-DE"/>
        </w:rPr>
        <w:t xml:space="preserve"> Thống nhất giao nhiệm vụ sản xuất giống cây điều và giống thủy sản cho Trung tâm Dịch vụ Nông nghiệp; </w:t>
      </w:r>
      <w:r w:rsidR="00D42B5C" w:rsidRPr="00840524">
        <w:rPr>
          <w:rFonts w:ascii="Times New Roman" w:hAnsi="Times New Roman"/>
          <w:sz w:val="28"/>
          <w:szCs w:val="28"/>
        </w:rPr>
        <w:t>(3) Thống nhất việc triển khai chương trình khảo sát, đánh giá bình tuyển cá thể cây trồng ưu tú hướng đến hỗ trợ công bố lưu hành giống cây trồng mới</w:t>
      </w:r>
      <w:r w:rsidR="00FB7BA9" w:rsidRPr="00840524">
        <w:rPr>
          <w:rFonts w:ascii="Times New Roman" w:hAnsi="Times New Roman"/>
          <w:sz w:val="28"/>
          <w:szCs w:val="28"/>
        </w:rPr>
        <w:t>.</w:t>
      </w:r>
    </w:p>
    <w:p w14:paraId="17131F1D" w14:textId="77777777" w:rsidR="000F1288" w:rsidRPr="000F1288" w:rsidRDefault="000F1288" w:rsidP="00D42B5C">
      <w:pPr>
        <w:widowControl w:val="0"/>
        <w:pBdr>
          <w:bottom w:val="none" w:sz="0" w:space="31" w:color="000000"/>
        </w:pBdr>
        <w:shd w:val="clear" w:color="auto" w:fill="FFFFFF"/>
        <w:spacing w:before="120" w:after="120" w:line="240" w:lineRule="auto"/>
        <w:ind w:firstLine="540"/>
        <w:jc w:val="both"/>
        <w:rPr>
          <w:rFonts w:ascii="Times New Roman" w:hAnsi="Times New Roman"/>
          <w:iCs/>
          <w:sz w:val="28"/>
          <w:szCs w:val="28"/>
          <w:shd w:val="clear" w:color="auto" w:fill="FFFFFF"/>
        </w:rPr>
      </w:pPr>
      <w:r>
        <w:rPr>
          <w:rFonts w:ascii="Times New Roman" w:hAnsi="Times New Roman"/>
          <w:i/>
          <w:iCs/>
          <w:sz w:val="28"/>
          <w:szCs w:val="28"/>
          <w:shd w:val="clear" w:color="auto" w:fill="FFFFFF"/>
        </w:rPr>
        <w:t xml:space="preserve">Cùng dự: </w:t>
      </w:r>
      <w:r w:rsidRPr="000F1288">
        <w:rPr>
          <w:rFonts w:ascii="Times New Roman" w:hAnsi="Times New Roman"/>
          <w:iCs/>
          <w:sz w:val="28"/>
          <w:szCs w:val="28"/>
          <w:shd w:val="clear" w:color="auto" w:fill="FFFFFF"/>
        </w:rPr>
        <w:t xml:space="preserve">Trưởng TG CTVN Nguyễn Duy Sử, TP. Kỹ thuật CTVN Võ Đình Khánh. </w:t>
      </w:r>
    </w:p>
    <w:p w14:paraId="539D5E38" w14:textId="77777777" w:rsidR="00D42B5C" w:rsidRPr="00840524" w:rsidRDefault="00D42B5C" w:rsidP="00D42B5C">
      <w:pPr>
        <w:widowControl w:val="0"/>
        <w:pBdr>
          <w:bottom w:val="none" w:sz="0" w:space="31" w:color="000000"/>
        </w:pBdr>
        <w:shd w:val="clear" w:color="auto" w:fill="FFFFFF"/>
        <w:spacing w:before="120" w:after="120" w:line="240" w:lineRule="auto"/>
        <w:ind w:firstLine="540"/>
        <w:jc w:val="both"/>
        <w:rPr>
          <w:rFonts w:ascii="Times New Roman" w:hAnsi="Times New Roman"/>
          <w:sz w:val="28"/>
          <w:szCs w:val="28"/>
        </w:rPr>
      </w:pPr>
      <w:r w:rsidRPr="00840524">
        <w:rPr>
          <w:rFonts w:ascii="Times New Roman" w:hAnsi="Times New Roman"/>
          <w:i/>
          <w:iCs/>
          <w:sz w:val="28"/>
          <w:szCs w:val="28"/>
          <w:shd w:val="clear" w:color="auto" w:fill="FFFFFF"/>
        </w:rPr>
        <w:lastRenderedPageBreak/>
        <w:t>Thời gian, địa điểm:</w:t>
      </w:r>
      <w:r w:rsidRPr="00840524">
        <w:rPr>
          <w:rFonts w:ascii="Times New Roman" w:hAnsi="Times New Roman"/>
          <w:sz w:val="28"/>
          <w:szCs w:val="28"/>
        </w:rPr>
        <w:t>14 giờ 00, tại phòng họp A, Sở NN và PTNT</w:t>
      </w:r>
      <w:r w:rsidRPr="00840524">
        <w:rPr>
          <w:rFonts w:ascii="Times New Roman" w:hAnsi="Times New Roman"/>
          <w:bCs/>
          <w:sz w:val="28"/>
          <w:szCs w:val="28"/>
        </w:rPr>
        <w:t>.</w:t>
      </w:r>
    </w:p>
    <w:p w14:paraId="57347D82" w14:textId="77777777" w:rsidR="00E72AE7" w:rsidRPr="00840524" w:rsidRDefault="00E72AE7"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p>
    <w:p w14:paraId="13BFC509" w14:textId="77777777" w:rsidR="00E965B4" w:rsidRPr="00840524" w:rsidRDefault="00AF5F3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840524">
        <w:rPr>
          <w:rFonts w:ascii="Times New Roman" w:hAnsi="Times New Roman"/>
          <w:b/>
          <w:spacing w:val="2"/>
          <w:sz w:val="28"/>
          <w:szCs w:val="28"/>
          <w:u w:val="single"/>
          <w:lang w:val="ca-ES"/>
        </w:rPr>
        <w:t xml:space="preserve">THỨ NĂM </w:t>
      </w:r>
      <w:r w:rsidR="00C3431F" w:rsidRPr="00840524">
        <w:rPr>
          <w:rFonts w:ascii="Times New Roman" w:hAnsi="Times New Roman"/>
          <w:b/>
          <w:spacing w:val="2"/>
          <w:sz w:val="28"/>
          <w:szCs w:val="28"/>
          <w:u w:val="single"/>
          <w:lang w:val="ca-ES"/>
        </w:rPr>
        <w:t xml:space="preserve">(ngày </w:t>
      </w:r>
      <w:r w:rsidR="005B50FA" w:rsidRPr="00840524">
        <w:rPr>
          <w:rFonts w:ascii="Times New Roman" w:hAnsi="Times New Roman"/>
          <w:b/>
          <w:spacing w:val="2"/>
          <w:sz w:val="28"/>
          <w:szCs w:val="28"/>
          <w:u w:val="single"/>
          <w:lang w:val="ca-ES"/>
        </w:rPr>
        <w:t>04/4</w:t>
      </w:r>
      <w:r w:rsidR="002E3FD0" w:rsidRPr="00840524">
        <w:rPr>
          <w:rFonts w:ascii="Times New Roman" w:hAnsi="Times New Roman"/>
          <w:b/>
          <w:spacing w:val="2"/>
          <w:sz w:val="28"/>
          <w:szCs w:val="28"/>
          <w:u w:val="single"/>
          <w:lang w:val="ca-ES"/>
        </w:rPr>
        <w:t>):</w:t>
      </w:r>
    </w:p>
    <w:p w14:paraId="3EF6B7D2" w14:textId="77777777" w:rsidR="00C4213B" w:rsidRPr="00840524" w:rsidRDefault="007967D9" w:rsidP="00C4213B">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840524">
        <w:rPr>
          <w:rFonts w:ascii="Times New Roman" w:hAnsi="Times New Roman"/>
          <w:b/>
          <w:spacing w:val="2"/>
          <w:sz w:val="28"/>
          <w:szCs w:val="28"/>
          <w:u w:val="single"/>
          <w:lang w:val="ca-ES"/>
        </w:rPr>
        <w:t>SÁNG</w:t>
      </w:r>
      <w:r w:rsidR="00404231" w:rsidRPr="00840524">
        <w:rPr>
          <w:rFonts w:ascii="Times New Roman" w:hAnsi="Times New Roman"/>
          <w:b/>
          <w:spacing w:val="2"/>
          <w:sz w:val="28"/>
          <w:szCs w:val="28"/>
          <w:u w:val="single"/>
          <w:lang w:val="ca-ES"/>
        </w:rPr>
        <w:t>:</w:t>
      </w:r>
    </w:p>
    <w:p w14:paraId="19F6CD0E" w14:textId="77777777" w:rsidR="00C4213B" w:rsidRPr="00840524" w:rsidRDefault="00D454F2" w:rsidP="00C4213B">
      <w:pPr>
        <w:widowControl w:val="0"/>
        <w:pBdr>
          <w:bottom w:val="none" w:sz="0" w:space="31" w:color="000000"/>
        </w:pBdr>
        <w:shd w:val="clear" w:color="auto" w:fill="FFFFFF"/>
        <w:spacing w:before="120" w:after="120" w:line="240" w:lineRule="auto"/>
        <w:ind w:firstLine="540"/>
        <w:jc w:val="both"/>
        <w:rPr>
          <w:rFonts w:ascii="Times New Roman" w:hAnsi="Times New Roman"/>
          <w:sz w:val="28"/>
          <w:szCs w:val="28"/>
          <w:lang w:val="vi-VN"/>
        </w:rPr>
      </w:pPr>
      <w:r w:rsidRPr="00840524">
        <w:rPr>
          <w:rFonts w:ascii="Times New Roman" w:hAnsi="Times New Roman"/>
          <w:spacing w:val="2"/>
          <w:sz w:val="28"/>
          <w:szCs w:val="28"/>
          <w:lang w:val="ca-ES"/>
        </w:rPr>
        <w:t>1. Giám đốc Phạm Đình Phùng</w:t>
      </w:r>
      <w:r w:rsidR="00482385">
        <w:rPr>
          <w:rFonts w:ascii="Times New Roman" w:hAnsi="Times New Roman"/>
          <w:spacing w:val="2"/>
          <w:sz w:val="28"/>
          <w:szCs w:val="28"/>
          <w:lang w:val="ca-ES"/>
        </w:rPr>
        <w:t xml:space="preserve"> </w:t>
      </w:r>
      <w:r w:rsidR="00C4213B" w:rsidRPr="00840524">
        <w:rPr>
          <w:rFonts w:ascii="Times New Roman" w:hAnsi="Times New Roman"/>
          <w:spacing w:val="2"/>
          <w:sz w:val="28"/>
          <w:szCs w:val="28"/>
          <w:lang w:val="vi-VN"/>
        </w:rPr>
        <w:t>cùng</w:t>
      </w:r>
      <w:r w:rsidR="00482385">
        <w:rPr>
          <w:rFonts w:ascii="Times New Roman" w:hAnsi="Times New Roman"/>
          <w:spacing w:val="2"/>
          <w:sz w:val="28"/>
          <w:szCs w:val="28"/>
        </w:rPr>
        <w:t xml:space="preserve"> </w:t>
      </w:r>
      <w:r w:rsidR="00C4213B" w:rsidRPr="00840524">
        <w:rPr>
          <w:rFonts w:ascii="Times New Roman" w:hAnsi="Times New Roman"/>
          <w:spacing w:val="2"/>
          <w:sz w:val="28"/>
          <w:szCs w:val="28"/>
          <w:lang w:val="vi-VN"/>
        </w:rPr>
        <w:t>lãnh</w:t>
      </w:r>
      <w:r w:rsidR="00482385">
        <w:rPr>
          <w:rFonts w:ascii="Times New Roman" w:hAnsi="Times New Roman"/>
          <w:spacing w:val="2"/>
          <w:sz w:val="28"/>
          <w:szCs w:val="28"/>
        </w:rPr>
        <w:t xml:space="preserve"> </w:t>
      </w:r>
      <w:r w:rsidR="00C4213B" w:rsidRPr="00840524">
        <w:rPr>
          <w:rFonts w:ascii="Times New Roman" w:hAnsi="Times New Roman"/>
          <w:spacing w:val="2"/>
          <w:sz w:val="28"/>
          <w:szCs w:val="28"/>
          <w:lang w:val="vi-VN"/>
        </w:rPr>
        <w:t>đạo</w:t>
      </w:r>
      <w:r w:rsidR="00482385">
        <w:rPr>
          <w:rFonts w:ascii="Times New Roman" w:hAnsi="Times New Roman"/>
          <w:spacing w:val="2"/>
          <w:sz w:val="28"/>
          <w:szCs w:val="28"/>
        </w:rPr>
        <w:t xml:space="preserve"> </w:t>
      </w:r>
      <w:r w:rsidR="00C4213B" w:rsidRPr="00840524">
        <w:rPr>
          <w:rFonts w:ascii="Times New Roman" w:hAnsi="Times New Roman"/>
          <w:spacing w:val="2"/>
          <w:sz w:val="28"/>
          <w:szCs w:val="28"/>
          <w:lang w:val="vi-VN"/>
        </w:rPr>
        <w:t>Sở Nông nghiệp</w:t>
      </w:r>
      <w:r w:rsidR="00482385">
        <w:rPr>
          <w:rFonts w:ascii="Times New Roman" w:hAnsi="Times New Roman"/>
          <w:spacing w:val="2"/>
          <w:sz w:val="28"/>
          <w:szCs w:val="28"/>
        </w:rPr>
        <w:t xml:space="preserve"> </w:t>
      </w:r>
      <w:r w:rsidR="00C4213B" w:rsidRPr="00840524">
        <w:rPr>
          <w:rFonts w:ascii="Times New Roman" w:hAnsi="Times New Roman"/>
          <w:spacing w:val="2"/>
          <w:sz w:val="28"/>
          <w:szCs w:val="28"/>
          <w:lang w:val="vi-VN"/>
        </w:rPr>
        <w:t>và PTNT</w:t>
      </w:r>
      <w:r w:rsidR="00482385">
        <w:rPr>
          <w:rFonts w:ascii="Times New Roman" w:hAnsi="Times New Roman"/>
          <w:spacing w:val="2"/>
          <w:sz w:val="28"/>
          <w:szCs w:val="28"/>
        </w:rPr>
        <w:t xml:space="preserve"> </w:t>
      </w:r>
      <w:r w:rsidR="00C4213B" w:rsidRPr="00840524">
        <w:rPr>
          <w:rFonts w:ascii="Times New Roman" w:hAnsi="Times New Roman"/>
          <w:bCs/>
          <w:sz w:val="28"/>
          <w:szCs w:val="28"/>
          <w:shd w:val="clear" w:color="auto" w:fill="FFFFFF"/>
        </w:rPr>
        <w:t xml:space="preserve">làm việc với UBND huyện Lộc Ninh về </w:t>
      </w:r>
      <w:r w:rsidR="00C4213B" w:rsidRPr="00840524">
        <w:rPr>
          <w:rFonts w:ascii="Times New Roman" w:hAnsi="Times New Roman"/>
          <w:sz w:val="28"/>
          <w:szCs w:val="28"/>
        </w:rPr>
        <w:t>nhiệm vụ sản xuất trồng trọt (gieo trồng, quản lý dịch hại, liên kết sản xuất, vật tư nông nghiệp) và chăn nuôi (tiêm phòng, quản lý dịch bệnh gia súc, gia cầm, kiểm soát vận chuyển gia súc gia cầm, kiểm soát giết mổ, kiểm tra vệ sinh thú y); Các chương trình, dự án nông nghiệp năm 2024.</w:t>
      </w:r>
    </w:p>
    <w:p w14:paraId="2C255CCA" w14:textId="77777777" w:rsidR="00C4213B" w:rsidRPr="00840524" w:rsidRDefault="00C4213B" w:rsidP="00C4213B">
      <w:pPr>
        <w:widowControl w:val="0"/>
        <w:pBdr>
          <w:bottom w:val="none" w:sz="0" w:space="31" w:color="000000"/>
        </w:pBdr>
        <w:shd w:val="clear" w:color="auto" w:fill="FFFFFF"/>
        <w:spacing w:before="120" w:after="120" w:line="240" w:lineRule="auto"/>
        <w:ind w:firstLine="540"/>
        <w:jc w:val="both"/>
        <w:rPr>
          <w:rFonts w:ascii="Times New Roman" w:hAnsi="Times New Roman"/>
          <w:sz w:val="28"/>
          <w:szCs w:val="28"/>
        </w:rPr>
      </w:pPr>
      <w:r w:rsidRPr="00840524">
        <w:rPr>
          <w:rFonts w:ascii="Times New Roman" w:hAnsi="Times New Roman"/>
          <w:i/>
          <w:spacing w:val="-2"/>
          <w:sz w:val="28"/>
          <w:szCs w:val="28"/>
        </w:rPr>
        <w:t>Thời gian, địa điểm:</w:t>
      </w:r>
      <w:r w:rsidRPr="00840524">
        <w:rPr>
          <w:rFonts w:ascii="Times New Roman" w:hAnsi="Times New Roman"/>
          <w:spacing w:val="-2"/>
          <w:sz w:val="28"/>
          <w:szCs w:val="28"/>
        </w:rPr>
        <w:t xml:space="preserve"> 01 ngày bắt đầu lúc </w:t>
      </w:r>
      <w:r w:rsidRPr="00840524">
        <w:rPr>
          <w:rFonts w:ascii="Times New Roman" w:hAnsi="Times New Roman"/>
          <w:sz w:val="28"/>
          <w:szCs w:val="28"/>
        </w:rPr>
        <w:t>8 giờ 00, tại UBND huyện Lộc Ninh. Xe: 93A-00272</w:t>
      </w:r>
      <w:r w:rsidR="00705D85">
        <w:rPr>
          <w:rFonts w:ascii="Times New Roman" w:hAnsi="Times New Roman"/>
          <w:sz w:val="28"/>
          <w:szCs w:val="28"/>
        </w:rPr>
        <w:t xml:space="preserve"> (Sở Nông nghiệp và PTNT)</w:t>
      </w:r>
      <w:r w:rsidRPr="00840524">
        <w:rPr>
          <w:rFonts w:ascii="Times New Roman" w:hAnsi="Times New Roman"/>
          <w:sz w:val="28"/>
          <w:szCs w:val="28"/>
        </w:rPr>
        <w:t>.</w:t>
      </w:r>
    </w:p>
    <w:p w14:paraId="30658EE5" w14:textId="77777777" w:rsidR="00AB029E" w:rsidRPr="00840524" w:rsidRDefault="00D454F2" w:rsidP="00AB029E">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lang w:val="vi-VN"/>
        </w:rPr>
      </w:pPr>
      <w:r w:rsidRPr="00840524">
        <w:rPr>
          <w:rFonts w:ascii="Times New Roman" w:hAnsi="Times New Roman"/>
          <w:sz w:val="28"/>
          <w:szCs w:val="28"/>
        </w:rPr>
        <w:t>2. PGĐ</w:t>
      </w:r>
      <w:r w:rsidRPr="00840524">
        <w:rPr>
          <w:rFonts w:ascii="Times New Roman" w:hAnsi="Times New Roman"/>
          <w:sz w:val="28"/>
          <w:szCs w:val="28"/>
          <w:lang w:val="vi-VN"/>
        </w:rPr>
        <w:t xml:space="preserve"> Lê Thúc Long</w:t>
      </w:r>
      <w:r w:rsidR="00621356">
        <w:rPr>
          <w:rFonts w:ascii="Times New Roman" w:hAnsi="Times New Roman"/>
          <w:sz w:val="28"/>
          <w:szCs w:val="28"/>
        </w:rPr>
        <w:t xml:space="preserve"> </w:t>
      </w:r>
      <w:r w:rsidR="00AB029E" w:rsidRPr="00840524">
        <w:rPr>
          <w:rFonts w:ascii="Times New Roman" w:hAnsi="Times New Roman"/>
          <w:sz w:val="28"/>
          <w:szCs w:val="28"/>
          <w:lang w:val="vi-VN"/>
        </w:rPr>
        <w:t>tham dự</w:t>
      </w:r>
      <w:r w:rsidR="00482385">
        <w:rPr>
          <w:rFonts w:ascii="Times New Roman" w:hAnsi="Times New Roman"/>
          <w:sz w:val="28"/>
          <w:szCs w:val="28"/>
        </w:rPr>
        <w:t xml:space="preserve"> </w:t>
      </w:r>
      <w:r w:rsidR="00AB029E" w:rsidRPr="00840524">
        <w:rPr>
          <w:rFonts w:ascii="Times New Roman" w:hAnsi="Times New Roman"/>
          <w:sz w:val="28"/>
          <w:szCs w:val="28"/>
        </w:rPr>
        <w:t>Hội nghị trực tuyến thông tin thời sự lần II/2024</w:t>
      </w:r>
      <w:r w:rsidR="00B04863">
        <w:rPr>
          <w:rFonts w:ascii="Times New Roman" w:hAnsi="Times New Roman"/>
          <w:bCs/>
          <w:sz w:val="28"/>
          <w:szCs w:val="28"/>
        </w:rPr>
        <w:t xml:space="preserve">. </w:t>
      </w:r>
    </w:p>
    <w:p w14:paraId="4327B50B" w14:textId="77777777" w:rsidR="00AB029E" w:rsidRPr="00840524" w:rsidRDefault="00AB029E" w:rsidP="004E07DF">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rPr>
      </w:pPr>
      <w:r w:rsidRPr="00840524">
        <w:rPr>
          <w:rFonts w:ascii="Times New Roman" w:hAnsi="Times New Roman"/>
          <w:i/>
          <w:spacing w:val="2"/>
          <w:sz w:val="28"/>
          <w:szCs w:val="28"/>
          <w:lang w:val="ca-ES"/>
        </w:rPr>
        <w:t>Thành phần:</w:t>
      </w:r>
      <w:r w:rsidR="000C0995">
        <w:rPr>
          <w:rFonts w:ascii="Times New Roman" w:hAnsi="Times New Roman"/>
          <w:i/>
          <w:spacing w:val="2"/>
          <w:sz w:val="28"/>
          <w:szCs w:val="28"/>
          <w:lang w:val="ca-ES"/>
        </w:rPr>
        <w:t xml:space="preserve"> </w:t>
      </w:r>
      <w:r w:rsidRPr="00840524">
        <w:rPr>
          <w:rFonts w:ascii="Times New Roman" w:hAnsi="Times New Roman"/>
          <w:spacing w:val="2"/>
          <w:sz w:val="28"/>
          <w:szCs w:val="28"/>
          <w:lang w:val="ca-ES"/>
        </w:rPr>
        <w:t>Toàn thể</w:t>
      </w:r>
      <w:r w:rsidRPr="00840524">
        <w:rPr>
          <w:rFonts w:ascii="Times New Roman" w:hAnsi="Times New Roman"/>
          <w:spacing w:val="2"/>
          <w:sz w:val="28"/>
          <w:szCs w:val="28"/>
          <w:lang w:val="vi-VN"/>
        </w:rPr>
        <w:t xml:space="preserve"> Đảng viên</w:t>
      </w:r>
      <w:r w:rsidRPr="00840524">
        <w:rPr>
          <w:rFonts w:ascii="Times New Roman" w:hAnsi="Times New Roman"/>
          <w:spacing w:val="2"/>
          <w:sz w:val="28"/>
          <w:szCs w:val="28"/>
          <w:lang w:val="ca-ES"/>
        </w:rPr>
        <w:t xml:space="preserve"> Trun</w:t>
      </w:r>
      <w:r w:rsidRPr="00840524">
        <w:rPr>
          <w:rFonts w:ascii="Times New Roman" w:hAnsi="Times New Roman"/>
          <w:spacing w:val="2"/>
          <w:sz w:val="28"/>
          <w:szCs w:val="28"/>
          <w:lang w:val="vi-VN"/>
        </w:rPr>
        <w:t>g</w:t>
      </w:r>
      <w:r w:rsidR="00C70505">
        <w:rPr>
          <w:rFonts w:ascii="Times New Roman" w:hAnsi="Times New Roman"/>
          <w:spacing w:val="2"/>
          <w:sz w:val="28"/>
          <w:szCs w:val="28"/>
        </w:rPr>
        <w:t xml:space="preserve"> tâm</w:t>
      </w:r>
      <w:r w:rsidRPr="00840524">
        <w:rPr>
          <w:rFonts w:ascii="Times New Roman" w:hAnsi="Times New Roman"/>
          <w:spacing w:val="2"/>
          <w:sz w:val="28"/>
          <w:szCs w:val="28"/>
          <w:lang w:val="vi-VN"/>
        </w:rPr>
        <w:t xml:space="preserve">. </w:t>
      </w:r>
    </w:p>
    <w:p w14:paraId="65593645" w14:textId="77777777" w:rsidR="00065F4C" w:rsidRPr="00840524" w:rsidRDefault="00065F4C" w:rsidP="004E07DF">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lang w:val="ca-ES"/>
        </w:rPr>
      </w:pPr>
      <w:r w:rsidRPr="00840524">
        <w:rPr>
          <w:rFonts w:ascii="Times New Roman" w:hAnsi="Times New Roman"/>
          <w:i/>
          <w:spacing w:val="2"/>
          <w:sz w:val="28"/>
          <w:szCs w:val="28"/>
          <w:lang w:val="ca-ES"/>
        </w:rPr>
        <w:t>Thời gian, địa điểm:</w:t>
      </w:r>
      <w:r w:rsidR="005F1703">
        <w:rPr>
          <w:rFonts w:ascii="Times New Roman" w:hAnsi="Times New Roman"/>
          <w:i/>
          <w:spacing w:val="2"/>
          <w:sz w:val="28"/>
          <w:szCs w:val="28"/>
          <w:lang w:val="ca-ES"/>
        </w:rPr>
        <w:t xml:space="preserve"> </w:t>
      </w:r>
      <w:r w:rsidRPr="00840524">
        <w:rPr>
          <w:rFonts w:ascii="Times New Roman" w:hAnsi="Times New Roman"/>
          <w:spacing w:val="2"/>
          <w:sz w:val="28"/>
          <w:szCs w:val="28"/>
          <w:lang w:val="vi-VN"/>
        </w:rPr>
        <w:t>08</w:t>
      </w:r>
      <w:r w:rsidRPr="00840524">
        <w:rPr>
          <w:rFonts w:ascii="Times New Roman" w:hAnsi="Times New Roman"/>
          <w:spacing w:val="2"/>
          <w:sz w:val="28"/>
          <w:szCs w:val="28"/>
          <w:lang w:val="ca-ES"/>
        </w:rPr>
        <w:t xml:space="preserve"> giờ, tại Hội trường Trung tâm.</w:t>
      </w:r>
    </w:p>
    <w:p w14:paraId="2A83D5A7" w14:textId="77777777" w:rsidR="00953AE7" w:rsidRPr="00840524" w:rsidRDefault="003E099F" w:rsidP="00953AE7">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840524">
        <w:rPr>
          <w:rFonts w:ascii="Times New Roman" w:hAnsi="Times New Roman"/>
          <w:b/>
          <w:spacing w:val="2"/>
          <w:sz w:val="28"/>
          <w:szCs w:val="28"/>
          <w:u w:val="single"/>
          <w:lang w:val="ca-ES"/>
        </w:rPr>
        <w:t xml:space="preserve">CHIỀU: </w:t>
      </w:r>
    </w:p>
    <w:p w14:paraId="1EA82051" w14:textId="77777777" w:rsidR="003A379E" w:rsidRPr="00840524" w:rsidRDefault="00D827D9" w:rsidP="00E41F7B">
      <w:pPr>
        <w:widowControl w:val="0"/>
        <w:pBdr>
          <w:bottom w:val="none" w:sz="0" w:space="31" w:color="000000"/>
        </w:pBdr>
        <w:shd w:val="clear" w:color="auto" w:fill="FFFFFF"/>
        <w:spacing w:before="120" w:after="120" w:line="240" w:lineRule="auto"/>
        <w:ind w:firstLine="567"/>
        <w:rPr>
          <w:rFonts w:ascii="Times New Roman" w:hAnsi="Times New Roman"/>
          <w:sz w:val="28"/>
          <w:szCs w:val="28"/>
          <w:lang w:val="ca-ES"/>
        </w:rPr>
      </w:pPr>
      <w:r>
        <w:rPr>
          <w:rFonts w:ascii="Times New Roman" w:hAnsi="Times New Roman"/>
          <w:sz w:val="28"/>
          <w:szCs w:val="28"/>
        </w:rPr>
        <w:t>1</w:t>
      </w:r>
      <w:r w:rsidR="003A379E" w:rsidRPr="00840524">
        <w:rPr>
          <w:rFonts w:ascii="Times New Roman" w:hAnsi="Times New Roman"/>
          <w:sz w:val="28"/>
          <w:szCs w:val="28"/>
        </w:rPr>
        <w:t>. PGĐ</w:t>
      </w:r>
      <w:r w:rsidR="003A379E" w:rsidRPr="00840524">
        <w:rPr>
          <w:rFonts w:ascii="Times New Roman" w:hAnsi="Times New Roman"/>
          <w:sz w:val="28"/>
          <w:szCs w:val="28"/>
          <w:lang w:val="vi-VN"/>
        </w:rPr>
        <w:t xml:space="preserve"> Lê Thúc Long </w:t>
      </w:r>
      <w:r w:rsidR="003A379E" w:rsidRPr="00840524">
        <w:rPr>
          <w:rFonts w:ascii="Times New Roman" w:hAnsi="Times New Roman"/>
          <w:sz w:val="28"/>
          <w:szCs w:val="28"/>
          <w:lang w:val="ca-ES"/>
        </w:rPr>
        <w:t>làm việc tại Trại giống cây trồng</w:t>
      </w:r>
      <w:r w:rsidR="008A5771">
        <w:rPr>
          <w:rFonts w:ascii="Times New Roman" w:hAnsi="Times New Roman"/>
          <w:sz w:val="28"/>
          <w:szCs w:val="28"/>
          <w:lang w:val="ca-ES"/>
        </w:rPr>
        <w:t>, vật nuôi</w:t>
      </w:r>
      <w:r w:rsidR="003A379E" w:rsidRPr="00840524">
        <w:rPr>
          <w:rFonts w:ascii="Times New Roman" w:hAnsi="Times New Roman"/>
          <w:sz w:val="28"/>
          <w:szCs w:val="28"/>
          <w:lang w:val="ca-ES"/>
        </w:rPr>
        <w:t>.</w:t>
      </w:r>
    </w:p>
    <w:p w14:paraId="32EC8331" w14:textId="77777777" w:rsidR="003A379E" w:rsidRPr="00840524" w:rsidRDefault="003A379E" w:rsidP="00E41F7B">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vi-VN"/>
        </w:rPr>
      </w:pPr>
      <w:r w:rsidRPr="00840524">
        <w:rPr>
          <w:rFonts w:ascii="Times New Roman" w:hAnsi="Times New Roman"/>
          <w:bCs/>
          <w:i/>
          <w:iCs/>
          <w:spacing w:val="2"/>
          <w:sz w:val="28"/>
          <w:szCs w:val="28"/>
        </w:rPr>
        <w:t>Thời gian, phương tiện</w:t>
      </w:r>
      <w:r w:rsidRPr="00840524">
        <w:rPr>
          <w:rFonts w:ascii="Times New Roman" w:hAnsi="Times New Roman"/>
          <w:bCs/>
          <w:iCs/>
          <w:spacing w:val="2"/>
          <w:sz w:val="28"/>
          <w:szCs w:val="28"/>
        </w:rPr>
        <w:t xml:space="preserve">: </w:t>
      </w:r>
      <w:r w:rsidRPr="00840524">
        <w:rPr>
          <w:rFonts w:ascii="Times New Roman" w:hAnsi="Times New Roman"/>
          <w:bCs/>
          <w:iCs/>
          <w:spacing w:val="2"/>
          <w:sz w:val="28"/>
          <w:szCs w:val="28"/>
          <w:lang w:val="vi-VN"/>
        </w:rPr>
        <w:t>14</w:t>
      </w:r>
      <w:r w:rsidRPr="00840524">
        <w:rPr>
          <w:rFonts w:ascii="Times New Roman" w:hAnsi="Times New Roman"/>
          <w:bCs/>
          <w:iCs/>
          <w:spacing w:val="2"/>
          <w:sz w:val="28"/>
          <w:szCs w:val="28"/>
        </w:rPr>
        <w:t xml:space="preserve"> giờ 00, xe 93N2056 </w:t>
      </w:r>
      <w:r w:rsidRPr="00840524">
        <w:rPr>
          <w:rFonts w:ascii="Times New Roman" w:hAnsi="Times New Roman"/>
          <w:spacing w:val="2"/>
          <w:sz w:val="28"/>
          <w:szCs w:val="28"/>
        </w:rPr>
        <w:t xml:space="preserve">(Lê Hà Hùng). </w:t>
      </w:r>
    </w:p>
    <w:p w14:paraId="3671B862" w14:textId="77777777" w:rsidR="00953AE7" w:rsidRPr="00840524" w:rsidRDefault="00953AE7" w:rsidP="0086699F">
      <w:pPr>
        <w:widowControl w:val="0"/>
        <w:pBdr>
          <w:bottom w:val="none" w:sz="0" w:space="31" w:color="000000"/>
        </w:pBdr>
        <w:shd w:val="clear" w:color="auto" w:fill="FFFFFF"/>
        <w:spacing w:before="120" w:after="120" w:line="240" w:lineRule="auto"/>
        <w:ind w:firstLine="567"/>
        <w:rPr>
          <w:rFonts w:ascii="Times New Roman" w:hAnsi="Times New Roman"/>
          <w:spacing w:val="2"/>
          <w:sz w:val="28"/>
          <w:szCs w:val="28"/>
          <w:lang w:val="vi-VN"/>
        </w:rPr>
      </w:pPr>
    </w:p>
    <w:p w14:paraId="43BB4950" w14:textId="77777777" w:rsidR="00E965B4" w:rsidRPr="00840524" w:rsidRDefault="002E3FD0"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840524">
        <w:rPr>
          <w:rFonts w:ascii="Times New Roman" w:hAnsi="Times New Roman"/>
          <w:b/>
          <w:spacing w:val="2"/>
          <w:sz w:val="28"/>
          <w:szCs w:val="28"/>
          <w:u w:val="single"/>
          <w:lang w:val="ca-ES"/>
        </w:rPr>
        <w:t>THỨ SÁU (ngày</w:t>
      </w:r>
      <w:r w:rsidR="00123793">
        <w:rPr>
          <w:rFonts w:ascii="Times New Roman" w:hAnsi="Times New Roman"/>
          <w:b/>
          <w:spacing w:val="2"/>
          <w:sz w:val="28"/>
          <w:szCs w:val="28"/>
          <w:u w:val="single"/>
          <w:lang w:val="ca-ES"/>
        </w:rPr>
        <w:t xml:space="preserve"> </w:t>
      </w:r>
      <w:r w:rsidR="005B50FA" w:rsidRPr="00840524">
        <w:rPr>
          <w:rFonts w:ascii="Times New Roman" w:hAnsi="Times New Roman"/>
          <w:b/>
          <w:spacing w:val="2"/>
          <w:sz w:val="28"/>
          <w:szCs w:val="28"/>
          <w:u w:val="single"/>
          <w:lang w:val="ca-ES"/>
        </w:rPr>
        <w:t>05/4</w:t>
      </w:r>
      <w:r w:rsidRPr="00840524">
        <w:rPr>
          <w:rFonts w:ascii="Times New Roman" w:hAnsi="Times New Roman"/>
          <w:b/>
          <w:spacing w:val="2"/>
          <w:sz w:val="28"/>
          <w:szCs w:val="28"/>
          <w:u w:val="single"/>
          <w:lang w:val="ca-ES"/>
        </w:rPr>
        <w:t>):</w:t>
      </w:r>
    </w:p>
    <w:p w14:paraId="02F8675F" w14:textId="77777777" w:rsidR="00A35D53" w:rsidRPr="00840524" w:rsidRDefault="00963E05" w:rsidP="00A35D53">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840524">
        <w:rPr>
          <w:rFonts w:ascii="Times New Roman" w:hAnsi="Times New Roman"/>
          <w:b/>
          <w:spacing w:val="2"/>
          <w:sz w:val="28"/>
          <w:szCs w:val="28"/>
          <w:u w:val="single"/>
          <w:lang w:val="ca-ES"/>
        </w:rPr>
        <w:t>SÁNG:</w:t>
      </w:r>
    </w:p>
    <w:p w14:paraId="0EA24ACE" w14:textId="77777777" w:rsidR="00856B8F" w:rsidRPr="00840524" w:rsidRDefault="00856B8F" w:rsidP="00856B8F">
      <w:pPr>
        <w:widowControl w:val="0"/>
        <w:pBdr>
          <w:bottom w:val="none" w:sz="0" w:space="31" w:color="000000"/>
        </w:pBdr>
        <w:shd w:val="clear" w:color="auto" w:fill="FFFFFF"/>
        <w:spacing w:before="120" w:after="120" w:line="240" w:lineRule="auto"/>
        <w:ind w:firstLine="720"/>
        <w:jc w:val="both"/>
        <w:rPr>
          <w:rFonts w:ascii="Times New Roman" w:hAnsi="Times New Roman"/>
          <w:sz w:val="28"/>
          <w:szCs w:val="28"/>
        </w:rPr>
      </w:pPr>
      <w:r w:rsidRPr="00840524">
        <w:rPr>
          <w:rFonts w:ascii="Times New Roman" w:hAnsi="Times New Roman"/>
          <w:spacing w:val="2"/>
          <w:sz w:val="28"/>
          <w:szCs w:val="28"/>
          <w:lang w:val="ca-ES"/>
        </w:rPr>
        <w:t>1. Giám đốc Phạm Đình Phùng</w:t>
      </w:r>
      <w:r w:rsidRPr="00840524">
        <w:rPr>
          <w:rFonts w:ascii="Times New Roman" w:hAnsi="Times New Roman"/>
          <w:spacing w:val="2"/>
          <w:sz w:val="28"/>
          <w:szCs w:val="28"/>
          <w:lang w:val="vi-VN"/>
        </w:rPr>
        <w:t xml:space="preserve">, </w:t>
      </w:r>
      <w:r w:rsidRPr="00840524">
        <w:rPr>
          <w:rFonts w:ascii="Times New Roman" w:hAnsi="Times New Roman"/>
          <w:spacing w:val="2"/>
          <w:sz w:val="28"/>
          <w:szCs w:val="28"/>
        </w:rPr>
        <w:t>PGĐ</w:t>
      </w:r>
      <w:r w:rsidRPr="00840524">
        <w:rPr>
          <w:rFonts w:ascii="Times New Roman" w:hAnsi="Times New Roman"/>
          <w:spacing w:val="2"/>
          <w:sz w:val="28"/>
          <w:szCs w:val="28"/>
          <w:lang w:val="vi-VN"/>
        </w:rPr>
        <w:t xml:space="preserve"> Lê Thúc Long</w:t>
      </w:r>
      <w:r>
        <w:rPr>
          <w:rFonts w:ascii="Times New Roman" w:hAnsi="Times New Roman"/>
          <w:spacing w:val="2"/>
          <w:sz w:val="28"/>
          <w:szCs w:val="28"/>
        </w:rPr>
        <w:t xml:space="preserve"> </w:t>
      </w:r>
      <w:r w:rsidRPr="00840524">
        <w:rPr>
          <w:rFonts w:ascii="Times New Roman" w:hAnsi="Times New Roman"/>
          <w:sz w:val="28"/>
          <w:szCs w:val="28"/>
        </w:rPr>
        <w:t>họp Chi bộ Trung tâm tháng 3 và sinh hoạt chuyên đề quý I.</w:t>
      </w:r>
    </w:p>
    <w:p w14:paraId="031C8986" w14:textId="77777777" w:rsidR="00856B8F" w:rsidRPr="00840524" w:rsidRDefault="00856B8F" w:rsidP="00856B8F">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840524">
        <w:rPr>
          <w:rFonts w:ascii="Times New Roman" w:hAnsi="Times New Roman"/>
          <w:i/>
          <w:spacing w:val="2"/>
          <w:sz w:val="28"/>
          <w:szCs w:val="28"/>
          <w:lang w:val="ca-ES"/>
        </w:rPr>
        <w:t xml:space="preserve">Thành phần: </w:t>
      </w:r>
      <w:r w:rsidRPr="00840524">
        <w:rPr>
          <w:rFonts w:ascii="Times New Roman" w:hAnsi="Times New Roman"/>
          <w:spacing w:val="2"/>
          <w:sz w:val="28"/>
          <w:szCs w:val="28"/>
          <w:lang w:val="ca-ES"/>
        </w:rPr>
        <w:t>Toàn thể</w:t>
      </w:r>
      <w:r w:rsidRPr="00840524">
        <w:rPr>
          <w:rFonts w:ascii="Times New Roman" w:hAnsi="Times New Roman"/>
          <w:spacing w:val="2"/>
          <w:sz w:val="28"/>
          <w:szCs w:val="28"/>
          <w:lang w:val="vi-VN"/>
        </w:rPr>
        <w:t xml:space="preserve"> Đảng viên</w:t>
      </w:r>
      <w:r w:rsidRPr="00840524">
        <w:rPr>
          <w:rFonts w:ascii="Times New Roman" w:hAnsi="Times New Roman"/>
          <w:spacing w:val="2"/>
          <w:sz w:val="28"/>
          <w:szCs w:val="28"/>
          <w:lang w:val="ca-ES"/>
        </w:rPr>
        <w:t xml:space="preserve"> Trun</w:t>
      </w:r>
      <w:r w:rsidRPr="00840524">
        <w:rPr>
          <w:rFonts w:ascii="Times New Roman" w:hAnsi="Times New Roman"/>
          <w:spacing w:val="2"/>
          <w:sz w:val="28"/>
          <w:szCs w:val="28"/>
          <w:lang w:val="vi-VN"/>
        </w:rPr>
        <w:t xml:space="preserve">g. </w:t>
      </w:r>
    </w:p>
    <w:p w14:paraId="78D48523" w14:textId="77777777" w:rsidR="00856B8F" w:rsidRPr="00840524" w:rsidRDefault="00856B8F" w:rsidP="00856B8F">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ca-ES"/>
        </w:rPr>
      </w:pPr>
      <w:r w:rsidRPr="00840524">
        <w:rPr>
          <w:rFonts w:ascii="Times New Roman" w:hAnsi="Times New Roman"/>
          <w:i/>
          <w:spacing w:val="2"/>
          <w:sz w:val="28"/>
          <w:szCs w:val="28"/>
          <w:lang w:val="ca-ES"/>
        </w:rPr>
        <w:t>Thời gian, địa điểm:</w:t>
      </w:r>
      <w:r>
        <w:rPr>
          <w:rFonts w:ascii="Times New Roman" w:hAnsi="Times New Roman"/>
          <w:spacing w:val="2"/>
          <w:sz w:val="28"/>
          <w:szCs w:val="28"/>
          <w:lang w:val="ca-ES"/>
        </w:rPr>
        <w:t xml:space="preserve"> 08</w:t>
      </w:r>
      <w:r w:rsidRPr="00840524">
        <w:rPr>
          <w:rFonts w:ascii="Times New Roman" w:hAnsi="Times New Roman"/>
          <w:spacing w:val="2"/>
          <w:sz w:val="28"/>
          <w:szCs w:val="28"/>
          <w:lang w:val="ca-ES"/>
        </w:rPr>
        <w:t xml:space="preserve"> giờ, tại Hội trường Trung tâm.</w:t>
      </w:r>
    </w:p>
    <w:p w14:paraId="0C04770C" w14:textId="77777777" w:rsidR="00856B8F" w:rsidRDefault="00CA7F79" w:rsidP="00856B8F">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840524">
        <w:rPr>
          <w:rFonts w:ascii="Times New Roman" w:hAnsi="Times New Roman"/>
          <w:b/>
          <w:spacing w:val="2"/>
          <w:sz w:val="28"/>
          <w:szCs w:val="28"/>
          <w:u w:val="single"/>
          <w:lang w:val="ca-ES"/>
        </w:rPr>
        <w:t>CHIỀU</w:t>
      </w:r>
      <w:r w:rsidR="00FE6C9C" w:rsidRPr="00840524">
        <w:rPr>
          <w:rFonts w:ascii="Times New Roman" w:hAnsi="Times New Roman"/>
          <w:b/>
          <w:spacing w:val="2"/>
          <w:sz w:val="28"/>
          <w:szCs w:val="28"/>
          <w:u w:val="single"/>
          <w:lang w:val="ca-ES"/>
        </w:rPr>
        <w:t>:</w:t>
      </w:r>
    </w:p>
    <w:p w14:paraId="2257BDFC" w14:textId="77777777" w:rsidR="00856B8F" w:rsidRDefault="00856B8F" w:rsidP="00856B8F">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ca-ES"/>
        </w:rPr>
      </w:pPr>
      <w:r w:rsidRPr="00840524">
        <w:rPr>
          <w:rFonts w:ascii="Times New Roman" w:hAnsi="Times New Roman"/>
          <w:spacing w:val="2"/>
          <w:sz w:val="28"/>
          <w:szCs w:val="28"/>
          <w:lang w:val="ca-ES"/>
        </w:rPr>
        <w:t xml:space="preserve">1. Giám đốc Phạm Đình Phùng, </w:t>
      </w:r>
      <w:r w:rsidRPr="00840524">
        <w:rPr>
          <w:rFonts w:ascii="Times New Roman" w:hAnsi="Times New Roman"/>
          <w:spacing w:val="2"/>
          <w:sz w:val="28"/>
          <w:szCs w:val="28"/>
        </w:rPr>
        <w:t>PGĐ</w:t>
      </w:r>
      <w:r w:rsidRPr="00840524">
        <w:rPr>
          <w:rFonts w:ascii="Times New Roman" w:hAnsi="Times New Roman"/>
          <w:spacing w:val="2"/>
          <w:sz w:val="28"/>
          <w:szCs w:val="28"/>
          <w:lang w:val="vi-VN"/>
        </w:rPr>
        <w:t xml:space="preserve"> Lê Thúc Long</w:t>
      </w:r>
      <w:r w:rsidRPr="00840524">
        <w:rPr>
          <w:rFonts w:ascii="Times New Roman" w:hAnsi="Times New Roman"/>
          <w:spacing w:val="2"/>
          <w:sz w:val="28"/>
          <w:szCs w:val="28"/>
          <w:lang w:val="ca-ES"/>
        </w:rPr>
        <w:t xml:space="preserve"> làm việc với Phòng </w:t>
      </w:r>
      <w:r w:rsidRPr="00840524">
        <w:rPr>
          <w:rFonts w:ascii="Times New Roman" w:hAnsi="Times New Roman"/>
          <w:spacing w:val="2"/>
          <w:sz w:val="28"/>
          <w:szCs w:val="28"/>
          <w:lang w:val="vi-VN"/>
        </w:rPr>
        <w:t>Kỹ t</w:t>
      </w:r>
      <w:r w:rsidRPr="00840524">
        <w:rPr>
          <w:rFonts w:ascii="Times New Roman" w:hAnsi="Times New Roman"/>
          <w:spacing w:val="2"/>
          <w:sz w:val="28"/>
          <w:szCs w:val="28"/>
          <w:lang w:val="ca-ES"/>
        </w:rPr>
        <w:t xml:space="preserve">huật Cây trồng, Vật </w:t>
      </w:r>
      <w:r w:rsidRPr="00840524">
        <w:rPr>
          <w:rFonts w:ascii="Times New Roman" w:hAnsi="Times New Roman"/>
          <w:spacing w:val="2"/>
          <w:sz w:val="28"/>
          <w:szCs w:val="28"/>
          <w:lang w:val="vi-VN"/>
        </w:rPr>
        <w:t xml:space="preserve">nuôi </w:t>
      </w:r>
      <w:r w:rsidRPr="00840524">
        <w:rPr>
          <w:rFonts w:ascii="Times New Roman" w:hAnsi="Times New Roman"/>
          <w:spacing w:val="2"/>
          <w:sz w:val="28"/>
          <w:szCs w:val="28"/>
          <w:lang w:val="ca-ES"/>
        </w:rPr>
        <w:t>về triển khai nhiệm vụ năm 2024</w:t>
      </w:r>
      <w:r>
        <w:rPr>
          <w:rFonts w:ascii="Times New Roman" w:hAnsi="Times New Roman"/>
          <w:spacing w:val="2"/>
          <w:sz w:val="28"/>
          <w:szCs w:val="28"/>
          <w:lang w:val="ca-ES"/>
        </w:rPr>
        <w:t xml:space="preserve">. </w:t>
      </w:r>
    </w:p>
    <w:p w14:paraId="1B202FFC" w14:textId="77777777" w:rsidR="00856B8F" w:rsidRDefault="00856B8F" w:rsidP="00856B8F">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ca-ES"/>
        </w:rPr>
      </w:pPr>
      <w:r w:rsidRPr="00840524">
        <w:rPr>
          <w:rFonts w:ascii="Times New Roman" w:hAnsi="Times New Roman"/>
          <w:i/>
          <w:spacing w:val="2"/>
          <w:sz w:val="28"/>
          <w:szCs w:val="28"/>
          <w:lang w:val="ca-ES"/>
        </w:rPr>
        <w:t>Thành phần:</w:t>
      </w:r>
      <w:r w:rsidRPr="00840524">
        <w:rPr>
          <w:rFonts w:ascii="Times New Roman" w:hAnsi="Times New Roman"/>
          <w:spacing w:val="2"/>
          <w:sz w:val="28"/>
          <w:szCs w:val="28"/>
          <w:lang w:val="ca-ES"/>
        </w:rPr>
        <w:t xml:space="preserve"> Trưởng phòng NVTH Tô Thị Thanh Thủy, Trưởng, phó phòng KT </w:t>
      </w:r>
      <w:r w:rsidRPr="00840524">
        <w:rPr>
          <w:rFonts w:ascii="Times New Roman" w:hAnsi="Times New Roman"/>
          <w:spacing w:val="2"/>
          <w:sz w:val="28"/>
          <w:szCs w:val="28"/>
          <w:lang w:val="vi-VN"/>
        </w:rPr>
        <w:t xml:space="preserve">CTVN </w:t>
      </w:r>
      <w:r w:rsidRPr="00840524">
        <w:rPr>
          <w:rFonts w:ascii="Times New Roman" w:hAnsi="Times New Roman"/>
          <w:spacing w:val="2"/>
          <w:sz w:val="28"/>
          <w:szCs w:val="28"/>
          <w:lang w:val="ca-ES"/>
        </w:rPr>
        <w:t>và toàn thể viên chức phòng KT.</w:t>
      </w:r>
    </w:p>
    <w:p w14:paraId="3CDD9C4E" w14:textId="77777777" w:rsidR="00856B8F" w:rsidRPr="00840524" w:rsidRDefault="00856B8F" w:rsidP="00856B8F">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ca-ES"/>
        </w:rPr>
      </w:pPr>
      <w:r w:rsidRPr="00840524">
        <w:rPr>
          <w:rFonts w:ascii="Times New Roman" w:hAnsi="Times New Roman"/>
          <w:i/>
          <w:spacing w:val="2"/>
          <w:sz w:val="28"/>
          <w:szCs w:val="28"/>
          <w:lang w:val="ca-ES"/>
        </w:rPr>
        <w:t>Thời gian, địa điểm:</w:t>
      </w:r>
      <w:r w:rsidRPr="00840524">
        <w:rPr>
          <w:rFonts w:ascii="Times New Roman" w:hAnsi="Times New Roman"/>
          <w:spacing w:val="2"/>
          <w:sz w:val="28"/>
          <w:szCs w:val="28"/>
          <w:lang w:val="vi-VN"/>
        </w:rPr>
        <w:t>14</w:t>
      </w:r>
      <w:r w:rsidRPr="00840524">
        <w:rPr>
          <w:rFonts w:ascii="Times New Roman" w:hAnsi="Times New Roman"/>
          <w:spacing w:val="2"/>
          <w:sz w:val="28"/>
          <w:szCs w:val="28"/>
          <w:lang w:val="ca-ES"/>
        </w:rPr>
        <w:t xml:space="preserve"> giờ, tại Hội trường Trung tâm.</w:t>
      </w:r>
    </w:p>
    <w:p w14:paraId="1CC23A4C" w14:textId="77777777" w:rsidR="00840524" w:rsidRDefault="002E3FD0" w:rsidP="00840524">
      <w:pPr>
        <w:widowControl w:val="0"/>
        <w:pBdr>
          <w:bottom w:val="none" w:sz="0" w:space="31" w:color="000000"/>
        </w:pBdr>
        <w:shd w:val="clear" w:color="auto" w:fill="FFFFFF"/>
        <w:spacing w:before="60" w:after="60" w:line="240" w:lineRule="auto"/>
        <w:ind w:firstLine="360"/>
        <w:jc w:val="both"/>
        <w:rPr>
          <w:rFonts w:ascii="Times New Roman" w:hAnsi="Times New Roman"/>
          <w:bCs/>
          <w:sz w:val="28"/>
          <w:szCs w:val="28"/>
          <w:lang w:val="ca-ES"/>
        </w:rPr>
      </w:pPr>
      <w:r w:rsidRPr="00EB4BF7">
        <w:rPr>
          <w:rFonts w:ascii="Times New Roman" w:hAnsi="Times New Roman"/>
          <w:sz w:val="28"/>
          <w:szCs w:val="28"/>
          <w:lang w:val="ca-ES"/>
        </w:rPr>
        <w:t xml:space="preserve">* </w:t>
      </w:r>
      <w:r w:rsidRPr="00EB4BF7">
        <w:rPr>
          <w:rFonts w:ascii="Times New Roman" w:hAnsi="Times New Roman"/>
          <w:sz w:val="28"/>
          <w:szCs w:val="28"/>
          <w:u w:val="single"/>
          <w:lang w:val="ca-ES"/>
        </w:rPr>
        <w:t>Lưu ý:</w:t>
      </w:r>
      <w:r w:rsidRPr="00EB4BF7">
        <w:rPr>
          <w:rFonts w:ascii="Times New Roman" w:hAnsi="Times New Roman"/>
          <w:sz w:val="28"/>
          <w:szCs w:val="28"/>
          <w:lang w:val="ca-ES"/>
        </w:rPr>
        <w:t xml:space="preserve"> Các bộ phận được giao nhiệm vụ chuẩn bị tài liệu, nội dung</w:t>
      </w:r>
      <w:r w:rsidRPr="007C351A">
        <w:rPr>
          <w:rFonts w:ascii="Times New Roman" w:hAnsi="Times New Roman"/>
          <w:sz w:val="28"/>
          <w:szCs w:val="28"/>
          <w:lang w:val="ca-ES"/>
        </w:rPr>
        <w:t xml:space="preserve"> cuộc họp,</w:t>
      </w:r>
      <w:r w:rsidR="00E64C0E">
        <w:rPr>
          <w:rFonts w:ascii="Times New Roman" w:hAnsi="Times New Roman"/>
          <w:sz w:val="28"/>
          <w:szCs w:val="28"/>
          <w:lang w:val="ca-ES"/>
        </w:rPr>
        <w:t xml:space="preserve"> </w:t>
      </w:r>
      <w:r w:rsidRPr="007C351A">
        <w:rPr>
          <w:rFonts w:ascii="Times New Roman" w:hAnsi="Times New Roman"/>
          <w:sz w:val="28"/>
          <w:szCs w:val="28"/>
          <w:lang w:val="ca-ES"/>
        </w:rPr>
        <w:t>lịch này thay cho thư mời.</w:t>
      </w:r>
      <w:r w:rsidRPr="007C351A">
        <w:rPr>
          <w:rFonts w:ascii="Times New Roman" w:hAnsi="Times New Roman"/>
          <w:sz w:val="28"/>
          <w:szCs w:val="28"/>
          <w:lang w:val="ca-ES"/>
        </w:rPr>
        <w:tab/>
      </w:r>
      <w:r w:rsidR="004F1C0C">
        <w:rPr>
          <w:rFonts w:ascii="Times New Roman" w:hAnsi="Times New Roman"/>
          <w:bCs/>
          <w:sz w:val="28"/>
          <w:szCs w:val="28"/>
          <w:lang w:val="ca-ES"/>
        </w:rPr>
        <w:tab/>
      </w:r>
    </w:p>
    <w:p w14:paraId="624346E8" w14:textId="77777777" w:rsidR="000C2B42" w:rsidRPr="00840524" w:rsidRDefault="00840524" w:rsidP="00840524">
      <w:pPr>
        <w:widowControl w:val="0"/>
        <w:pBdr>
          <w:bottom w:val="none" w:sz="0" w:space="31" w:color="000000"/>
        </w:pBdr>
        <w:shd w:val="clear" w:color="auto" w:fill="FFFFFF"/>
        <w:spacing w:before="60" w:after="60" w:line="240" w:lineRule="auto"/>
        <w:ind w:firstLine="720"/>
        <w:jc w:val="both"/>
        <w:rPr>
          <w:rFonts w:ascii="Times New Roman" w:hAnsi="Times New Roman"/>
          <w:bCs/>
          <w:sz w:val="28"/>
          <w:szCs w:val="28"/>
          <w:lang w:val="ca-ES"/>
        </w:rPr>
      </w:pPr>
      <w:r>
        <w:rPr>
          <w:rFonts w:ascii="Times New Roman" w:hAnsi="Times New Roman"/>
          <w:b/>
          <w:sz w:val="28"/>
          <w:szCs w:val="28"/>
        </w:rPr>
        <w:t xml:space="preserve">                                                                         </w:t>
      </w:r>
      <w:r w:rsidR="002E3FD0" w:rsidRPr="007C351A">
        <w:rPr>
          <w:rFonts w:ascii="Times New Roman" w:hAnsi="Times New Roman"/>
          <w:b/>
          <w:sz w:val="28"/>
          <w:szCs w:val="28"/>
        </w:rPr>
        <w:t>TL.</w:t>
      </w:r>
      <w:r w:rsidR="002E3FD0" w:rsidRPr="007C351A">
        <w:rPr>
          <w:rFonts w:ascii="Times New Roman" w:hAnsi="Times New Roman"/>
          <w:b/>
          <w:sz w:val="28"/>
          <w:szCs w:val="28"/>
          <w:lang w:val="ca-ES"/>
        </w:rPr>
        <w:t>GIÁM ĐỐC</w:t>
      </w:r>
      <w:r w:rsidR="002E3FD0" w:rsidRPr="007C351A">
        <w:rPr>
          <w:rFonts w:ascii="Times New Roman" w:hAnsi="Times New Roman"/>
          <w:b/>
          <w:bCs/>
          <w:sz w:val="28"/>
          <w:szCs w:val="28"/>
          <w:lang w:val="ca-ES"/>
        </w:rPr>
        <w:tab/>
      </w:r>
    </w:p>
    <w:p w14:paraId="4A040F31" w14:textId="77777777" w:rsidR="00D05E3A" w:rsidRDefault="00840524"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Pr>
          <w:rFonts w:ascii="Times New Roman" w:hAnsi="Times New Roman"/>
          <w:b/>
          <w:bCs/>
          <w:sz w:val="28"/>
          <w:szCs w:val="28"/>
          <w:lang w:val="ca-ES"/>
        </w:rPr>
        <w:t xml:space="preserve">                                                                   </w:t>
      </w:r>
      <w:r w:rsidR="002E3FD0" w:rsidRPr="007C351A">
        <w:rPr>
          <w:rFonts w:ascii="Times New Roman" w:hAnsi="Times New Roman"/>
          <w:b/>
          <w:bCs/>
          <w:sz w:val="28"/>
          <w:szCs w:val="28"/>
          <w:lang w:val="ca-ES"/>
        </w:rPr>
        <w:t xml:space="preserve">TRƯỞNG PHÒNG </w:t>
      </w:r>
      <w:r w:rsidR="000C2B42">
        <w:rPr>
          <w:rFonts w:ascii="Times New Roman" w:hAnsi="Times New Roman"/>
          <w:b/>
          <w:bCs/>
          <w:sz w:val="28"/>
          <w:szCs w:val="28"/>
          <w:lang w:val="ca-ES"/>
        </w:rPr>
        <w:t>–</w:t>
      </w:r>
      <w:r w:rsidR="002E3FD0" w:rsidRPr="007C351A">
        <w:rPr>
          <w:rFonts w:ascii="Times New Roman" w:hAnsi="Times New Roman"/>
          <w:b/>
          <w:bCs/>
          <w:sz w:val="28"/>
          <w:szCs w:val="28"/>
          <w:lang w:val="ca-ES"/>
        </w:rPr>
        <w:t xml:space="preserve"> NVTH</w:t>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Pr>
          <w:rFonts w:ascii="Times New Roman" w:hAnsi="Times New Roman"/>
          <w:b/>
          <w:bCs/>
          <w:sz w:val="28"/>
          <w:szCs w:val="28"/>
          <w:lang w:val="ca-ES"/>
        </w:rPr>
        <w:t xml:space="preserve">                             </w:t>
      </w:r>
      <w:r w:rsidR="00BC593D">
        <w:rPr>
          <w:rFonts w:ascii="Times New Roman" w:hAnsi="Times New Roman"/>
          <w:b/>
          <w:bCs/>
          <w:sz w:val="28"/>
          <w:szCs w:val="28"/>
          <w:lang w:val="ca-ES"/>
        </w:rPr>
        <w:t xml:space="preserve">          </w:t>
      </w:r>
      <w:r>
        <w:rPr>
          <w:rFonts w:ascii="Times New Roman" w:hAnsi="Times New Roman"/>
          <w:b/>
          <w:bCs/>
          <w:sz w:val="28"/>
          <w:szCs w:val="28"/>
          <w:lang w:val="ca-ES"/>
        </w:rPr>
        <w:t xml:space="preserve"> </w:t>
      </w:r>
      <w:r w:rsidR="002E3FD0" w:rsidRPr="00C475FD">
        <w:rPr>
          <w:rFonts w:ascii="Times New Roman" w:hAnsi="Times New Roman"/>
          <w:b/>
          <w:bCs/>
          <w:sz w:val="28"/>
          <w:szCs w:val="28"/>
          <w:lang w:val="ca-ES"/>
        </w:rPr>
        <w:t>Tô Thị Thanh Thủy</w:t>
      </w:r>
    </w:p>
    <w:sectPr w:rsidR="00D05E3A" w:rsidSect="004F2889">
      <w:footerReference w:type="even" r:id="rId9"/>
      <w:footerReference w:type="default" r:id="rId10"/>
      <w:pgSz w:w="11907" w:h="16840"/>
      <w:pgMar w:top="720" w:right="992" w:bottom="180" w:left="1560"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C507" w14:textId="77777777" w:rsidR="004F2889" w:rsidRDefault="004F2889">
      <w:pPr>
        <w:spacing w:line="240" w:lineRule="auto"/>
      </w:pPr>
      <w:r>
        <w:separator/>
      </w:r>
    </w:p>
  </w:endnote>
  <w:endnote w:type="continuationSeparator" w:id="0">
    <w:p w14:paraId="47104D3B" w14:textId="77777777" w:rsidR="004F2889" w:rsidRDefault="004F2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E822" w14:textId="77777777" w:rsidR="007513F1" w:rsidRDefault="00F81478">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14:paraId="4202583D" w14:textId="77777777" w:rsidR="007513F1" w:rsidRDefault="00751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4880" w14:textId="77777777"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3C1A" w14:textId="77777777" w:rsidR="004F2889" w:rsidRDefault="004F2889">
      <w:pPr>
        <w:spacing w:after="0"/>
      </w:pPr>
      <w:r>
        <w:separator/>
      </w:r>
    </w:p>
  </w:footnote>
  <w:footnote w:type="continuationSeparator" w:id="0">
    <w:p w14:paraId="72A9BB80" w14:textId="77777777" w:rsidR="004F2889" w:rsidRDefault="004F28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A96"/>
    <w:multiLevelType w:val="hybridMultilevel"/>
    <w:tmpl w:val="680890CA"/>
    <w:lvl w:ilvl="0" w:tplc="458EB9EE">
      <w:start w:val="1"/>
      <w:numFmt w:val="decimal"/>
      <w:lvlText w:val="%1."/>
      <w:lvlJc w:val="left"/>
      <w:pPr>
        <w:ind w:left="1380" w:hanging="84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9" w15:restartNumberingAfterBreak="0">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7EED222A"/>
    <w:multiLevelType w:val="hybridMultilevel"/>
    <w:tmpl w:val="31B2D2EA"/>
    <w:lvl w:ilvl="0" w:tplc="334408F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71984500">
    <w:abstractNumId w:val="8"/>
  </w:num>
  <w:num w:numId="2" w16cid:durableId="10647535">
    <w:abstractNumId w:val="16"/>
  </w:num>
  <w:num w:numId="3" w16cid:durableId="2119330463">
    <w:abstractNumId w:val="2"/>
  </w:num>
  <w:num w:numId="4" w16cid:durableId="1577090453">
    <w:abstractNumId w:val="3"/>
  </w:num>
  <w:num w:numId="5" w16cid:durableId="808784931">
    <w:abstractNumId w:val="15"/>
  </w:num>
  <w:num w:numId="6" w16cid:durableId="558784186">
    <w:abstractNumId w:val="4"/>
  </w:num>
  <w:num w:numId="7" w16cid:durableId="893397041">
    <w:abstractNumId w:val="1"/>
  </w:num>
  <w:num w:numId="8" w16cid:durableId="1119950830">
    <w:abstractNumId w:val="19"/>
  </w:num>
  <w:num w:numId="9" w16cid:durableId="680547306">
    <w:abstractNumId w:val="6"/>
  </w:num>
  <w:num w:numId="10" w16cid:durableId="708992998">
    <w:abstractNumId w:val="7"/>
  </w:num>
  <w:num w:numId="11" w16cid:durableId="644434730">
    <w:abstractNumId w:val="18"/>
  </w:num>
  <w:num w:numId="12" w16cid:durableId="380323025">
    <w:abstractNumId w:val="10"/>
  </w:num>
  <w:num w:numId="13" w16cid:durableId="71439854">
    <w:abstractNumId w:val="13"/>
  </w:num>
  <w:num w:numId="14" w16cid:durableId="973026475">
    <w:abstractNumId w:val="17"/>
  </w:num>
  <w:num w:numId="15" w16cid:durableId="232014700">
    <w:abstractNumId w:val="20"/>
  </w:num>
  <w:num w:numId="16" w16cid:durableId="1123156108">
    <w:abstractNumId w:val="12"/>
  </w:num>
  <w:num w:numId="17" w16cid:durableId="241919058">
    <w:abstractNumId w:val="22"/>
  </w:num>
  <w:num w:numId="18" w16cid:durableId="176190928">
    <w:abstractNumId w:val="11"/>
  </w:num>
  <w:num w:numId="19" w16cid:durableId="619842802">
    <w:abstractNumId w:val="21"/>
  </w:num>
  <w:num w:numId="20" w16cid:durableId="1205293829">
    <w:abstractNumId w:val="9"/>
  </w:num>
  <w:num w:numId="21" w16cid:durableId="820849380">
    <w:abstractNumId w:val="5"/>
  </w:num>
  <w:num w:numId="22" w16cid:durableId="929118128">
    <w:abstractNumId w:val="14"/>
  </w:num>
  <w:num w:numId="23" w16cid:durableId="2143619641">
    <w:abstractNumId w:val="0"/>
  </w:num>
  <w:num w:numId="24" w16cid:durableId="1610353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6"/>
    <w:rsid w:val="00000756"/>
    <w:rsid w:val="000008A0"/>
    <w:rsid w:val="000016A6"/>
    <w:rsid w:val="00001DB5"/>
    <w:rsid w:val="0000259B"/>
    <w:rsid w:val="0000278E"/>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D44"/>
    <w:rsid w:val="00010EDA"/>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9C7"/>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359"/>
    <w:rsid w:val="00031AA6"/>
    <w:rsid w:val="00032009"/>
    <w:rsid w:val="000321CE"/>
    <w:rsid w:val="000321FF"/>
    <w:rsid w:val="000322EF"/>
    <w:rsid w:val="000323F7"/>
    <w:rsid w:val="00032F8E"/>
    <w:rsid w:val="00033718"/>
    <w:rsid w:val="0003373C"/>
    <w:rsid w:val="0003408E"/>
    <w:rsid w:val="0003480C"/>
    <w:rsid w:val="00034AA5"/>
    <w:rsid w:val="00034C75"/>
    <w:rsid w:val="00035079"/>
    <w:rsid w:val="00035DFD"/>
    <w:rsid w:val="00035EA1"/>
    <w:rsid w:val="000360CA"/>
    <w:rsid w:val="00036284"/>
    <w:rsid w:val="00036694"/>
    <w:rsid w:val="00036BB5"/>
    <w:rsid w:val="00036E7C"/>
    <w:rsid w:val="00036FB3"/>
    <w:rsid w:val="000372A8"/>
    <w:rsid w:val="0003795A"/>
    <w:rsid w:val="00037C9F"/>
    <w:rsid w:val="00037EA5"/>
    <w:rsid w:val="00040539"/>
    <w:rsid w:val="000406F9"/>
    <w:rsid w:val="000409C6"/>
    <w:rsid w:val="00040AB1"/>
    <w:rsid w:val="00040B98"/>
    <w:rsid w:val="00040D3D"/>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57"/>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201"/>
    <w:rsid w:val="00072302"/>
    <w:rsid w:val="0007299A"/>
    <w:rsid w:val="000729E4"/>
    <w:rsid w:val="00072D45"/>
    <w:rsid w:val="0007306A"/>
    <w:rsid w:val="00073328"/>
    <w:rsid w:val="00073A12"/>
    <w:rsid w:val="00074887"/>
    <w:rsid w:val="000748A2"/>
    <w:rsid w:val="00074C54"/>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0940"/>
    <w:rsid w:val="00091A0B"/>
    <w:rsid w:val="00091AC8"/>
    <w:rsid w:val="000922DF"/>
    <w:rsid w:val="00092EC7"/>
    <w:rsid w:val="00093131"/>
    <w:rsid w:val="000937E1"/>
    <w:rsid w:val="00093C7B"/>
    <w:rsid w:val="00094739"/>
    <w:rsid w:val="00094B24"/>
    <w:rsid w:val="00094E52"/>
    <w:rsid w:val="00094E8A"/>
    <w:rsid w:val="000952BE"/>
    <w:rsid w:val="000952C2"/>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02"/>
    <w:rsid w:val="000A575D"/>
    <w:rsid w:val="000A5767"/>
    <w:rsid w:val="000A6577"/>
    <w:rsid w:val="000A7480"/>
    <w:rsid w:val="000A77CF"/>
    <w:rsid w:val="000A7B5E"/>
    <w:rsid w:val="000B050B"/>
    <w:rsid w:val="000B0963"/>
    <w:rsid w:val="000B1681"/>
    <w:rsid w:val="000B19D2"/>
    <w:rsid w:val="000B2A5D"/>
    <w:rsid w:val="000B2F95"/>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995"/>
    <w:rsid w:val="000C0CC0"/>
    <w:rsid w:val="000C109A"/>
    <w:rsid w:val="000C109D"/>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B1"/>
    <w:rsid w:val="000D220F"/>
    <w:rsid w:val="000D28F0"/>
    <w:rsid w:val="000D28F7"/>
    <w:rsid w:val="000D2F2D"/>
    <w:rsid w:val="000D33C1"/>
    <w:rsid w:val="000D4496"/>
    <w:rsid w:val="000D4643"/>
    <w:rsid w:val="000D495F"/>
    <w:rsid w:val="000D51AD"/>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1E5E"/>
    <w:rsid w:val="000E22B9"/>
    <w:rsid w:val="000E22BD"/>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94"/>
    <w:rsid w:val="000E74F7"/>
    <w:rsid w:val="000E756F"/>
    <w:rsid w:val="000E7DF2"/>
    <w:rsid w:val="000F0305"/>
    <w:rsid w:val="000F0643"/>
    <w:rsid w:val="000F06CE"/>
    <w:rsid w:val="000F07B7"/>
    <w:rsid w:val="000F09C9"/>
    <w:rsid w:val="000F0B1D"/>
    <w:rsid w:val="000F1288"/>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B8F"/>
    <w:rsid w:val="0010095C"/>
    <w:rsid w:val="001009A5"/>
    <w:rsid w:val="00100B90"/>
    <w:rsid w:val="00100D6A"/>
    <w:rsid w:val="001012ED"/>
    <w:rsid w:val="0010131F"/>
    <w:rsid w:val="00101414"/>
    <w:rsid w:val="00101685"/>
    <w:rsid w:val="00101D36"/>
    <w:rsid w:val="00101EF0"/>
    <w:rsid w:val="0010255E"/>
    <w:rsid w:val="00102A42"/>
    <w:rsid w:val="00102BAB"/>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4F"/>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793"/>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4C9E"/>
    <w:rsid w:val="001353B9"/>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6F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BE3"/>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7473"/>
    <w:rsid w:val="00187CA7"/>
    <w:rsid w:val="0019000D"/>
    <w:rsid w:val="00190C62"/>
    <w:rsid w:val="0019158B"/>
    <w:rsid w:val="00194974"/>
    <w:rsid w:val="00194A75"/>
    <w:rsid w:val="001951F0"/>
    <w:rsid w:val="00195425"/>
    <w:rsid w:val="0019543C"/>
    <w:rsid w:val="00195506"/>
    <w:rsid w:val="0019558C"/>
    <w:rsid w:val="0019569D"/>
    <w:rsid w:val="001956A1"/>
    <w:rsid w:val="00195B6B"/>
    <w:rsid w:val="00195CC4"/>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369"/>
    <w:rsid w:val="001C6687"/>
    <w:rsid w:val="001C6D66"/>
    <w:rsid w:val="001C7961"/>
    <w:rsid w:val="001C7968"/>
    <w:rsid w:val="001C7D8B"/>
    <w:rsid w:val="001C7E11"/>
    <w:rsid w:val="001D0236"/>
    <w:rsid w:val="001D0518"/>
    <w:rsid w:val="001D077F"/>
    <w:rsid w:val="001D0847"/>
    <w:rsid w:val="001D0C12"/>
    <w:rsid w:val="001D1C8E"/>
    <w:rsid w:val="001D209F"/>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4A5"/>
    <w:rsid w:val="001E663F"/>
    <w:rsid w:val="001E669F"/>
    <w:rsid w:val="001E67D2"/>
    <w:rsid w:val="001E686B"/>
    <w:rsid w:val="001E6A37"/>
    <w:rsid w:val="001E7250"/>
    <w:rsid w:val="001E7568"/>
    <w:rsid w:val="001E78EB"/>
    <w:rsid w:val="001E7F19"/>
    <w:rsid w:val="001F00C8"/>
    <w:rsid w:val="001F00D7"/>
    <w:rsid w:val="001F1010"/>
    <w:rsid w:val="001F1406"/>
    <w:rsid w:val="001F1441"/>
    <w:rsid w:val="001F2B03"/>
    <w:rsid w:val="001F3257"/>
    <w:rsid w:val="001F3477"/>
    <w:rsid w:val="001F396C"/>
    <w:rsid w:val="001F3D7A"/>
    <w:rsid w:val="001F4142"/>
    <w:rsid w:val="001F435D"/>
    <w:rsid w:val="001F4629"/>
    <w:rsid w:val="001F57AA"/>
    <w:rsid w:val="001F5966"/>
    <w:rsid w:val="001F5A30"/>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8B0"/>
    <w:rsid w:val="00206F6F"/>
    <w:rsid w:val="00207434"/>
    <w:rsid w:val="002079A8"/>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B2D"/>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D56"/>
    <w:rsid w:val="00242FFE"/>
    <w:rsid w:val="0024329F"/>
    <w:rsid w:val="002437F7"/>
    <w:rsid w:val="002440F0"/>
    <w:rsid w:val="0024438D"/>
    <w:rsid w:val="002444DA"/>
    <w:rsid w:val="002457A8"/>
    <w:rsid w:val="00245CC0"/>
    <w:rsid w:val="00245DB3"/>
    <w:rsid w:val="0024657B"/>
    <w:rsid w:val="0024664B"/>
    <w:rsid w:val="002468DE"/>
    <w:rsid w:val="0024698E"/>
    <w:rsid w:val="00246D97"/>
    <w:rsid w:val="00246EB3"/>
    <w:rsid w:val="0024705D"/>
    <w:rsid w:val="0024729E"/>
    <w:rsid w:val="00247D32"/>
    <w:rsid w:val="0025058B"/>
    <w:rsid w:val="0025065B"/>
    <w:rsid w:val="00250B61"/>
    <w:rsid w:val="00250E93"/>
    <w:rsid w:val="0025111A"/>
    <w:rsid w:val="002513FC"/>
    <w:rsid w:val="00251BDF"/>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C3F"/>
    <w:rsid w:val="00277DED"/>
    <w:rsid w:val="00277F03"/>
    <w:rsid w:val="00277F34"/>
    <w:rsid w:val="0028022A"/>
    <w:rsid w:val="00280C81"/>
    <w:rsid w:val="00280CFF"/>
    <w:rsid w:val="00280EC6"/>
    <w:rsid w:val="002812F4"/>
    <w:rsid w:val="0028149E"/>
    <w:rsid w:val="00281736"/>
    <w:rsid w:val="00284ACC"/>
    <w:rsid w:val="00284BA9"/>
    <w:rsid w:val="002860B2"/>
    <w:rsid w:val="00286125"/>
    <w:rsid w:val="00286BEE"/>
    <w:rsid w:val="00286C48"/>
    <w:rsid w:val="00286E8E"/>
    <w:rsid w:val="0028705E"/>
    <w:rsid w:val="002871E2"/>
    <w:rsid w:val="0028778A"/>
    <w:rsid w:val="00287B82"/>
    <w:rsid w:val="00287D36"/>
    <w:rsid w:val="002905E1"/>
    <w:rsid w:val="0029097C"/>
    <w:rsid w:val="00290985"/>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80C"/>
    <w:rsid w:val="00295893"/>
    <w:rsid w:val="00295E6C"/>
    <w:rsid w:val="00296160"/>
    <w:rsid w:val="00296714"/>
    <w:rsid w:val="002967F2"/>
    <w:rsid w:val="00296ACE"/>
    <w:rsid w:val="00297108"/>
    <w:rsid w:val="00297119"/>
    <w:rsid w:val="00297524"/>
    <w:rsid w:val="002976A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5AD"/>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39"/>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4A"/>
    <w:rsid w:val="002F6E11"/>
    <w:rsid w:val="002F74A3"/>
    <w:rsid w:val="002F77E4"/>
    <w:rsid w:val="003001F4"/>
    <w:rsid w:val="00300983"/>
    <w:rsid w:val="00300A37"/>
    <w:rsid w:val="003011C6"/>
    <w:rsid w:val="00301DB0"/>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C2A"/>
    <w:rsid w:val="00310D02"/>
    <w:rsid w:val="00310D2F"/>
    <w:rsid w:val="00310D67"/>
    <w:rsid w:val="003110A0"/>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4F06"/>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502"/>
    <w:rsid w:val="00335CD4"/>
    <w:rsid w:val="00335F19"/>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B52"/>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5BF"/>
    <w:rsid w:val="003557A1"/>
    <w:rsid w:val="00355804"/>
    <w:rsid w:val="00356104"/>
    <w:rsid w:val="003562C4"/>
    <w:rsid w:val="00356FBF"/>
    <w:rsid w:val="0035774E"/>
    <w:rsid w:val="0035785B"/>
    <w:rsid w:val="00357A7D"/>
    <w:rsid w:val="0036070E"/>
    <w:rsid w:val="003607D2"/>
    <w:rsid w:val="00361113"/>
    <w:rsid w:val="00361157"/>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379E"/>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49F"/>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0D2"/>
    <w:rsid w:val="003C51B9"/>
    <w:rsid w:val="003C5494"/>
    <w:rsid w:val="003C5E95"/>
    <w:rsid w:val="003C5F07"/>
    <w:rsid w:val="003C5F95"/>
    <w:rsid w:val="003C6277"/>
    <w:rsid w:val="003C69A6"/>
    <w:rsid w:val="003C6B44"/>
    <w:rsid w:val="003C6EFF"/>
    <w:rsid w:val="003C706A"/>
    <w:rsid w:val="003C7A16"/>
    <w:rsid w:val="003C7F13"/>
    <w:rsid w:val="003D0C40"/>
    <w:rsid w:val="003D0F80"/>
    <w:rsid w:val="003D18D3"/>
    <w:rsid w:val="003D1D8F"/>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1B08"/>
    <w:rsid w:val="003E1BA5"/>
    <w:rsid w:val="003E1CF7"/>
    <w:rsid w:val="003E21FB"/>
    <w:rsid w:val="003E2C5E"/>
    <w:rsid w:val="003E362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231"/>
    <w:rsid w:val="00404354"/>
    <w:rsid w:val="00404819"/>
    <w:rsid w:val="00404AF2"/>
    <w:rsid w:val="00404E11"/>
    <w:rsid w:val="0040615B"/>
    <w:rsid w:val="00406265"/>
    <w:rsid w:val="00406547"/>
    <w:rsid w:val="0040695E"/>
    <w:rsid w:val="004069A9"/>
    <w:rsid w:val="00406FF4"/>
    <w:rsid w:val="0040718C"/>
    <w:rsid w:val="0040740E"/>
    <w:rsid w:val="00407600"/>
    <w:rsid w:val="004078E5"/>
    <w:rsid w:val="004079FC"/>
    <w:rsid w:val="00407AB4"/>
    <w:rsid w:val="0041092C"/>
    <w:rsid w:val="00410D90"/>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5473"/>
    <w:rsid w:val="00455485"/>
    <w:rsid w:val="00455599"/>
    <w:rsid w:val="004557C5"/>
    <w:rsid w:val="004557FB"/>
    <w:rsid w:val="00455AE5"/>
    <w:rsid w:val="004564FB"/>
    <w:rsid w:val="00456C38"/>
    <w:rsid w:val="004571FF"/>
    <w:rsid w:val="00457415"/>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385"/>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3F3"/>
    <w:rsid w:val="00487C93"/>
    <w:rsid w:val="0049046F"/>
    <w:rsid w:val="00491081"/>
    <w:rsid w:val="0049170F"/>
    <w:rsid w:val="00491AE4"/>
    <w:rsid w:val="0049222D"/>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177C"/>
    <w:rsid w:val="004B1C02"/>
    <w:rsid w:val="004B227E"/>
    <w:rsid w:val="004B232F"/>
    <w:rsid w:val="004B2EDC"/>
    <w:rsid w:val="004B3536"/>
    <w:rsid w:val="004B3653"/>
    <w:rsid w:val="004B421E"/>
    <w:rsid w:val="004B4639"/>
    <w:rsid w:val="004B46D3"/>
    <w:rsid w:val="004B5175"/>
    <w:rsid w:val="004B53E7"/>
    <w:rsid w:val="004B5FAC"/>
    <w:rsid w:val="004B6FF7"/>
    <w:rsid w:val="004B72EA"/>
    <w:rsid w:val="004B7443"/>
    <w:rsid w:val="004B7969"/>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D7CD7"/>
    <w:rsid w:val="004E024B"/>
    <w:rsid w:val="004E03B4"/>
    <w:rsid w:val="004E055A"/>
    <w:rsid w:val="004E07DF"/>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97C"/>
    <w:rsid w:val="004E6C2C"/>
    <w:rsid w:val="004E70E7"/>
    <w:rsid w:val="004E7645"/>
    <w:rsid w:val="004E792C"/>
    <w:rsid w:val="004E7F7F"/>
    <w:rsid w:val="004F0149"/>
    <w:rsid w:val="004F076F"/>
    <w:rsid w:val="004F15AB"/>
    <w:rsid w:val="004F1C0C"/>
    <w:rsid w:val="004F246F"/>
    <w:rsid w:val="004F25FE"/>
    <w:rsid w:val="004F262B"/>
    <w:rsid w:val="004F2837"/>
    <w:rsid w:val="004F2889"/>
    <w:rsid w:val="004F295D"/>
    <w:rsid w:val="004F2B54"/>
    <w:rsid w:val="004F3877"/>
    <w:rsid w:val="004F3953"/>
    <w:rsid w:val="004F3E71"/>
    <w:rsid w:val="004F40E9"/>
    <w:rsid w:val="004F42E7"/>
    <w:rsid w:val="004F4826"/>
    <w:rsid w:val="004F4AA0"/>
    <w:rsid w:val="004F4C75"/>
    <w:rsid w:val="004F5A54"/>
    <w:rsid w:val="004F5B45"/>
    <w:rsid w:val="004F60F0"/>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726"/>
    <w:rsid w:val="00502D5A"/>
    <w:rsid w:val="00502DCA"/>
    <w:rsid w:val="0050304D"/>
    <w:rsid w:val="00503333"/>
    <w:rsid w:val="00503A65"/>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A0"/>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8A6"/>
    <w:rsid w:val="00537A69"/>
    <w:rsid w:val="00537F20"/>
    <w:rsid w:val="00540C60"/>
    <w:rsid w:val="00540E74"/>
    <w:rsid w:val="00540FAF"/>
    <w:rsid w:val="00541A2B"/>
    <w:rsid w:val="00541BBD"/>
    <w:rsid w:val="005421EF"/>
    <w:rsid w:val="00543E58"/>
    <w:rsid w:val="00543F6C"/>
    <w:rsid w:val="00544752"/>
    <w:rsid w:val="0054475D"/>
    <w:rsid w:val="005456C1"/>
    <w:rsid w:val="00545BA5"/>
    <w:rsid w:val="00545F28"/>
    <w:rsid w:val="00545F85"/>
    <w:rsid w:val="00546417"/>
    <w:rsid w:val="0054665E"/>
    <w:rsid w:val="00546AEC"/>
    <w:rsid w:val="00546B8A"/>
    <w:rsid w:val="00547077"/>
    <w:rsid w:val="00547440"/>
    <w:rsid w:val="00547780"/>
    <w:rsid w:val="005478EF"/>
    <w:rsid w:val="00550D08"/>
    <w:rsid w:val="005512B1"/>
    <w:rsid w:val="00551682"/>
    <w:rsid w:val="00551FD4"/>
    <w:rsid w:val="005524EF"/>
    <w:rsid w:val="00552937"/>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27A8"/>
    <w:rsid w:val="00572EE2"/>
    <w:rsid w:val="00573253"/>
    <w:rsid w:val="005737E5"/>
    <w:rsid w:val="00574971"/>
    <w:rsid w:val="00574975"/>
    <w:rsid w:val="0057554D"/>
    <w:rsid w:val="00575C16"/>
    <w:rsid w:val="00575EDE"/>
    <w:rsid w:val="00575F68"/>
    <w:rsid w:val="00576379"/>
    <w:rsid w:val="005766BF"/>
    <w:rsid w:val="005766D3"/>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7C8"/>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55C"/>
    <w:rsid w:val="005B7433"/>
    <w:rsid w:val="005B75DB"/>
    <w:rsid w:val="005B7753"/>
    <w:rsid w:val="005B79E9"/>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939"/>
    <w:rsid w:val="005E3C66"/>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84F"/>
    <w:rsid w:val="005F08C2"/>
    <w:rsid w:val="005F0913"/>
    <w:rsid w:val="005F0A2E"/>
    <w:rsid w:val="005F0A6D"/>
    <w:rsid w:val="005F0D17"/>
    <w:rsid w:val="005F10C8"/>
    <w:rsid w:val="005F1649"/>
    <w:rsid w:val="005F1703"/>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A52"/>
    <w:rsid w:val="00613E2B"/>
    <w:rsid w:val="00613F3E"/>
    <w:rsid w:val="006147A5"/>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356"/>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8AB"/>
    <w:rsid w:val="00630C6C"/>
    <w:rsid w:val="00630F32"/>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5A15"/>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94C"/>
    <w:rsid w:val="00662B29"/>
    <w:rsid w:val="00663208"/>
    <w:rsid w:val="00664266"/>
    <w:rsid w:val="00664D0B"/>
    <w:rsid w:val="00664EC6"/>
    <w:rsid w:val="00665828"/>
    <w:rsid w:val="00665BD6"/>
    <w:rsid w:val="00665CE8"/>
    <w:rsid w:val="00665D3C"/>
    <w:rsid w:val="0066607B"/>
    <w:rsid w:val="00666405"/>
    <w:rsid w:val="006664AE"/>
    <w:rsid w:val="006664D1"/>
    <w:rsid w:val="00667E46"/>
    <w:rsid w:val="00667E8C"/>
    <w:rsid w:val="00667EAF"/>
    <w:rsid w:val="006717F0"/>
    <w:rsid w:val="00671AC6"/>
    <w:rsid w:val="00671D48"/>
    <w:rsid w:val="00672184"/>
    <w:rsid w:val="0067267F"/>
    <w:rsid w:val="006726A4"/>
    <w:rsid w:val="006729F7"/>
    <w:rsid w:val="00673491"/>
    <w:rsid w:val="0067389F"/>
    <w:rsid w:val="006740AB"/>
    <w:rsid w:val="00674821"/>
    <w:rsid w:val="00674C63"/>
    <w:rsid w:val="0067545C"/>
    <w:rsid w:val="00675525"/>
    <w:rsid w:val="00675540"/>
    <w:rsid w:val="006757A2"/>
    <w:rsid w:val="00675D22"/>
    <w:rsid w:val="006761D6"/>
    <w:rsid w:val="00676314"/>
    <w:rsid w:val="00676361"/>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500D"/>
    <w:rsid w:val="00685488"/>
    <w:rsid w:val="0068576F"/>
    <w:rsid w:val="006857AD"/>
    <w:rsid w:val="006857F0"/>
    <w:rsid w:val="006858D1"/>
    <w:rsid w:val="006858D4"/>
    <w:rsid w:val="00685DC2"/>
    <w:rsid w:val="0068605C"/>
    <w:rsid w:val="0068631D"/>
    <w:rsid w:val="0068754A"/>
    <w:rsid w:val="006879D7"/>
    <w:rsid w:val="006908D7"/>
    <w:rsid w:val="00690993"/>
    <w:rsid w:val="00690B15"/>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67"/>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431"/>
    <w:rsid w:val="006A7888"/>
    <w:rsid w:val="006A7CEA"/>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982"/>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4FB6"/>
    <w:rsid w:val="00705B8B"/>
    <w:rsid w:val="00705D85"/>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C1B"/>
    <w:rsid w:val="007200DF"/>
    <w:rsid w:val="00720212"/>
    <w:rsid w:val="00720314"/>
    <w:rsid w:val="00720AC4"/>
    <w:rsid w:val="00720C21"/>
    <w:rsid w:val="00721560"/>
    <w:rsid w:val="0072157F"/>
    <w:rsid w:val="007216A9"/>
    <w:rsid w:val="00721DA7"/>
    <w:rsid w:val="007228B7"/>
    <w:rsid w:val="0072290D"/>
    <w:rsid w:val="00724018"/>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564F"/>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19AC"/>
    <w:rsid w:val="0076215F"/>
    <w:rsid w:val="007622B0"/>
    <w:rsid w:val="007629DE"/>
    <w:rsid w:val="00764852"/>
    <w:rsid w:val="00764E17"/>
    <w:rsid w:val="00764F71"/>
    <w:rsid w:val="00765028"/>
    <w:rsid w:val="007650C5"/>
    <w:rsid w:val="007654EE"/>
    <w:rsid w:val="00765570"/>
    <w:rsid w:val="00765657"/>
    <w:rsid w:val="00766588"/>
    <w:rsid w:val="00766964"/>
    <w:rsid w:val="00766F07"/>
    <w:rsid w:val="00767394"/>
    <w:rsid w:val="00767700"/>
    <w:rsid w:val="00770196"/>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10C"/>
    <w:rsid w:val="0079622D"/>
    <w:rsid w:val="0079625A"/>
    <w:rsid w:val="007967D9"/>
    <w:rsid w:val="00796FA9"/>
    <w:rsid w:val="00797120"/>
    <w:rsid w:val="007972BE"/>
    <w:rsid w:val="007972FA"/>
    <w:rsid w:val="00797633"/>
    <w:rsid w:val="00797C42"/>
    <w:rsid w:val="00797CE0"/>
    <w:rsid w:val="007A057D"/>
    <w:rsid w:val="007A07D0"/>
    <w:rsid w:val="007A1666"/>
    <w:rsid w:val="007A1EA8"/>
    <w:rsid w:val="007A1F42"/>
    <w:rsid w:val="007A2573"/>
    <w:rsid w:val="007A261D"/>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7AB"/>
    <w:rsid w:val="007B0BA6"/>
    <w:rsid w:val="007B0CDB"/>
    <w:rsid w:val="007B15E0"/>
    <w:rsid w:val="007B2109"/>
    <w:rsid w:val="007B22F7"/>
    <w:rsid w:val="007B2560"/>
    <w:rsid w:val="007B2702"/>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F07"/>
    <w:rsid w:val="007C017A"/>
    <w:rsid w:val="007C0240"/>
    <w:rsid w:val="007C0519"/>
    <w:rsid w:val="007C14C4"/>
    <w:rsid w:val="007C1552"/>
    <w:rsid w:val="007C2234"/>
    <w:rsid w:val="007C23BC"/>
    <w:rsid w:val="007C24B4"/>
    <w:rsid w:val="007C25B7"/>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116"/>
    <w:rsid w:val="007D0A12"/>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36"/>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2F2"/>
    <w:rsid w:val="00816581"/>
    <w:rsid w:val="008167A5"/>
    <w:rsid w:val="00816B5F"/>
    <w:rsid w:val="00816B62"/>
    <w:rsid w:val="00817048"/>
    <w:rsid w:val="00817122"/>
    <w:rsid w:val="0082019F"/>
    <w:rsid w:val="00820289"/>
    <w:rsid w:val="0082079E"/>
    <w:rsid w:val="00820BF4"/>
    <w:rsid w:val="00820FD3"/>
    <w:rsid w:val="00821977"/>
    <w:rsid w:val="00821EEC"/>
    <w:rsid w:val="008224F6"/>
    <w:rsid w:val="008229BE"/>
    <w:rsid w:val="00822F7E"/>
    <w:rsid w:val="0082309C"/>
    <w:rsid w:val="00823442"/>
    <w:rsid w:val="00823464"/>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59A"/>
    <w:rsid w:val="00831871"/>
    <w:rsid w:val="00832962"/>
    <w:rsid w:val="0083297C"/>
    <w:rsid w:val="008331C1"/>
    <w:rsid w:val="0083333A"/>
    <w:rsid w:val="00833B20"/>
    <w:rsid w:val="00833B42"/>
    <w:rsid w:val="00833D14"/>
    <w:rsid w:val="0083406D"/>
    <w:rsid w:val="008343AB"/>
    <w:rsid w:val="008345AA"/>
    <w:rsid w:val="0083549C"/>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24"/>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05D"/>
    <w:rsid w:val="008541AB"/>
    <w:rsid w:val="00855049"/>
    <w:rsid w:val="0085530C"/>
    <w:rsid w:val="008553A1"/>
    <w:rsid w:val="008558D5"/>
    <w:rsid w:val="008565CA"/>
    <w:rsid w:val="008569DF"/>
    <w:rsid w:val="00856B8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4D7B"/>
    <w:rsid w:val="00865C9B"/>
    <w:rsid w:val="0086699F"/>
    <w:rsid w:val="00866C7D"/>
    <w:rsid w:val="00867816"/>
    <w:rsid w:val="00867841"/>
    <w:rsid w:val="008679DA"/>
    <w:rsid w:val="00867AEF"/>
    <w:rsid w:val="00867F41"/>
    <w:rsid w:val="008701CC"/>
    <w:rsid w:val="00872173"/>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771"/>
    <w:rsid w:val="008A5D6C"/>
    <w:rsid w:val="008A62D1"/>
    <w:rsid w:val="008A64DF"/>
    <w:rsid w:val="008A6632"/>
    <w:rsid w:val="008A6770"/>
    <w:rsid w:val="008A69EC"/>
    <w:rsid w:val="008A6F6F"/>
    <w:rsid w:val="008B0273"/>
    <w:rsid w:val="008B0440"/>
    <w:rsid w:val="008B04D0"/>
    <w:rsid w:val="008B103B"/>
    <w:rsid w:val="008B12CF"/>
    <w:rsid w:val="008B1356"/>
    <w:rsid w:val="008B1763"/>
    <w:rsid w:val="008B18B4"/>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1B9"/>
    <w:rsid w:val="008C1263"/>
    <w:rsid w:val="008C15C2"/>
    <w:rsid w:val="008C1B2E"/>
    <w:rsid w:val="008C1CD2"/>
    <w:rsid w:val="008C1D2D"/>
    <w:rsid w:val="008C231E"/>
    <w:rsid w:val="008C25B3"/>
    <w:rsid w:val="008C358A"/>
    <w:rsid w:val="008C3629"/>
    <w:rsid w:val="008C3AD2"/>
    <w:rsid w:val="008C3B56"/>
    <w:rsid w:val="008C3C66"/>
    <w:rsid w:val="008C40CA"/>
    <w:rsid w:val="008C4367"/>
    <w:rsid w:val="008C44DF"/>
    <w:rsid w:val="008C49D5"/>
    <w:rsid w:val="008C557F"/>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20F"/>
    <w:rsid w:val="00903210"/>
    <w:rsid w:val="009032D9"/>
    <w:rsid w:val="009034C1"/>
    <w:rsid w:val="00903DC0"/>
    <w:rsid w:val="0090420B"/>
    <w:rsid w:val="00904521"/>
    <w:rsid w:val="00904919"/>
    <w:rsid w:val="00904CAD"/>
    <w:rsid w:val="0090551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3E04"/>
    <w:rsid w:val="009149B2"/>
    <w:rsid w:val="00914B44"/>
    <w:rsid w:val="00914F83"/>
    <w:rsid w:val="00914FD1"/>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B5C"/>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43E5"/>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6"/>
    <w:rsid w:val="009558DA"/>
    <w:rsid w:val="00955B5C"/>
    <w:rsid w:val="00956026"/>
    <w:rsid w:val="00956258"/>
    <w:rsid w:val="00956A4F"/>
    <w:rsid w:val="00956E64"/>
    <w:rsid w:val="00957CAA"/>
    <w:rsid w:val="009602F0"/>
    <w:rsid w:val="009606AA"/>
    <w:rsid w:val="00960C34"/>
    <w:rsid w:val="00961FBB"/>
    <w:rsid w:val="00962256"/>
    <w:rsid w:val="0096300F"/>
    <w:rsid w:val="00963952"/>
    <w:rsid w:val="00963C31"/>
    <w:rsid w:val="00963E05"/>
    <w:rsid w:val="009645A3"/>
    <w:rsid w:val="00964798"/>
    <w:rsid w:val="00964CD8"/>
    <w:rsid w:val="0096528A"/>
    <w:rsid w:val="00965706"/>
    <w:rsid w:val="00965A2A"/>
    <w:rsid w:val="00965B42"/>
    <w:rsid w:val="00966246"/>
    <w:rsid w:val="009663DC"/>
    <w:rsid w:val="00966A78"/>
    <w:rsid w:val="00966B76"/>
    <w:rsid w:val="0096735A"/>
    <w:rsid w:val="009673F1"/>
    <w:rsid w:val="0097038A"/>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3B5D"/>
    <w:rsid w:val="00993DA8"/>
    <w:rsid w:val="00994A79"/>
    <w:rsid w:val="00994F8B"/>
    <w:rsid w:val="00995B27"/>
    <w:rsid w:val="00995C4C"/>
    <w:rsid w:val="00995D0B"/>
    <w:rsid w:val="00996514"/>
    <w:rsid w:val="009965AE"/>
    <w:rsid w:val="009A04E5"/>
    <w:rsid w:val="009A0FD1"/>
    <w:rsid w:val="009A17D5"/>
    <w:rsid w:val="009A1BB9"/>
    <w:rsid w:val="009A2DD6"/>
    <w:rsid w:val="009A3536"/>
    <w:rsid w:val="009A3901"/>
    <w:rsid w:val="009A46F4"/>
    <w:rsid w:val="009A4E5D"/>
    <w:rsid w:val="009A4E9F"/>
    <w:rsid w:val="009A4EEE"/>
    <w:rsid w:val="009A5470"/>
    <w:rsid w:val="009A568E"/>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3B6"/>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582"/>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CF8"/>
    <w:rsid w:val="009E6E08"/>
    <w:rsid w:val="009E6F42"/>
    <w:rsid w:val="009F01A9"/>
    <w:rsid w:val="009F038F"/>
    <w:rsid w:val="009F09D8"/>
    <w:rsid w:val="009F0AB6"/>
    <w:rsid w:val="009F0F56"/>
    <w:rsid w:val="009F119D"/>
    <w:rsid w:val="009F1A21"/>
    <w:rsid w:val="009F227C"/>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4013"/>
    <w:rsid w:val="00A0409C"/>
    <w:rsid w:val="00A04A1D"/>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3F7"/>
    <w:rsid w:val="00A31A2D"/>
    <w:rsid w:val="00A31C2D"/>
    <w:rsid w:val="00A32C36"/>
    <w:rsid w:val="00A33884"/>
    <w:rsid w:val="00A34457"/>
    <w:rsid w:val="00A34521"/>
    <w:rsid w:val="00A34579"/>
    <w:rsid w:val="00A347BB"/>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3D9"/>
    <w:rsid w:val="00A45674"/>
    <w:rsid w:val="00A45786"/>
    <w:rsid w:val="00A469A3"/>
    <w:rsid w:val="00A46D11"/>
    <w:rsid w:val="00A47741"/>
    <w:rsid w:val="00A478B0"/>
    <w:rsid w:val="00A47BBC"/>
    <w:rsid w:val="00A47F53"/>
    <w:rsid w:val="00A5028C"/>
    <w:rsid w:val="00A503D2"/>
    <w:rsid w:val="00A50487"/>
    <w:rsid w:val="00A50623"/>
    <w:rsid w:val="00A508EB"/>
    <w:rsid w:val="00A50C88"/>
    <w:rsid w:val="00A511D5"/>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52"/>
    <w:rsid w:val="00A759E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2C8A"/>
    <w:rsid w:val="00A930B7"/>
    <w:rsid w:val="00A9345C"/>
    <w:rsid w:val="00A93C55"/>
    <w:rsid w:val="00A93CDB"/>
    <w:rsid w:val="00A94153"/>
    <w:rsid w:val="00A94710"/>
    <w:rsid w:val="00A94949"/>
    <w:rsid w:val="00A95589"/>
    <w:rsid w:val="00A95BB2"/>
    <w:rsid w:val="00A95BD4"/>
    <w:rsid w:val="00A95D78"/>
    <w:rsid w:val="00A962B2"/>
    <w:rsid w:val="00A97B7D"/>
    <w:rsid w:val="00AA0124"/>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3DE"/>
    <w:rsid w:val="00AA7BA5"/>
    <w:rsid w:val="00AA7CA4"/>
    <w:rsid w:val="00AB029E"/>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4E4"/>
    <w:rsid w:val="00AC0D02"/>
    <w:rsid w:val="00AC0E19"/>
    <w:rsid w:val="00AC194F"/>
    <w:rsid w:val="00AC24A9"/>
    <w:rsid w:val="00AC2797"/>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AD"/>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0A29"/>
    <w:rsid w:val="00AE155A"/>
    <w:rsid w:val="00AE1A5C"/>
    <w:rsid w:val="00AE228B"/>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5F35"/>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4863"/>
    <w:rsid w:val="00B0538E"/>
    <w:rsid w:val="00B056A3"/>
    <w:rsid w:val="00B05798"/>
    <w:rsid w:val="00B059E7"/>
    <w:rsid w:val="00B05AE6"/>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299"/>
    <w:rsid w:val="00B458FD"/>
    <w:rsid w:val="00B45A6F"/>
    <w:rsid w:val="00B45B31"/>
    <w:rsid w:val="00B4601A"/>
    <w:rsid w:val="00B469CF"/>
    <w:rsid w:val="00B46B1B"/>
    <w:rsid w:val="00B46B48"/>
    <w:rsid w:val="00B4759B"/>
    <w:rsid w:val="00B47758"/>
    <w:rsid w:val="00B47FAF"/>
    <w:rsid w:val="00B503D5"/>
    <w:rsid w:val="00B5096C"/>
    <w:rsid w:val="00B50C45"/>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559"/>
    <w:rsid w:val="00B56667"/>
    <w:rsid w:val="00B56C0E"/>
    <w:rsid w:val="00B56CC1"/>
    <w:rsid w:val="00B5731F"/>
    <w:rsid w:val="00B57C6C"/>
    <w:rsid w:val="00B6046F"/>
    <w:rsid w:val="00B60A61"/>
    <w:rsid w:val="00B61125"/>
    <w:rsid w:val="00B619D3"/>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1839"/>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97E41"/>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BAD"/>
    <w:rsid w:val="00BC4F34"/>
    <w:rsid w:val="00BC5443"/>
    <w:rsid w:val="00BC593D"/>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1ECA"/>
    <w:rsid w:val="00BD26EF"/>
    <w:rsid w:val="00BD2CED"/>
    <w:rsid w:val="00BD399D"/>
    <w:rsid w:val="00BD4224"/>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4D0"/>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192"/>
    <w:rsid w:val="00BF523D"/>
    <w:rsid w:val="00BF5CC4"/>
    <w:rsid w:val="00BF5E1F"/>
    <w:rsid w:val="00BF5F48"/>
    <w:rsid w:val="00BF6F52"/>
    <w:rsid w:val="00BF714F"/>
    <w:rsid w:val="00BF7159"/>
    <w:rsid w:val="00BF7544"/>
    <w:rsid w:val="00BF7BA0"/>
    <w:rsid w:val="00C0020C"/>
    <w:rsid w:val="00C00683"/>
    <w:rsid w:val="00C00B4E"/>
    <w:rsid w:val="00C00D05"/>
    <w:rsid w:val="00C0153C"/>
    <w:rsid w:val="00C01877"/>
    <w:rsid w:val="00C01DD1"/>
    <w:rsid w:val="00C01FA2"/>
    <w:rsid w:val="00C01FD0"/>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C02"/>
    <w:rsid w:val="00C13E91"/>
    <w:rsid w:val="00C14156"/>
    <w:rsid w:val="00C143FA"/>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ED1"/>
    <w:rsid w:val="00C36F75"/>
    <w:rsid w:val="00C377CE"/>
    <w:rsid w:val="00C37B5E"/>
    <w:rsid w:val="00C4091F"/>
    <w:rsid w:val="00C40BC5"/>
    <w:rsid w:val="00C40EC6"/>
    <w:rsid w:val="00C40EFF"/>
    <w:rsid w:val="00C40F38"/>
    <w:rsid w:val="00C41677"/>
    <w:rsid w:val="00C4172B"/>
    <w:rsid w:val="00C41854"/>
    <w:rsid w:val="00C41D03"/>
    <w:rsid w:val="00C41D1D"/>
    <w:rsid w:val="00C4213B"/>
    <w:rsid w:val="00C4231C"/>
    <w:rsid w:val="00C42568"/>
    <w:rsid w:val="00C42598"/>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41E"/>
    <w:rsid w:val="00C5051B"/>
    <w:rsid w:val="00C515F3"/>
    <w:rsid w:val="00C518DB"/>
    <w:rsid w:val="00C5190B"/>
    <w:rsid w:val="00C5210A"/>
    <w:rsid w:val="00C521B2"/>
    <w:rsid w:val="00C523B9"/>
    <w:rsid w:val="00C53409"/>
    <w:rsid w:val="00C534A9"/>
    <w:rsid w:val="00C53B00"/>
    <w:rsid w:val="00C53CE0"/>
    <w:rsid w:val="00C53F72"/>
    <w:rsid w:val="00C54521"/>
    <w:rsid w:val="00C54B50"/>
    <w:rsid w:val="00C54F51"/>
    <w:rsid w:val="00C55FC1"/>
    <w:rsid w:val="00C5672C"/>
    <w:rsid w:val="00C570BE"/>
    <w:rsid w:val="00C573C3"/>
    <w:rsid w:val="00C57405"/>
    <w:rsid w:val="00C574E6"/>
    <w:rsid w:val="00C57619"/>
    <w:rsid w:val="00C57636"/>
    <w:rsid w:val="00C5778B"/>
    <w:rsid w:val="00C57859"/>
    <w:rsid w:val="00C6002E"/>
    <w:rsid w:val="00C6004B"/>
    <w:rsid w:val="00C6024A"/>
    <w:rsid w:val="00C60395"/>
    <w:rsid w:val="00C60762"/>
    <w:rsid w:val="00C60A66"/>
    <w:rsid w:val="00C60C6D"/>
    <w:rsid w:val="00C61FFB"/>
    <w:rsid w:val="00C63229"/>
    <w:rsid w:val="00C6396E"/>
    <w:rsid w:val="00C643C7"/>
    <w:rsid w:val="00C6440A"/>
    <w:rsid w:val="00C6485B"/>
    <w:rsid w:val="00C64F7F"/>
    <w:rsid w:val="00C65051"/>
    <w:rsid w:val="00C6533B"/>
    <w:rsid w:val="00C6636B"/>
    <w:rsid w:val="00C67306"/>
    <w:rsid w:val="00C6746E"/>
    <w:rsid w:val="00C70174"/>
    <w:rsid w:val="00C70505"/>
    <w:rsid w:val="00C706D8"/>
    <w:rsid w:val="00C70784"/>
    <w:rsid w:val="00C71344"/>
    <w:rsid w:val="00C71628"/>
    <w:rsid w:val="00C71B7A"/>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F7E"/>
    <w:rsid w:val="00C8272A"/>
    <w:rsid w:val="00C83B89"/>
    <w:rsid w:val="00C83DB8"/>
    <w:rsid w:val="00C83FB5"/>
    <w:rsid w:val="00C84505"/>
    <w:rsid w:val="00C84641"/>
    <w:rsid w:val="00C84746"/>
    <w:rsid w:val="00C84E16"/>
    <w:rsid w:val="00C84F7C"/>
    <w:rsid w:val="00C85063"/>
    <w:rsid w:val="00C863BF"/>
    <w:rsid w:val="00C86810"/>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960"/>
    <w:rsid w:val="00C94A71"/>
    <w:rsid w:val="00C950AE"/>
    <w:rsid w:val="00C96CB1"/>
    <w:rsid w:val="00C97278"/>
    <w:rsid w:val="00C97836"/>
    <w:rsid w:val="00CA031A"/>
    <w:rsid w:val="00CA03DF"/>
    <w:rsid w:val="00CA050F"/>
    <w:rsid w:val="00CA0D63"/>
    <w:rsid w:val="00CA10DB"/>
    <w:rsid w:val="00CA138C"/>
    <w:rsid w:val="00CA13C7"/>
    <w:rsid w:val="00CA1682"/>
    <w:rsid w:val="00CA264A"/>
    <w:rsid w:val="00CA2F69"/>
    <w:rsid w:val="00CA3116"/>
    <w:rsid w:val="00CA356F"/>
    <w:rsid w:val="00CA35A1"/>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1F46"/>
    <w:rsid w:val="00CB1FB7"/>
    <w:rsid w:val="00CB20EF"/>
    <w:rsid w:val="00CB20F4"/>
    <w:rsid w:val="00CB2193"/>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7DF"/>
    <w:rsid w:val="00CE1940"/>
    <w:rsid w:val="00CE2330"/>
    <w:rsid w:val="00CE23E7"/>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484"/>
    <w:rsid w:val="00CE75AE"/>
    <w:rsid w:val="00CF00B6"/>
    <w:rsid w:val="00CF0585"/>
    <w:rsid w:val="00CF0A69"/>
    <w:rsid w:val="00CF0F9D"/>
    <w:rsid w:val="00CF1148"/>
    <w:rsid w:val="00CF14CC"/>
    <w:rsid w:val="00CF165A"/>
    <w:rsid w:val="00CF1A5C"/>
    <w:rsid w:val="00CF1CEF"/>
    <w:rsid w:val="00CF1F84"/>
    <w:rsid w:val="00CF26CB"/>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886"/>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66E"/>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2C22"/>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E52"/>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F8"/>
    <w:rsid w:val="00D454F2"/>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54"/>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C82"/>
    <w:rsid w:val="00D74EEB"/>
    <w:rsid w:val="00D75776"/>
    <w:rsid w:val="00D76091"/>
    <w:rsid w:val="00D763AC"/>
    <w:rsid w:val="00D764E2"/>
    <w:rsid w:val="00D77117"/>
    <w:rsid w:val="00D7734F"/>
    <w:rsid w:val="00D814CF"/>
    <w:rsid w:val="00D816B7"/>
    <w:rsid w:val="00D819BA"/>
    <w:rsid w:val="00D81BD8"/>
    <w:rsid w:val="00D827D9"/>
    <w:rsid w:val="00D8290C"/>
    <w:rsid w:val="00D83413"/>
    <w:rsid w:val="00D84182"/>
    <w:rsid w:val="00D8430F"/>
    <w:rsid w:val="00D844BA"/>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21EF"/>
    <w:rsid w:val="00D922EE"/>
    <w:rsid w:val="00D92E1B"/>
    <w:rsid w:val="00D92F0B"/>
    <w:rsid w:val="00D92FD0"/>
    <w:rsid w:val="00D93148"/>
    <w:rsid w:val="00D9330A"/>
    <w:rsid w:val="00D93952"/>
    <w:rsid w:val="00D93D85"/>
    <w:rsid w:val="00D94CF0"/>
    <w:rsid w:val="00D94D2F"/>
    <w:rsid w:val="00D95414"/>
    <w:rsid w:val="00D95BA2"/>
    <w:rsid w:val="00D95BEC"/>
    <w:rsid w:val="00D96236"/>
    <w:rsid w:val="00D96682"/>
    <w:rsid w:val="00D96793"/>
    <w:rsid w:val="00D968C3"/>
    <w:rsid w:val="00D97059"/>
    <w:rsid w:val="00D973AC"/>
    <w:rsid w:val="00D97503"/>
    <w:rsid w:val="00D97575"/>
    <w:rsid w:val="00D97776"/>
    <w:rsid w:val="00D97920"/>
    <w:rsid w:val="00D97C53"/>
    <w:rsid w:val="00D97CE5"/>
    <w:rsid w:val="00D97F5C"/>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9B5"/>
    <w:rsid w:val="00DA6A1C"/>
    <w:rsid w:val="00DA75FF"/>
    <w:rsid w:val="00DA7A2C"/>
    <w:rsid w:val="00DB006C"/>
    <w:rsid w:val="00DB1438"/>
    <w:rsid w:val="00DB19CA"/>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0A"/>
    <w:rsid w:val="00DC05E0"/>
    <w:rsid w:val="00DC05F1"/>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3CE0"/>
    <w:rsid w:val="00DC49D3"/>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4D"/>
    <w:rsid w:val="00DE4DB2"/>
    <w:rsid w:val="00DE500C"/>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2D5"/>
    <w:rsid w:val="00E01F25"/>
    <w:rsid w:val="00E0243D"/>
    <w:rsid w:val="00E03197"/>
    <w:rsid w:val="00E03363"/>
    <w:rsid w:val="00E04495"/>
    <w:rsid w:val="00E047A3"/>
    <w:rsid w:val="00E0486A"/>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0C5A"/>
    <w:rsid w:val="00E3175A"/>
    <w:rsid w:val="00E31CB2"/>
    <w:rsid w:val="00E32023"/>
    <w:rsid w:val="00E321E4"/>
    <w:rsid w:val="00E32246"/>
    <w:rsid w:val="00E32EA3"/>
    <w:rsid w:val="00E33130"/>
    <w:rsid w:val="00E3343C"/>
    <w:rsid w:val="00E3485C"/>
    <w:rsid w:val="00E34BE7"/>
    <w:rsid w:val="00E34EFB"/>
    <w:rsid w:val="00E358D6"/>
    <w:rsid w:val="00E35C22"/>
    <w:rsid w:val="00E35E67"/>
    <w:rsid w:val="00E3671A"/>
    <w:rsid w:val="00E3694E"/>
    <w:rsid w:val="00E3790A"/>
    <w:rsid w:val="00E37E76"/>
    <w:rsid w:val="00E40172"/>
    <w:rsid w:val="00E40C50"/>
    <w:rsid w:val="00E40DF8"/>
    <w:rsid w:val="00E412AC"/>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AB3"/>
    <w:rsid w:val="00E47BD9"/>
    <w:rsid w:val="00E50268"/>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3DEF"/>
    <w:rsid w:val="00E64C0E"/>
    <w:rsid w:val="00E657C8"/>
    <w:rsid w:val="00E657FA"/>
    <w:rsid w:val="00E659BD"/>
    <w:rsid w:val="00E65F95"/>
    <w:rsid w:val="00E665CC"/>
    <w:rsid w:val="00E66E16"/>
    <w:rsid w:val="00E67676"/>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5E"/>
    <w:rsid w:val="00E97256"/>
    <w:rsid w:val="00E97D41"/>
    <w:rsid w:val="00EA0267"/>
    <w:rsid w:val="00EA04E1"/>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ED1"/>
    <w:rsid w:val="00EC5370"/>
    <w:rsid w:val="00EC54A7"/>
    <w:rsid w:val="00EC6E10"/>
    <w:rsid w:val="00EC702C"/>
    <w:rsid w:val="00EC7474"/>
    <w:rsid w:val="00EC7ACE"/>
    <w:rsid w:val="00EC7AFD"/>
    <w:rsid w:val="00EC7B2B"/>
    <w:rsid w:val="00EC7EE1"/>
    <w:rsid w:val="00ED0379"/>
    <w:rsid w:val="00ED061D"/>
    <w:rsid w:val="00ED129B"/>
    <w:rsid w:val="00ED155A"/>
    <w:rsid w:val="00ED1837"/>
    <w:rsid w:val="00ED2007"/>
    <w:rsid w:val="00ED2AE0"/>
    <w:rsid w:val="00ED2AFA"/>
    <w:rsid w:val="00ED2B6E"/>
    <w:rsid w:val="00ED4798"/>
    <w:rsid w:val="00ED4D4F"/>
    <w:rsid w:val="00ED51E9"/>
    <w:rsid w:val="00ED551A"/>
    <w:rsid w:val="00ED56A1"/>
    <w:rsid w:val="00ED6243"/>
    <w:rsid w:val="00ED67F4"/>
    <w:rsid w:val="00ED6AC6"/>
    <w:rsid w:val="00ED76B0"/>
    <w:rsid w:val="00ED77C4"/>
    <w:rsid w:val="00EE015D"/>
    <w:rsid w:val="00EE041E"/>
    <w:rsid w:val="00EE0442"/>
    <w:rsid w:val="00EE0783"/>
    <w:rsid w:val="00EE0911"/>
    <w:rsid w:val="00EE12FB"/>
    <w:rsid w:val="00EE1498"/>
    <w:rsid w:val="00EE1559"/>
    <w:rsid w:val="00EE20D4"/>
    <w:rsid w:val="00EE26ED"/>
    <w:rsid w:val="00EE2B89"/>
    <w:rsid w:val="00EE2DE6"/>
    <w:rsid w:val="00EE2ED9"/>
    <w:rsid w:val="00EE312E"/>
    <w:rsid w:val="00EE3428"/>
    <w:rsid w:val="00EE39E9"/>
    <w:rsid w:val="00EE4125"/>
    <w:rsid w:val="00EE5EC2"/>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3A7F"/>
    <w:rsid w:val="00F14167"/>
    <w:rsid w:val="00F14D2B"/>
    <w:rsid w:val="00F15962"/>
    <w:rsid w:val="00F161E0"/>
    <w:rsid w:val="00F16475"/>
    <w:rsid w:val="00F1656E"/>
    <w:rsid w:val="00F16BF0"/>
    <w:rsid w:val="00F1747B"/>
    <w:rsid w:val="00F17C6B"/>
    <w:rsid w:val="00F17FA1"/>
    <w:rsid w:val="00F201C7"/>
    <w:rsid w:val="00F20E7F"/>
    <w:rsid w:val="00F212C2"/>
    <w:rsid w:val="00F21677"/>
    <w:rsid w:val="00F21967"/>
    <w:rsid w:val="00F21A07"/>
    <w:rsid w:val="00F221E5"/>
    <w:rsid w:val="00F222B2"/>
    <w:rsid w:val="00F2252E"/>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F71"/>
    <w:rsid w:val="00F41FD4"/>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0C7E"/>
    <w:rsid w:val="00F5115E"/>
    <w:rsid w:val="00F51713"/>
    <w:rsid w:val="00F5191D"/>
    <w:rsid w:val="00F51B3A"/>
    <w:rsid w:val="00F52069"/>
    <w:rsid w:val="00F52476"/>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2F9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051"/>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220"/>
    <w:rsid w:val="00F76361"/>
    <w:rsid w:val="00F7641F"/>
    <w:rsid w:val="00F76472"/>
    <w:rsid w:val="00F76959"/>
    <w:rsid w:val="00F76BCF"/>
    <w:rsid w:val="00F76BDF"/>
    <w:rsid w:val="00F779CE"/>
    <w:rsid w:val="00F77A02"/>
    <w:rsid w:val="00F77A73"/>
    <w:rsid w:val="00F77F71"/>
    <w:rsid w:val="00F807F4"/>
    <w:rsid w:val="00F80E59"/>
    <w:rsid w:val="00F811A8"/>
    <w:rsid w:val="00F81373"/>
    <w:rsid w:val="00F8138C"/>
    <w:rsid w:val="00F81478"/>
    <w:rsid w:val="00F819FA"/>
    <w:rsid w:val="00F81B6F"/>
    <w:rsid w:val="00F824F8"/>
    <w:rsid w:val="00F82931"/>
    <w:rsid w:val="00F82C4E"/>
    <w:rsid w:val="00F82CD1"/>
    <w:rsid w:val="00F82D23"/>
    <w:rsid w:val="00F83070"/>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AE"/>
    <w:rsid w:val="00F90097"/>
    <w:rsid w:val="00F90BEF"/>
    <w:rsid w:val="00F91198"/>
    <w:rsid w:val="00F912DC"/>
    <w:rsid w:val="00F9167F"/>
    <w:rsid w:val="00F91F0D"/>
    <w:rsid w:val="00F91FFA"/>
    <w:rsid w:val="00F92086"/>
    <w:rsid w:val="00F9248C"/>
    <w:rsid w:val="00F924E5"/>
    <w:rsid w:val="00F9268A"/>
    <w:rsid w:val="00F92EF5"/>
    <w:rsid w:val="00F92F16"/>
    <w:rsid w:val="00F93A91"/>
    <w:rsid w:val="00F94255"/>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082"/>
    <w:rsid w:val="00FB70D4"/>
    <w:rsid w:val="00FB755A"/>
    <w:rsid w:val="00FB790B"/>
    <w:rsid w:val="00FB7BA9"/>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06E12561"/>
  <w15:docId w15:val="{470D6E10-46F4-4BBA-9A3F-475095E0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F999C-641E-42B5-A5FD-5283EC45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QUANG</cp:lastModifiedBy>
  <cp:revision>2</cp:revision>
  <cp:lastPrinted>2022-02-07T02:39:00Z</cp:lastPrinted>
  <dcterms:created xsi:type="dcterms:W3CDTF">2024-04-01T08:44:00Z</dcterms:created>
  <dcterms:modified xsi:type="dcterms:W3CDTF">2024-04-01T08:44:00Z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