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EE" w:rsidRDefault="00BC64D9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606AEE" w:rsidRDefault="00BC64D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 lập - Tự do - Hạnh phúc </w:t>
      </w:r>
    </w:p>
    <w:p w:rsidR="00606AEE" w:rsidRDefault="001C796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1C7968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25.5pt,.55pt" to="363.15pt,.55pt" o:gfxdata="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uqgH/UAAAA&#10;BwEAAA8AAAAAAAAAAQAgAAAAIgAAAGRycy9kb3ducmV2LnhtbFBLAQIUABQAAAAIAIdO4kCkMeeM&#10;rwEAAG0DAAAOAAAAAAAAAAEAIAAAACMBAABkcnMvZTJvRG9jLnhtbFBLBQYAAAAABgAGAFkBAABE&#10;BQAAAAA=&#10;"/>
        </w:pict>
      </w:r>
      <w:r w:rsidR="00BC64D9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606AEE" w:rsidRDefault="001C796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C7968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606AEE" w:rsidRDefault="00BC64D9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606AEE" w:rsidRDefault="001C7968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1C7968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7pt" to="274.55pt,18.7pt" o:gfxdata="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HgTm3tcAAAAJAQAADwAAAAAAAAABACAAAAAiAAAAZHJzL2Rvd25yZXYueG1sUEsBAhQAFAAA&#10;AAgAh07iQN0tA7+3AQAAewMAAA4AAAAAAAAAAQAgAAAAJgEAAGRycy9lMm9Eb2MueG1sUEsFBgAA&#10;AAAGAAYAWQEAAE8FAAAAAA==&#10;"/>
        </w:pict>
      </w:r>
      <w:r w:rsidR="00BC64D9">
        <w:rPr>
          <w:rFonts w:ascii="Times New Roman" w:hAnsi="Times New Roman"/>
          <w:b/>
          <w:sz w:val="28"/>
        </w:rPr>
        <w:t>Tuần lễ 21 (từ ngày 23/5/2022 đến ngày 27/5/2022)</w:t>
      </w:r>
    </w:p>
    <w:p w:rsidR="00606AEE" w:rsidRDefault="00BC64D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 (ngày 23/5):</w:t>
      </w:r>
    </w:p>
    <w:p w:rsidR="00606AEE" w:rsidRDefault="00BC64D9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606AEE" w:rsidRDefault="00BC64D9" w:rsidP="00DC0E58">
      <w:pPr>
        <w:numPr>
          <w:ilvl w:val="0"/>
          <w:numId w:val="1"/>
        </w:numPr>
        <w:shd w:val="clear" w:color="auto" w:fill="FFFFFF"/>
        <w:spacing w:before="120" w:after="60" w:line="312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đi khám bệnh tại TP. Hồ Chí Minh.</w:t>
      </w:r>
    </w:p>
    <w:p w:rsidR="00606AEE" w:rsidRDefault="00BC64D9">
      <w:pPr>
        <w:numPr>
          <w:ilvl w:val="0"/>
          <w:numId w:val="1"/>
        </w:numPr>
        <w:shd w:val="clear" w:color="auto" w:fill="FFFFFF"/>
        <w:spacing w:before="60" w:after="60" w:line="31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PGĐ Lê Thúc Long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606AEE" w:rsidRDefault="00BC64D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BA (ngày 24/5):</w:t>
      </w:r>
    </w:p>
    <w:p w:rsidR="00606AEE" w:rsidRDefault="00BC64D9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4C5339" w:rsidRDefault="004C5339" w:rsidP="00DC0E58">
      <w:pPr>
        <w:spacing w:before="12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sz w:val="28"/>
          <w:szCs w:val="28"/>
        </w:rPr>
        <w:t>đi thẩm định giá đàn trâu của phương án trâu tại xã Thanh Lương, thị xã Bình Long.</w:t>
      </w:r>
    </w:p>
    <w:p w:rsidR="004C5339" w:rsidRDefault="004C5339" w:rsidP="00BB32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Cùng đi: </w:t>
      </w:r>
      <w:r>
        <w:rPr>
          <w:rFonts w:ascii="Times New Roman" w:hAnsi="Times New Roman"/>
          <w:iCs/>
          <w:sz w:val="28"/>
          <w:szCs w:val="28"/>
        </w:rPr>
        <w:t xml:space="preserve">Các thành viên Hội đồng: PTT Nguyễn Duy Sử; </w:t>
      </w:r>
      <w:r>
        <w:rPr>
          <w:rFonts w:ascii="Times New Roman" w:hAnsi="Times New Roman"/>
          <w:sz w:val="28"/>
          <w:szCs w:val="28"/>
        </w:rPr>
        <w:t xml:space="preserve">NV phòng NVTH: </w:t>
      </w:r>
      <w:r w:rsidR="004774BB">
        <w:rPr>
          <w:rFonts w:ascii="Times New Roman" w:hAnsi="Times New Roman"/>
          <w:sz w:val="28"/>
          <w:szCs w:val="28"/>
        </w:rPr>
        <w:t>Nguyễn Thị Hạnh</w:t>
      </w:r>
      <w:r>
        <w:rPr>
          <w:rFonts w:ascii="Times New Roman" w:hAnsi="Times New Roman"/>
          <w:sz w:val="28"/>
          <w:szCs w:val="28"/>
        </w:rPr>
        <w:t xml:space="preserve">, Lê Thị Tha, Nguyễn Thị Giang. </w:t>
      </w:r>
    </w:p>
    <w:p w:rsidR="004C5339" w:rsidRDefault="004C5339" w:rsidP="004C533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>
        <w:rPr>
          <w:rFonts w:ascii="Times New Roman" w:hAnsi="Times New Roman"/>
          <w:sz w:val="28"/>
          <w:szCs w:val="28"/>
        </w:rPr>
        <w:t>93N2056 (Lái xe Hồ Minh Trí).</w:t>
      </w:r>
    </w:p>
    <w:p w:rsidR="00606AEE" w:rsidRDefault="00BC64D9">
      <w:pPr>
        <w:spacing w:before="60" w:after="6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làm việc tại Trại giống cây trồng.</w:t>
      </w:r>
    </w:p>
    <w:p w:rsidR="00606AEE" w:rsidRDefault="00BC64D9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606AEE" w:rsidRDefault="00BC64D9" w:rsidP="008970B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NV phòng NVTH Mai Hưng đi tập huấn mô hình thâm canh điều với Trung tâm </w:t>
      </w:r>
      <w:r w:rsidR="004E6927">
        <w:rPr>
          <w:rFonts w:ascii="Times New Roman" w:hAnsi="Times New Roman"/>
          <w:sz w:val="28"/>
          <w:szCs w:val="28"/>
        </w:rPr>
        <w:t>Điều khuyến nông Quốc gia thuộc</w:t>
      </w:r>
      <w:r>
        <w:rPr>
          <w:rFonts w:ascii="Times New Roman" w:hAnsi="Times New Roman"/>
          <w:sz w:val="28"/>
          <w:szCs w:val="28"/>
        </w:rPr>
        <w:t xml:space="preserve"> tại huyện Phú Riềng. </w:t>
      </w:r>
    </w:p>
    <w:p w:rsidR="00606AEE" w:rsidRDefault="00BC64D9">
      <w:pPr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606AEE" w:rsidRDefault="00BC64D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4. Nhân viên  phòng Kỹ thuật</w:t>
      </w:r>
      <w:r w:rsidR="003F0CD1">
        <w:rPr>
          <w:rFonts w:ascii="Times New Roman" w:hAnsi="Times New Roman"/>
          <w:sz w:val="28"/>
          <w:szCs w:val="28"/>
          <w:lang w:val="ca-ES"/>
        </w:rPr>
        <w:t>:</w:t>
      </w:r>
      <w:r>
        <w:rPr>
          <w:rFonts w:ascii="Times New Roman" w:hAnsi="Times New Roman"/>
          <w:sz w:val="28"/>
          <w:szCs w:val="28"/>
          <w:lang w:val="ca-ES"/>
        </w:rPr>
        <w:t xml:space="preserve"> Phạm Thanh Hả</w:t>
      </w:r>
      <w:r>
        <w:rPr>
          <w:rFonts w:ascii="Times New Roman" w:hAnsi="Times New Roman"/>
          <w:sz w:val="28"/>
          <w:szCs w:val="28"/>
        </w:rPr>
        <w:t xml:space="preserve">i, </w:t>
      </w:r>
      <w:r>
        <w:rPr>
          <w:rFonts w:ascii="Times New Roman" w:hAnsi="Times New Roman"/>
          <w:sz w:val="28"/>
          <w:szCs w:val="28"/>
          <w:lang w:val="ca-ES"/>
        </w:rPr>
        <w:t xml:space="preserve">Nguyễn Quang Lâm tăng cường hỗ trợ sản xuất cho Trại giống thủy sản. </w:t>
      </w:r>
    </w:p>
    <w:p w:rsidR="00606AEE" w:rsidRDefault="00BC64D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606AEE" w:rsidRDefault="00BC64D9" w:rsidP="00085937">
      <w:pPr>
        <w:spacing w:before="240"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06AEE" w:rsidRDefault="00BC64D9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>. GĐ Nguyễn Thị Hồng Nhung, PGĐ Lê Thúc Long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606AEE" w:rsidRDefault="00606AE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06AEE" w:rsidRDefault="00BC64D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25/5):</w:t>
      </w:r>
    </w:p>
    <w:p w:rsidR="00606AEE" w:rsidRDefault="00BC64D9">
      <w:pPr>
        <w:spacing w:after="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CHIÊU:</w:t>
      </w:r>
    </w:p>
    <w:p w:rsidR="004C5339" w:rsidRDefault="004C5339" w:rsidP="00DC0E58">
      <w:pPr>
        <w:spacing w:before="12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3011C6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</w:rPr>
        <w:t>đi thẩm định giá đàn trâu của phương án trâu tại xã An Khương</w:t>
      </w:r>
      <w:r w:rsidR="00D84A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huyện Hớn Quản.</w:t>
      </w:r>
    </w:p>
    <w:p w:rsidR="004C5339" w:rsidRDefault="004C5339" w:rsidP="00C338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Cùng đi: </w:t>
      </w:r>
      <w:r>
        <w:rPr>
          <w:rFonts w:ascii="Times New Roman" w:hAnsi="Times New Roman"/>
          <w:iCs/>
          <w:sz w:val="28"/>
          <w:szCs w:val="28"/>
        </w:rPr>
        <w:t xml:space="preserve">Các thành viên Hội đồng: PTT Nguyễn Duy Sử; </w:t>
      </w:r>
      <w:r>
        <w:rPr>
          <w:rFonts w:ascii="Times New Roman" w:hAnsi="Times New Roman"/>
          <w:sz w:val="28"/>
          <w:szCs w:val="28"/>
        </w:rPr>
        <w:t xml:space="preserve">NV phòng NVTH: Nguyễn Thị </w:t>
      </w:r>
      <w:r w:rsidR="006B7815">
        <w:rPr>
          <w:rFonts w:ascii="Times New Roman" w:hAnsi="Times New Roman"/>
          <w:sz w:val="28"/>
          <w:szCs w:val="28"/>
        </w:rPr>
        <w:t>Hạnh</w:t>
      </w:r>
      <w:r>
        <w:rPr>
          <w:rFonts w:ascii="Times New Roman" w:hAnsi="Times New Roman"/>
          <w:sz w:val="28"/>
          <w:szCs w:val="28"/>
        </w:rPr>
        <w:t xml:space="preserve">, Lê Thị Tha, Nguyễn Thị Giang. </w:t>
      </w:r>
    </w:p>
    <w:p w:rsidR="004C5339" w:rsidRDefault="004C5339" w:rsidP="004C533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>
        <w:rPr>
          <w:rFonts w:ascii="Times New Roman" w:hAnsi="Times New Roman"/>
          <w:sz w:val="28"/>
          <w:szCs w:val="28"/>
        </w:rPr>
        <w:t>93N2056 (Lái xe Hồ Minh Trí).</w:t>
      </w:r>
    </w:p>
    <w:p w:rsidR="00606AEE" w:rsidRDefault="00BC64D9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 xml:space="preserve"> PGĐ Lê Thúc Long </w:t>
      </w:r>
      <w:r>
        <w:rPr>
          <w:rFonts w:ascii="Times New Roman" w:hAnsi="Times New Roman"/>
          <w:sz w:val="28"/>
          <w:szCs w:val="28"/>
        </w:rPr>
        <w:t>làm việc tại trụ sở Trung tâm.</w:t>
      </w:r>
    </w:p>
    <w:p w:rsidR="00606AEE" w:rsidRDefault="00BC64D9" w:rsidP="00F56952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PTP. Kỹ thuật Nguyễn Tấn Phước, </w:t>
      </w:r>
      <w:r>
        <w:rPr>
          <w:rFonts w:ascii="Times New Roman" w:hAnsi="Times New Roman"/>
          <w:sz w:val="28"/>
          <w:szCs w:val="28"/>
          <w:lang w:val="ca-ES"/>
        </w:rPr>
        <w:t xml:space="preserve">Nhân viên  phòng Kỹ thuật Nguyễn Quang Lâm tăng cường hỗ trợ sản xuất cho Trại giống thủy sản. </w:t>
      </w:r>
    </w:p>
    <w:p w:rsidR="00606AEE" w:rsidRDefault="00BC64D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606AEE" w:rsidRDefault="00606AE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606AEE" w:rsidRDefault="00BC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26/5):</w:t>
      </w:r>
    </w:p>
    <w:p w:rsidR="00606AEE" w:rsidRDefault="00BC64D9">
      <w:pPr>
        <w:spacing w:after="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CHIÊU:</w:t>
      </w:r>
    </w:p>
    <w:p w:rsidR="004C5339" w:rsidRDefault="00BC64D9" w:rsidP="0086781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4C5339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406547">
        <w:rPr>
          <w:rFonts w:ascii="Times New Roman" w:hAnsi="Times New Roman"/>
          <w:sz w:val="28"/>
          <w:szCs w:val="28"/>
          <w:lang w:val="ca-ES"/>
        </w:rPr>
        <w:t xml:space="preserve">, PGĐ Lê Thúc Long </w:t>
      </w:r>
      <w:r w:rsidR="004C5339">
        <w:rPr>
          <w:rFonts w:ascii="Times New Roman" w:hAnsi="Times New Roman"/>
          <w:sz w:val="28"/>
          <w:szCs w:val="28"/>
        </w:rPr>
        <w:t>làm việc tại trụ sở Trung tâm.</w:t>
      </w:r>
    </w:p>
    <w:p w:rsidR="00606AEE" w:rsidRDefault="00606A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06AEE" w:rsidRDefault="00BC64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27/5):</w:t>
      </w:r>
    </w:p>
    <w:p w:rsidR="00606AEE" w:rsidRDefault="00BC64D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606AEE" w:rsidRDefault="00BC64D9" w:rsidP="00867816">
      <w:pPr>
        <w:spacing w:before="120" w:after="0" w:line="288" w:lineRule="auto"/>
        <w:ind w:left="418" w:firstLine="3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sz w:val="28"/>
          <w:szCs w:val="28"/>
        </w:rPr>
        <w:t>làm việc tại Trại giống thủy sản.</w:t>
      </w:r>
    </w:p>
    <w:p w:rsidR="00606AEE" w:rsidRDefault="00BC64D9">
      <w:pPr>
        <w:tabs>
          <w:tab w:val="left" w:pos="6780"/>
        </w:tabs>
        <w:spacing w:after="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  <w:bookmarkStart w:id="0" w:name="_GoBack"/>
      <w:bookmarkEnd w:id="0"/>
      <w:r>
        <w:rPr>
          <w:rFonts w:ascii="Times New Roman" w:hAnsi="Times New Roman"/>
          <w:spacing w:val="-6"/>
          <w:sz w:val="28"/>
          <w:szCs w:val="28"/>
        </w:rPr>
        <w:tab/>
      </w:r>
    </w:p>
    <w:p w:rsidR="00606AEE" w:rsidRDefault="00BC64D9">
      <w:pPr>
        <w:shd w:val="clear" w:color="auto" w:fill="FFFFFF"/>
        <w:spacing w:after="0" w:line="240" w:lineRule="auto"/>
        <w:ind w:left="567" w:firstLineChars="50" w:firstLine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>PGĐ Lê Thúc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606AEE" w:rsidRDefault="00BC64D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NV phòng NVTH Mai Hưng, Nhân viên Phòng Kỹ thuật Nguyễn Huy Hoàng tăng cường sản xuất tại Trại giống cây trồng.</w:t>
      </w:r>
    </w:p>
    <w:p w:rsidR="00606AEE" w:rsidRDefault="00BC64D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606AEE" w:rsidRDefault="00606AE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06AEE" w:rsidRDefault="00BC64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06AEE" w:rsidRDefault="00BC64D9" w:rsidP="00867816">
      <w:pPr>
        <w:shd w:val="clear" w:color="auto" w:fill="FFFFFF"/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Nhung, PGĐ Lê Thúc</w:t>
      </w:r>
      <w:r>
        <w:rPr>
          <w:rFonts w:ascii="Times New Roman" w:hAnsi="Times New Roman"/>
          <w:sz w:val="28"/>
          <w:szCs w:val="28"/>
        </w:rPr>
        <w:t xml:space="preserve"> làm việc tại trụ sở Trung tâm.</w:t>
      </w:r>
    </w:p>
    <w:p w:rsidR="00606AEE" w:rsidRDefault="00BC64D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606AEE" w:rsidRDefault="00BC64D9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606AEE" w:rsidRDefault="00BC64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606AEE" w:rsidRDefault="00606A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06AEE" w:rsidRDefault="00606A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06AEE" w:rsidRDefault="00606A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06AEE" w:rsidRDefault="00606A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06AEE" w:rsidRDefault="00BC64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606AEE" w:rsidSect="00606AEE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F8" w:rsidRDefault="005975F8">
      <w:pPr>
        <w:spacing w:line="240" w:lineRule="auto"/>
      </w:pPr>
      <w:r>
        <w:separator/>
      </w:r>
    </w:p>
  </w:endnote>
  <w:endnote w:type="continuationSeparator" w:id="1">
    <w:p w:rsidR="005975F8" w:rsidRDefault="00597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E" w:rsidRDefault="001C796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C64D9">
      <w:rPr>
        <w:rStyle w:val="PageNumber"/>
      </w:rPr>
      <w:instrText xml:space="preserve">PAGE  </w:instrText>
    </w:r>
    <w:r>
      <w:fldChar w:fldCharType="separate"/>
    </w:r>
    <w:r w:rsidR="00BC64D9">
      <w:rPr>
        <w:rStyle w:val="PageNumber"/>
        <w:lang w:val="vi-VN" w:eastAsia="vi-VN"/>
      </w:rPr>
      <w:t>4</w:t>
    </w:r>
    <w:r>
      <w:fldChar w:fldCharType="end"/>
    </w:r>
  </w:p>
  <w:p w:rsidR="00606AEE" w:rsidRDefault="00606A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E" w:rsidRDefault="00BC64D9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F8" w:rsidRDefault="005975F8">
      <w:pPr>
        <w:spacing w:after="0"/>
      </w:pPr>
      <w:r>
        <w:separator/>
      </w:r>
    </w:p>
  </w:footnote>
  <w:footnote w:type="continuationSeparator" w:id="1">
    <w:p w:rsidR="005975F8" w:rsidRDefault="005975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EE6E"/>
    <w:multiLevelType w:val="singleLevel"/>
    <w:tmpl w:val="3BB4EE6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ACC"/>
    <w:rsid w:val="00013E18"/>
    <w:rsid w:val="00014588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9FE"/>
    <w:rsid w:val="00057C3C"/>
    <w:rsid w:val="00060200"/>
    <w:rsid w:val="00061EB3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52C2"/>
    <w:rsid w:val="000955E9"/>
    <w:rsid w:val="00096FD1"/>
    <w:rsid w:val="00097142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277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38"/>
    <w:rsid w:val="00113381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3913"/>
    <w:rsid w:val="00166101"/>
    <w:rsid w:val="00166231"/>
    <w:rsid w:val="00166FA4"/>
    <w:rsid w:val="00166FFD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2E9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6D97"/>
    <w:rsid w:val="0024729E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0D41"/>
    <w:rsid w:val="0027130C"/>
    <w:rsid w:val="00271386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198F"/>
    <w:rsid w:val="002A210E"/>
    <w:rsid w:val="002A2466"/>
    <w:rsid w:val="002A248C"/>
    <w:rsid w:val="002A2B6E"/>
    <w:rsid w:val="002A3C71"/>
    <w:rsid w:val="002A4332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022F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589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0967"/>
    <w:rsid w:val="003C18DF"/>
    <w:rsid w:val="003C31D0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572C"/>
    <w:rsid w:val="003E66C9"/>
    <w:rsid w:val="003E67A7"/>
    <w:rsid w:val="003E7A8C"/>
    <w:rsid w:val="003E7C33"/>
    <w:rsid w:val="003E7CCE"/>
    <w:rsid w:val="003F0533"/>
    <w:rsid w:val="003F05D3"/>
    <w:rsid w:val="003F0CD1"/>
    <w:rsid w:val="003F28BB"/>
    <w:rsid w:val="003F38AD"/>
    <w:rsid w:val="003F4211"/>
    <w:rsid w:val="003F4394"/>
    <w:rsid w:val="003F44BA"/>
    <w:rsid w:val="003F483E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313A"/>
    <w:rsid w:val="0040361A"/>
    <w:rsid w:val="00404AF2"/>
    <w:rsid w:val="00404E11"/>
    <w:rsid w:val="00406547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360"/>
    <w:rsid w:val="0046775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E1D"/>
    <w:rsid w:val="004833BD"/>
    <w:rsid w:val="00483BFF"/>
    <w:rsid w:val="004845C6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3B4"/>
    <w:rsid w:val="004E055A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08BB"/>
    <w:rsid w:val="005917DD"/>
    <w:rsid w:val="00591B53"/>
    <w:rsid w:val="005936FF"/>
    <w:rsid w:val="00594712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5E8"/>
    <w:rsid w:val="005C28EC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4CB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06AEE"/>
    <w:rsid w:val="00610D73"/>
    <w:rsid w:val="006118F0"/>
    <w:rsid w:val="00611D95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5443"/>
    <w:rsid w:val="006364AD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E4C"/>
    <w:rsid w:val="00661588"/>
    <w:rsid w:val="00661BAF"/>
    <w:rsid w:val="00661C23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1B17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32EC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2B49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B7F"/>
    <w:rsid w:val="0075766B"/>
    <w:rsid w:val="00760108"/>
    <w:rsid w:val="007601D8"/>
    <w:rsid w:val="00760B2C"/>
    <w:rsid w:val="007615D7"/>
    <w:rsid w:val="0076215F"/>
    <w:rsid w:val="00764E17"/>
    <w:rsid w:val="00764F71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1ACE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47B1"/>
    <w:rsid w:val="00867816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A05A4"/>
    <w:rsid w:val="008A1124"/>
    <w:rsid w:val="008A11F0"/>
    <w:rsid w:val="008A13CA"/>
    <w:rsid w:val="008A1FFA"/>
    <w:rsid w:val="008A2AD8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0E7"/>
    <w:rsid w:val="008C645A"/>
    <w:rsid w:val="008C6B8C"/>
    <w:rsid w:val="008C7211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2060C"/>
    <w:rsid w:val="009208E6"/>
    <w:rsid w:val="00922ED7"/>
    <w:rsid w:val="009231DC"/>
    <w:rsid w:val="00923277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72E6"/>
    <w:rsid w:val="00947585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49A3"/>
    <w:rsid w:val="009E53D4"/>
    <w:rsid w:val="009E5F44"/>
    <w:rsid w:val="009E60DB"/>
    <w:rsid w:val="009E6627"/>
    <w:rsid w:val="009F01A9"/>
    <w:rsid w:val="009F038F"/>
    <w:rsid w:val="009F0F56"/>
    <w:rsid w:val="009F1A21"/>
    <w:rsid w:val="009F3410"/>
    <w:rsid w:val="009F43AC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1912"/>
    <w:rsid w:val="00A22DC5"/>
    <w:rsid w:val="00A234B3"/>
    <w:rsid w:val="00A2387D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7A"/>
    <w:rsid w:val="00A4122A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47F"/>
    <w:rsid w:val="00A816B2"/>
    <w:rsid w:val="00A82ACB"/>
    <w:rsid w:val="00A83FBC"/>
    <w:rsid w:val="00A841B1"/>
    <w:rsid w:val="00A8489F"/>
    <w:rsid w:val="00A85956"/>
    <w:rsid w:val="00A8630E"/>
    <w:rsid w:val="00A86CCE"/>
    <w:rsid w:val="00A8754B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6C7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85D"/>
    <w:rsid w:val="00B77E7D"/>
    <w:rsid w:val="00B77FA8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4D9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169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628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4204"/>
    <w:rsid w:val="00D25981"/>
    <w:rsid w:val="00D271C9"/>
    <w:rsid w:val="00D31574"/>
    <w:rsid w:val="00D31B92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AF2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6DD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3A39"/>
    <w:rsid w:val="00E451E0"/>
    <w:rsid w:val="00E45CD0"/>
    <w:rsid w:val="00E46061"/>
    <w:rsid w:val="00E46649"/>
    <w:rsid w:val="00E47BD9"/>
    <w:rsid w:val="00E50268"/>
    <w:rsid w:val="00E50CA3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5996"/>
    <w:rsid w:val="00E86E38"/>
    <w:rsid w:val="00E86E98"/>
    <w:rsid w:val="00E871D3"/>
    <w:rsid w:val="00E87545"/>
    <w:rsid w:val="00E87C51"/>
    <w:rsid w:val="00E913E2"/>
    <w:rsid w:val="00E9187F"/>
    <w:rsid w:val="00E931C1"/>
    <w:rsid w:val="00E95024"/>
    <w:rsid w:val="00E95B63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12FB"/>
    <w:rsid w:val="00EE26ED"/>
    <w:rsid w:val="00EE2ED9"/>
    <w:rsid w:val="00EE39E9"/>
    <w:rsid w:val="00EE6061"/>
    <w:rsid w:val="00EF1BE6"/>
    <w:rsid w:val="00EF1BE9"/>
    <w:rsid w:val="00EF2A70"/>
    <w:rsid w:val="00EF3063"/>
    <w:rsid w:val="00EF4719"/>
    <w:rsid w:val="00EF4EA6"/>
    <w:rsid w:val="00EF56A1"/>
    <w:rsid w:val="00EF63BE"/>
    <w:rsid w:val="00EF7148"/>
    <w:rsid w:val="00F00213"/>
    <w:rsid w:val="00F00A02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36C6"/>
    <w:rsid w:val="00F5446D"/>
    <w:rsid w:val="00F54FC8"/>
    <w:rsid w:val="00F5575D"/>
    <w:rsid w:val="00F55993"/>
    <w:rsid w:val="00F56952"/>
    <w:rsid w:val="00F57575"/>
    <w:rsid w:val="00F57ED8"/>
    <w:rsid w:val="00F608BF"/>
    <w:rsid w:val="00F61D32"/>
    <w:rsid w:val="00F649D8"/>
    <w:rsid w:val="00F6615A"/>
    <w:rsid w:val="00F6676F"/>
    <w:rsid w:val="00F676C9"/>
    <w:rsid w:val="00F67D1D"/>
    <w:rsid w:val="00F7000A"/>
    <w:rsid w:val="00F70C45"/>
    <w:rsid w:val="00F70E26"/>
    <w:rsid w:val="00F71422"/>
    <w:rsid w:val="00F71E40"/>
    <w:rsid w:val="00F72DA6"/>
    <w:rsid w:val="00F73D2D"/>
    <w:rsid w:val="00F73ED0"/>
    <w:rsid w:val="00F750F5"/>
    <w:rsid w:val="00F754A2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4AD1"/>
    <w:rsid w:val="00F958B5"/>
    <w:rsid w:val="00F95F38"/>
    <w:rsid w:val="00FA02E1"/>
    <w:rsid w:val="00FA07D4"/>
    <w:rsid w:val="00FA08CB"/>
    <w:rsid w:val="00FA163E"/>
    <w:rsid w:val="00FA2BDB"/>
    <w:rsid w:val="00FA307A"/>
    <w:rsid w:val="00FA3861"/>
    <w:rsid w:val="00FA4387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3B98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4FB2"/>
    <w:rsid w:val="00FF536A"/>
    <w:rsid w:val="00FF6CE8"/>
    <w:rsid w:val="00FF729C"/>
    <w:rsid w:val="00FF76E1"/>
    <w:rsid w:val="00FF7C15"/>
    <w:rsid w:val="04B019C0"/>
    <w:rsid w:val="0659783A"/>
    <w:rsid w:val="069112DD"/>
    <w:rsid w:val="0A343091"/>
    <w:rsid w:val="0B6A42C7"/>
    <w:rsid w:val="0FA22C46"/>
    <w:rsid w:val="10EE6CE3"/>
    <w:rsid w:val="114F49FE"/>
    <w:rsid w:val="16F7653D"/>
    <w:rsid w:val="18BB6093"/>
    <w:rsid w:val="1AB56491"/>
    <w:rsid w:val="1B371A34"/>
    <w:rsid w:val="1BA0299B"/>
    <w:rsid w:val="1CC7675D"/>
    <w:rsid w:val="1DC05169"/>
    <w:rsid w:val="21923DFF"/>
    <w:rsid w:val="219E0135"/>
    <w:rsid w:val="240E4DA3"/>
    <w:rsid w:val="25E023B3"/>
    <w:rsid w:val="290109FF"/>
    <w:rsid w:val="2D40449A"/>
    <w:rsid w:val="30E1593E"/>
    <w:rsid w:val="31D84C1D"/>
    <w:rsid w:val="3366244F"/>
    <w:rsid w:val="34394DE5"/>
    <w:rsid w:val="34681A08"/>
    <w:rsid w:val="35203311"/>
    <w:rsid w:val="36653A4C"/>
    <w:rsid w:val="38203D22"/>
    <w:rsid w:val="3C7F6D1B"/>
    <w:rsid w:val="3FF5024D"/>
    <w:rsid w:val="4093314D"/>
    <w:rsid w:val="417109E2"/>
    <w:rsid w:val="42D50DC0"/>
    <w:rsid w:val="434E48F9"/>
    <w:rsid w:val="46111CFA"/>
    <w:rsid w:val="46EE2414"/>
    <w:rsid w:val="4A65627F"/>
    <w:rsid w:val="4F1E3A86"/>
    <w:rsid w:val="4F970352"/>
    <w:rsid w:val="50B1372C"/>
    <w:rsid w:val="51E63259"/>
    <w:rsid w:val="560F238E"/>
    <w:rsid w:val="573970FC"/>
    <w:rsid w:val="58390464"/>
    <w:rsid w:val="58A023F0"/>
    <w:rsid w:val="5AD502EB"/>
    <w:rsid w:val="5CB815AE"/>
    <w:rsid w:val="5E65163E"/>
    <w:rsid w:val="5FE50461"/>
    <w:rsid w:val="62720E3A"/>
    <w:rsid w:val="65532B9B"/>
    <w:rsid w:val="658534AE"/>
    <w:rsid w:val="66090676"/>
    <w:rsid w:val="68503DB3"/>
    <w:rsid w:val="688600F2"/>
    <w:rsid w:val="6B096E18"/>
    <w:rsid w:val="6B1854C0"/>
    <w:rsid w:val="6D51031B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06AEE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606AEE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606A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606AEE"/>
    <w:rPr>
      <w:rFonts w:cs="Times New Roman"/>
    </w:rPr>
  </w:style>
  <w:style w:type="character" w:customStyle="1" w:styleId="BodyTextChar">
    <w:name w:val="Body Text Char"/>
    <w:link w:val="BodyText"/>
    <w:qFormat/>
    <w:locked/>
    <w:rsid w:val="00606AEE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606AEE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606AEE"/>
    <w:rPr>
      <w:rFonts w:ascii="Times New Roman" w:hAnsi="Times New Roman"/>
      <w:b/>
    </w:rPr>
  </w:style>
  <w:style w:type="paragraph" w:customStyle="1" w:styleId="Nidung">
    <w:name w:val="Nội dung"/>
    <w:qFormat/>
    <w:rsid w:val="00606AEE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606AEE"/>
    <w:pPr>
      <w:ind w:left="720"/>
    </w:pPr>
  </w:style>
  <w:style w:type="character" w:customStyle="1" w:styleId="BodytextBold">
    <w:name w:val="Body text + Bold"/>
    <w:qFormat/>
    <w:rsid w:val="00606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606AE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606AEE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E467D7-50A1-4F6C-8C0C-C16F13ACC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384</Words>
  <Characters>2192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57</cp:revision>
  <cp:lastPrinted>2022-02-07T02:39:00Z</cp:lastPrinted>
  <dcterms:created xsi:type="dcterms:W3CDTF">2022-05-22T03:52:00Z</dcterms:created>
  <dcterms:modified xsi:type="dcterms:W3CDTF">2022-05-23T02:15:00Z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4ACD1FC523014706892C63C5F37AB265</vt:lpwstr>
  </property>
</Properties>
</file>